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69820" w14:textId="77777777" w:rsidR="00E27016" w:rsidRDefault="00E27016">
      <w:pPr>
        <w:suppressAutoHyphens/>
        <w:spacing w:after="0" w:line="240" w:lineRule="auto"/>
        <w:rPr>
          <w:rFonts w:ascii="Arial Narrow" w:hAnsi="Arial Narrow"/>
          <w:noProof/>
          <w:sz w:val="28"/>
          <w:szCs w:val="28"/>
          <w:lang w:eastAsia="fr-FR"/>
        </w:rPr>
      </w:pPr>
      <w:bookmarkStart w:id="0" w:name="_GoBack"/>
      <w:bookmarkEnd w:id="0"/>
    </w:p>
    <w:p w14:paraId="0266DB4C" w14:textId="77777777" w:rsidR="00CC3BE6" w:rsidRDefault="00CC3BE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EF793A7" w14:textId="77777777" w:rsidR="00E27016" w:rsidRDefault="00580C4C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9A4691" wp14:editId="0A91E393">
                <wp:simplePos x="0" y="0"/>
                <wp:positionH relativeFrom="column">
                  <wp:posOffset>4834255</wp:posOffset>
                </wp:positionH>
                <wp:positionV relativeFrom="paragraph">
                  <wp:posOffset>123825</wp:posOffset>
                </wp:positionV>
                <wp:extent cx="1383665" cy="1855470"/>
                <wp:effectExtent l="0" t="0" r="26035" b="11430"/>
                <wp:wrapSquare wrapText="bothSides"/>
                <wp:docPr id="111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FE5A" w14:textId="77777777" w:rsidR="007B1D46" w:rsidRDefault="007B1D46">
                            <w:pPr>
                              <w:pStyle w:val="Contenudecadre"/>
                            </w:pPr>
                          </w:p>
                          <w:p w14:paraId="56A89F9B" w14:textId="77777777" w:rsidR="007B1D46" w:rsidRDefault="007B1D46">
                            <w:pPr>
                              <w:pStyle w:val="Contenudecadre"/>
                            </w:pPr>
                          </w:p>
                          <w:p w14:paraId="1DFFE024" w14:textId="77777777" w:rsidR="007B1D46" w:rsidRDefault="007B1D46" w:rsidP="005416C9">
                            <w:pPr>
                              <w:pStyle w:val="Contenudecadre"/>
                              <w:jc w:val="center"/>
                            </w:pPr>
                          </w:p>
                          <w:p w14:paraId="7C468EF4" w14:textId="77777777" w:rsidR="007B1D46" w:rsidRDefault="007B1D46" w:rsidP="005416C9">
                            <w:pPr>
                              <w:pStyle w:val="Contenudecadre"/>
                              <w:jc w:val="center"/>
                            </w:pPr>
                            <w:r>
                              <w:t>Photo 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Zone de texte 46" o:spid="_x0000_s1026" style="position:absolute;margin-left:380.65pt;margin-top:9.75pt;width:108.95pt;height:146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" strokeweight=".18mm">
                <v:stroke dashstyle="3 1"/>
                <v:textbox>
                  <w:txbxContent>
                    <w:p w:rsidR="007B1D46" w:rsidRDefault="007B1D46">
                      <w:pPr>
                        <w:pStyle w:val="Contenudecadre"/>
                      </w:pPr>
                    </w:p>
                    <w:p w:rsidR="007B1D46" w:rsidRDefault="007B1D46">
                      <w:pPr>
                        <w:pStyle w:val="Contenudecadre"/>
                      </w:pPr>
                    </w:p>
                    <w:p w:rsidR="007B1D46" w:rsidRDefault="007B1D46" w:rsidP="005416C9">
                      <w:pPr>
                        <w:pStyle w:val="Contenudecadre"/>
                        <w:jc w:val="center"/>
                      </w:pPr>
                    </w:p>
                    <w:p w:rsidR="007B1D46" w:rsidRDefault="007B1D46" w:rsidP="005416C9">
                      <w:pPr>
                        <w:pStyle w:val="Contenudecadre"/>
                        <w:jc w:val="center"/>
                      </w:pPr>
                      <w:r>
                        <w:t>Photo élève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4228">
        <w:rPr>
          <w:rFonts w:ascii="Arial Narrow" w:hAnsi="Arial Narrow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9D4290A" wp14:editId="7B3725AB">
                <wp:simplePos x="0" y="0"/>
                <wp:positionH relativeFrom="column">
                  <wp:posOffset>-338455</wp:posOffset>
                </wp:positionH>
                <wp:positionV relativeFrom="paragraph">
                  <wp:posOffset>69215</wp:posOffset>
                </wp:positionV>
                <wp:extent cx="2237740" cy="2148840"/>
                <wp:effectExtent l="0" t="0" r="0" b="381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9B7BF" w14:textId="77777777" w:rsidR="007B1D46" w:rsidRDefault="007B1D46" w:rsidP="005435E4">
                            <w:pPr>
                              <w:ind w:right="-452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C2BCF4" wp14:editId="66D7ACBD">
                                  <wp:extent cx="1598295" cy="2051050"/>
                                  <wp:effectExtent l="0" t="0" r="1905" b="6350"/>
                                  <wp:docPr id="174" name="Imag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AC RENNES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295" cy="205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3" o:spid="_x0000_s1027" type="#_x0000_t202" style="position:absolute;margin-left:-26.65pt;margin-top:5.45pt;width:176.2pt;height:169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" fillcolor="white [3201]" stroked="f" strokeweight=".5pt">
                <v:textbox>
                  <w:txbxContent>
                    <w:p w:rsidR="007B1D46" w:rsidRDefault="007B1D46" w:rsidP="005435E4">
                      <w:pPr>
                        <w:ind w:right="-452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6F570F" wp14:editId="016BA8D4">
                            <wp:extent cx="1598295" cy="2051050"/>
                            <wp:effectExtent l="0" t="0" r="1905" b="6350"/>
                            <wp:docPr id="174" name="Imag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AC RENNES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295" cy="205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C6F">
        <w:rPr>
          <w:rFonts w:ascii="Arial Narrow" w:hAnsi="Arial Narrow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AD0470" wp14:editId="41900525">
                <wp:simplePos x="0" y="0"/>
                <wp:positionH relativeFrom="column">
                  <wp:posOffset>2348865</wp:posOffset>
                </wp:positionH>
                <wp:positionV relativeFrom="paragraph">
                  <wp:posOffset>11430</wp:posOffset>
                </wp:positionV>
                <wp:extent cx="4036695" cy="2201545"/>
                <wp:effectExtent l="0" t="0" r="1905" b="8255"/>
                <wp:wrapSquare wrapText="bothSides"/>
                <wp:docPr id="112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220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D1D9" w14:textId="77777777" w:rsidR="007B1D46" w:rsidRDefault="007B1D46">
                            <w:pPr>
                              <w:pStyle w:val="Contenudecadre"/>
                            </w:pPr>
                          </w:p>
                          <w:p w14:paraId="3C624DB2" w14:textId="77777777" w:rsidR="007B1D46" w:rsidRDefault="007B1D46">
                            <w:pPr>
                              <w:pStyle w:val="Contenudecadre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 :</w:t>
                            </w:r>
                          </w:p>
                          <w:p w14:paraId="224B73AB" w14:textId="77777777" w:rsidR="007B1D46" w:rsidRDefault="007B1D46" w:rsidP="00580C4C">
                            <w:pPr>
                              <w:suppressAutoHyphens/>
                              <w:spacing w:after="0" w:line="24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  <w:t>..................................</w:t>
                            </w:r>
                          </w:p>
                          <w:p w14:paraId="43A11DF8" w14:textId="77777777" w:rsidR="007B1D46" w:rsidRDefault="007B1D46">
                            <w:pPr>
                              <w:pStyle w:val="Contenudecadre"/>
                            </w:pPr>
                          </w:p>
                          <w:p w14:paraId="17078B70" w14:textId="77777777" w:rsidR="007B1D46" w:rsidRDefault="007B1D46">
                            <w:pPr>
                              <w:pStyle w:val="Contenudecadr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Prénom : </w:t>
                            </w:r>
                          </w:p>
                          <w:p w14:paraId="177D0116" w14:textId="77777777" w:rsidR="007B1D46" w:rsidRDefault="007B1D46" w:rsidP="00580C4C">
                            <w:pPr>
                              <w:suppressAutoHyphens/>
                              <w:spacing w:after="0" w:line="24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  <w:t>...................................</w:t>
                            </w:r>
                          </w:p>
                          <w:p w14:paraId="319F61B7" w14:textId="77777777" w:rsidR="007B1D46" w:rsidRDefault="007B1D46">
                            <w:pPr>
                              <w:pStyle w:val="Contenudecadre"/>
                              <w:rPr>
                                <w:rFonts w:eastAsia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Zone de texte 47" o:spid="_x0000_s1028" style="position:absolute;margin-left:184.95pt;margin-top:.9pt;width:317.85pt;height:173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" stroked="f" strokeweight="1.5pt">
                <v:textbox>
                  <w:txbxContent>
                    <w:p w:rsidR="007B1D46" w:rsidRDefault="007B1D46">
                      <w:pPr>
                        <w:pStyle w:val="Contenudecadre"/>
                      </w:pPr>
                    </w:p>
                    <w:p w:rsidR="007B1D46" w:rsidRDefault="007B1D46">
                      <w:pPr>
                        <w:pStyle w:val="Contenudecadre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 :</w:t>
                      </w:r>
                    </w:p>
                    <w:p w:rsidR="007B1D46" w:rsidRDefault="007B1D46" w:rsidP="00580C4C">
                      <w:pPr>
                        <w:suppressAutoHyphens/>
                        <w:spacing w:after="0" w:line="240" w:lineRule="auto"/>
                        <w:rPr>
                          <w:lang w:eastAsia="zh-C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  <w:t>..................................</w:t>
                      </w:r>
                    </w:p>
                    <w:p w:rsidR="007B1D46" w:rsidRDefault="007B1D46">
                      <w:pPr>
                        <w:pStyle w:val="Contenudecadre"/>
                      </w:pPr>
                    </w:p>
                    <w:p w:rsidR="007B1D46" w:rsidRDefault="007B1D46">
                      <w:pPr>
                        <w:pStyle w:val="Contenudecadr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Prénom : </w:t>
                      </w:r>
                    </w:p>
                    <w:p w:rsidR="007B1D46" w:rsidRDefault="007B1D46" w:rsidP="00580C4C">
                      <w:pPr>
                        <w:suppressAutoHyphens/>
                        <w:spacing w:after="0" w:line="240" w:lineRule="auto"/>
                        <w:rPr>
                          <w:lang w:eastAsia="zh-CN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  <w:t>...................................</w:t>
                      </w:r>
                    </w:p>
                    <w:p w:rsidR="007B1D46" w:rsidRDefault="007B1D46">
                      <w:pPr>
                        <w:pStyle w:val="Contenudecadre"/>
                        <w:rPr>
                          <w:rFonts w:eastAsia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E84B7B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CA4880B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F041072" w14:textId="77777777" w:rsidR="00CC3BE6" w:rsidRDefault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outlineLvl w:val="1"/>
        <w:rPr>
          <w:rFonts w:ascii="Arial Narrow" w:hAnsi="Arial Narrow"/>
          <w:sz w:val="28"/>
          <w:szCs w:val="28"/>
          <w:lang w:eastAsia="zh-CN"/>
        </w:rPr>
      </w:pPr>
    </w:p>
    <w:p w14:paraId="69F7C864" w14:textId="77777777" w:rsidR="00CC3BE6" w:rsidRDefault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outlineLvl w:val="1"/>
        <w:rPr>
          <w:rFonts w:ascii="Arial Narrow" w:hAnsi="Arial Narrow"/>
          <w:sz w:val="28"/>
          <w:szCs w:val="28"/>
          <w:lang w:eastAsia="zh-CN"/>
        </w:rPr>
      </w:pPr>
    </w:p>
    <w:p w14:paraId="61CFA281" w14:textId="77777777" w:rsidR="00CC3BE6" w:rsidRDefault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outlineLvl w:val="1"/>
        <w:rPr>
          <w:rFonts w:ascii="Arial Narrow" w:hAnsi="Arial Narrow"/>
          <w:sz w:val="28"/>
          <w:szCs w:val="28"/>
          <w:lang w:eastAsia="zh-CN"/>
        </w:rPr>
      </w:pPr>
    </w:p>
    <w:p w14:paraId="759A2A91" w14:textId="77777777" w:rsidR="00CC3BE6" w:rsidRDefault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outlineLvl w:val="1"/>
        <w:rPr>
          <w:rFonts w:ascii="Arial Narrow" w:hAnsi="Arial Narrow"/>
          <w:sz w:val="28"/>
          <w:szCs w:val="28"/>
          <w:lang w:eastAsia="zh-CN"/>
        </w:rPr>
      </w:pPr>
    </w:p>
    <w:p w14:paraId="365FF89C" w14:textId="77777777" w:rsidR="00CC3BE6" w:rsidRDefault="00CC3BE6" w:rsidP="00CC3BE6">
      <w:pPr>
        <w:keepNext/>
        <w:tabs>
          <w:tab w:val="left" w:pos="0"/>
        </w:tabs>
        <w:suppressAutoHyphens/>
        <w:spacing w:before="240" w:after="60" w:line="240" w:lineRule="auto"/>
        <w:outlineLvl w:val="1"/>
        <w:rPr>
          <w:rFonts w:ascii="Arial Narrow" w:hAnsi="Arial Narrow"/>
          <w:sz w:val="28"/>
          <w:szCs w:val="28"/>
          <w:lang w:eastAsia="zh-CN"/>
        </w:rPr>
      </w:pPr>
    </w:p>
    <w:p w14:paraId="1AD13CEF" w14:textId="77777777" w:rsidR="00CC3BE6" w:rsidRPr="00CC3BE6" w:rsidRDefault="00CC3BE6" w:rsidP="00CC3BE6">
      <w:pPr>
        <w:jc w:val="center"/>
        <w:rPr>
          <w:rFonts w:ascii="Arial" w:hAnsi="Arial"/>
          <w:bCs/>
          <w:sz w:val="36"/>
          <w:szCs w:val="36"/>
        </w:rPr>
      </w:pPr>
      <w:r w:rsidRPr="00CC3BE6">
        <w:rPr>
          <w:rFonts w:ascii="Arial" w:hAnsi="Arial"/>
          <w:bCs/>
          <w:sz w:val="36"/>
          <w:szCs w:val="36"/>
        </w:rPr>
        <w:t xml:space="preserve">CERTIFICAT D’APTITUDE PROFESSIONNELLE </w:t>
      </w:r>
    </w:p>
    <w:p w14:paraId="681B6281" w14:textId="77777777" w:rsidR="00CC3BE6" w:rsidRDefault="00CC3BE6" w:rsidP="00CC3BE6">
      <w:pPr>
        <w:jc w:val="center"/>
        <w:rPr>
          <w:rFonts w:ascii="Arial" w:hAnsi="Arial"/>
          <w:b/>
          <w:bCs/>
          <w:sz w:val="44"/>
          <w:szCs w:val="44"/>
        </w:rPr>
      </w:pPr>
      <w:r w:rsidRPr="00BD2823">
        <w:rPr>
          <w:rFonts w:ascii="Arial" w:hAnsi="Arial"/>
          <w:b/>
          <w:bCs/>
          <w:sz w:val="44"/>
          <w:szCs w:val="44"/>
        </w:rPr>
        <w:t xml:space="preserve"> </w:t>
      </w:r>
      <w:r>
        <w:rPr>
          <w:rFonts w:ascii="Arial" w:hAnsi="Arial"/>
          <w:b/>
          <w:bCs/>
          <w:sz w:val="44"/>
          <w:szCs w:val="44"/>
        </w:rPr>
        <w:t xml:space="preserve">ACCOMPAGNANT EDUCATIF </w:t>
      </w:r>
    </w:p>
    <w:p w14:paraId="7D9EEC37" w14:textId="77777777" w:rsidR="00CC3BE6" w:rsidRPr="00AA3A17" w:rsidRDefault="00CC3BE6" w:rsidP="00AA3A17">
      <w:pPr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PETITE ENFANCE  </w:t>
      </w:r>
    </w:p>
    <w:p w14:paraId="54D8F5C3" w14:textId="77777777" w:rsidR="00CC3BE6" w:rsidRDefault="00CC3BE6" w:rsidP="00CC3BE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/>
          <w:b/>
          <w:sz w:val="40"/>
          <w:szCs w:val="40"/>
        </w:rPr>
      </w:pPr>
      <w:r w:rsidRPr="00BD2823">
        <w:rPr>
          <w:rFonts w:ascii="Arial" w:hAnsi="Arial"/>
          <w:b/>
          <w:sz w:val="40"/>
          <w:szCs w:val="40"/>
        </w:rPr>
        <w:t>LIVRET DE FORMATION</w:t>
      </w:r>
    </w:p>
    <w:p w14:paraId="22591661" w14:textId="77777777" w:rsidR="00CC3BE6" w:rsidRDefault="00CC3BE6" w:rsidP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outlineLvl w:val="1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" w:hAnsi="Arial"/>
          <w:b/>
          <w:sz w:val="28"/>
          <w:szCs w:val="28"/>
        </w:rPr>
        <w:t xml:space="preserve"> SUIVI DES PERIODES DE FORMATION EN MILIEU PROFESSIONNEL</w:t>
      </w:r>
    </w:p>
    <w:p w14:paraId="4EBC473A" w14:textId="77777777" w:rsidR="00E27016" w:rsidRDefault="00980DC8" w:rsidP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Années scolaires 201     - 201</w:t>
      </w:r>
    </w:p>
    <w:p w14:paraId="28055A8F" w14:textId="77777777" w:rsidR="00E27016" w:rsidRDefault="00980DC8" w:rsidP="00CC3BE6">
      <w:pPr>
        <w:keepNext/>
        <w:tabs>
          <w:tab w:val="left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eastAsia="zh-CN"/>
        </w:rPr>
        <w:t>Session 20…</w:t>
      </w:r>
    </w:p>
    <w:p w14:paraId="706FD54C" w14:textId="77777777" w:rsidR="00E27016" w:rsidRDefault="00E27016">
      <w:pPr>
        <w:suppressAutoHyphens/>
        <w:spacing w:after="0" w:line="240" w:lineRule="auto"/>
        <w:rPr>
          <w:rFonts w:ascii="Arial Narrow" w:hAnsi="Arial Narrow"/>
          <w:b/>
          <w:bCs/>
          <w:sz w:val="28"/>
          <w:szCs w:val="28"/>
          <w:lang w:eastAsia="zh-CN"/>
        </w:rPr>
      </w:pPr>
    </w:p>
    <w:p w14:paraId="0D56AB0A" w14:textId="77777777" w:rsidR="0006301A" w:rsidRDefault="00980DC8" w:rsidP="0006301A">
      <w:pPr>
        <w:suppressAutoHyphens/>
        <w:spacing w:after="0" w:line="240" w:lineRule="auto"/>
        <w:jc w:val="center"/>
        <w:rPr>
          <w:rFonts w:ascii="Arial Narrow" w:hAnsi="Arial Narrow"/>
          <w:sz w:val="28"/>
          <w:szCs w:val="28"/>
          <w:lang w:eastAsia="zh-CN"/>
        </w:rPr>
      </w:pPr>
      <w:r w:rsidRPr="005416C9">
        <w:rPr>
          <w:b/>
          <w:bCs/>
          <w:color w:val="FFFFFF" w:themeColor="background1"/>
          <w:sz w:val="28"/>
          <w:szCs w:val="28"/>
          <w:highlight w:val="black"/>
          <w:lang w:eastAsia="zh-CN"/>
        </w:rPr>
        <w:t>PERSONNES A CONTACTER EN CAS DE BESOIN</w:t>
      </w:r>
    </w:p>
    <w:p w14:paraId="50EC5DCC" w14:textId="77777777" w:rsidR="00E27016" w:rsidRPr="00AA3A17" w:rsidRDefault="0006301A" w:rsidP="0006301A">
      <w:pPr>
        <w:suppressAutoHyphens/>
        <w:spacing w:after="0" w:line="240" w:lineRule="auto"/>
        <w:jc w:val="center"/>
        <w:rPr>
          <w:lang w:eastAsia="zh-CN"/>
        </w:rPr>
      </w:pPr>
      <w:r w:rsidRPr="00AA3A17">
        <w:rPr>
          <w:rFonts w:ascii="Arial Narrow" w:hAnsi="Arial Narrow"/>
          <w:lang w:eastAsia="zh-CN"/>
        </w:rPr>
        <w:t xml:space="preserve">Absences / retards / discipline </w:t>
      </w:r>
      <w:r w:rsidRPr="00AA3A17">
        <w:rPr>
          <w:lang w:eastAsia="zh-CN"/>
        </w:rPr>
        <w:t>/ i</w:t>
      </w:r>
      <w:r w:rsidRPr="00AA3A17">
        <w:rPr>
          <w:rFonts w:ascii="Arial Narrow" w:hAnsi="Arial Narrow"/>
          <w:lang w:eastAsia="zh-CN"/>
        </w:rPr>
        <w:t>ncident  / accident</w:t>
      </w:r>
    </w:p>
    <w:tbl>
      <w:tblPr>
        <w:tblW w:w="10099" w:type="dxa"/>
        <w:tblInd w:w="30" w:type="dxa"/>
        <w:tblBorders>
          <w:top w:val="single" w:sz="20" w:space="0" w:color="000001"/>
          <w:left w:val="single" w:sz="20" w:space="0" w:color="000001"/>
          <w:bottom w:val="single" w:sz="20" w:space="0" w:color="000001"/>
          <w:right w:val="single" w:sz="20" w:space="0" w:color="000001"/>
          <w:insideH w:val="single" w:sz="20" w:space="0" w:color="000001"/>
          <w:insideV w:val="single" w:sz="20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10099"/>
      </w:tblGrid>
      <w:tr w:rsidR="00E27016" w14:paraId="4D15A147" w14:textId="77777777" w:rsidTr="0006301A">
        <w:trPr>
          <w:trHeight w:val="373"/>
        </w:trPr>
        <w:tc>
          <w:tcPr>
            <w:tcW w:w="1009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auto" w:fill="auto"/>
            <w:tcMar>
              <w:left w:w="58" w:type="dxa"/>
            </w:tcMar>
          </w:tcPr>
          <w:p w14:paraId="16D739AC" w14:textId="77777777" w:rsidR="00E27016" w:rsidRPr="005416C9" w:rsidRDefault="00980DC8" w:rsidP="005416C9">
            <w:pPr>
              <w:suppressAutoHyphens/>
              <w:spacing w:after="0" w:line="240" w:lineRule="auto"/>
              <w:jc w:val="center"/>
              <w:rPr>
                <w:b/>
                <w:lang w:eastAsia="zh-CN"/>
              </w:rPr>
            </w:pPr>
            <w:r w:rsidRPr="005416C9">
              <w:rPr>
                <w:rFonts w:ascii="Arial Narrow" w:hAnsi="Arial Narrow"/>
                <w:b/>
                <w:sz w:val="28"/>
                <w:szCs w:val="28"/>
                <w:lang w:eastAsia="zh-CN"/>
              </w:rPr>
              <w:t>Centre de formation</w:t>
            </w:r>
          </w:p>
          <w:p w14:paraId="59CC37CD" w14:textId="77777777" w:rsidR="00E27016" w:rsidRDefault="00CC3BE6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D2228B8" wp14:editId="3280F13D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-4445</wp:posOffset>
                      </wp:positionV>
                      <wp:extent cx="1478915" cy="1590675"/>
                      <wp:effectExtent l="0" t="0" r="26035" b="28575"/>
                      <wp:wrapNone/>
                      <wp:docPr id="114" name="Zone de text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91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1B370" w14:textId="77777777" w:rsidR="007B1D46" w:rsidRDefault="007B1D46">
                                  <w:r>
                                    <w:t xml:space="preserve">Logo établissement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Zone de texte 114" o:spid="_x0000_s1029" type="#_x0000_t202" style="position:absolute;margin-left:372.3pt;margin-top:-.35pt;width:116.45pt;height:125.2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" fillcolor="white [3201]" strokeweight=".5pt">
                      <v:textbox>
                        <w:txbxContent>
                          <w:p w:rsidR="007B1D46" w:rsidRDefault="007B1D46">
                            <w:r>
                              <w:t xml:space="preserve">Logo établissement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DC8">
              <w:rPr>
                <w:rFonts w:ascii="Arial Narrow" w:hAnsi="Arial Narrow"/>
                <w:sz w:val="28"/>
                <w:szCs w:val="28"/>
                <w:lang w:eastAsia="zh-CN"/>
              </w:rPr>
              <w:t xml:space="preserve">Nom : 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 w:rsidR="00AA3A17">
              <w:rPr>
                <w:rFonts w:ascii="Arial" w:hAnsi="Arial" w:cs="Arial"/>
                <w:sz w:val="26"/>
                <w:szCs w:val="26"/>
              </w:rPr>
              <w:t>………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</w:p>
          <w:p w14:paraId="0A8595C8" w14:textId="77777777" w:rsidR="00E27016" w:rsidRDefault="00E27016">
            <w:pPr>
              <w:suppressAutoHyphens/>
              <w:spacing w:after="0" w:line="240" w:lineRule="auto"/>
              <w:rPr>
                <w:rFonts w:ascii="Arial Narrow" w:hAnsi="Arial Narrow"/>
                <w:sz w:val="28"/>
                <w:szCs w:val="28"/>
                <w:lang w:eastAsia="zh-CN"/>
              </w:rPr>
            </w:pPr>
          </w:p>
          <w:p w14:paraId="41CFD91F" w14:textId="77777777" w:rsidR="00E27016" w:rsidRDefault="00980DC8" w:rsidP="00AA3A17">
            <w:pPr>
              <w:suppressAutoHyphens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 xml:space="preserve">Adresse : 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 w:rsidR="00AA3A17">
              <w:rPr>
                <w:rFonts w:ascii="Arial" w:hAnsi="Arial" w:cs="Arial"/>
                <w:sz w:val="26"/>
                <w:szCs w:val="26"/>
              </w:rPr>
              <w:t>………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</w:p>
          <w:p w14:paraId="5DC94E54" w14:textId="77777777" w:rsidR="00AA3A17" w:rsidRDefault="00AA3A17" w:rsidP="00AA3A17">
            <w:pPr>
              <w:suppressAutoHyphens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  <w:r>
              <w:rPr>
                <w:rFonts w:ascii="Arial" w:hAnsi="Arial" w:cs="Arial"/>
                <w:sz w:val="26"/>
                <w:szCs w:val="26"/>
              </w:rPr>
              <w:t>…………</w:t>
            </w:r>
          </w:p>
          <w:p w14:paraId="0ECEE514" w14:textId="77777777" w:rsidR="00AA3A17" w:rsidRDefault="00AA3A17" w:rsidP="00AA3A17">
            <w:pPr>
              <w:suppressAutoHyphens/>
              <w:spacing w:after="0" w:line="240" w:lineRule="auto"/>
              <w:rPr>
                <w:lang w:eastAsia="zh-CN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  <w:r>
              <w:rPr>
                <w:rFonts w:ascii="Arial" w:hAnsi="Arial" w:cs="Arial"/>
                <w:sz w:val="26"/>
                <w:szCs w:val="26"/>
              </w:rPr>
              <w:t>…………</w:t>
            </w:r>
          </w:p>
          <w:p w14:paraId="3236EDB5" w14:textId="77777777" w:rsidR="00E27016" w:rsidRDefault="00E27016">
            <w:pPr>
              <w:suppressAutoHyphens/>
              <w:spacing w:after="0" w:line="240" w:lineRule="auto"/>
              <w:rPr>
                <w:rFonts w:ascii="Arial Narrow" w:hAnsi="Arial Narrow"/>
                <w:sz w:val="28"/>
                <w:szCs w:val="28"/>
                <w:lang w:eastAsia="zh-CN"/>
              </w:rPr>
            </w:pPr>
          </w:p>
          <w:p w14:paraId="004A1080" w14:textId="77777777" w:rsidR="00E27016" w:rsidRDefault="00980DC8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>Tél. : 02.</w:t>
            </w:r>
          </w:p>
          <w:p w14:paraId="3467A683" w14:textId="77777777" w:rsidR="00E27016" w:rsidRDefault="00980DC8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>Mail : ………………………………….@................................</w:t>
            </w:r>
          </w:p>
          <w:p w14:paraId="076BC949" w14:textId="77777777" w:rsidR="00E27016" w:rsidRDefault="00E27016">
            <w:pPr>
              <w:suppressAutoHyphens/>
              <w:spacing w:after="0" w:line="240" w:lineRule="auto"/>
              <w:rPr>
                <w:rFonts w:ascii="Arial Narrow" w:hAnsi="Arial Narrow"/>
                <w:sz w:val="28"/>
                <w:szCs w:val="28"/>
                <w:lang w:eastAsia="zh-CN"/>
              </w:rPr>
            </w:pPr>
          </w:p>
        </w:tc>
      </w:tr>
      <w:tr w:rsidR="0006301A" w14:paraId="7F0F283E" w14:textId="77777777" w:rsidTr="0006301A">
        <w:trPr>
          <w:trHeight w:val="975"/>
        </w:trPr>
        <w:tc>
          <w:tcPr>
            <w:tcW w:w="1009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51D8FDA1" w14:textId="77777777" w:rsidR="00AA3A17" w:rsidRDefault="00AA3A17">
            <w:pPr>
              <w:suppressAutoHyphens/>
              <w:spacing w:after="0" w:line="240" w:lineRule="auto"/>
              <w:rPr>
                <w:rFonts w:ascii="Arial Narrow" w:hAnsi="Arial Narrow"/>
                <w:sz w:val="28"/>
                <w:szCs w:val="28"/>
                <w:lang w:eastAsia="zh-CN"/>
              </w:rPr>
            </w:pPr>
          </w:p>
          <w:p w14:paraId="0C86E55B" w14:textId="77777777" w:rsidR="00AA3A17" w:rsidRDefault="0006301A">
            <w:pPr>
              <w:suppressAutoHyphens/>
              <w:spacing w:after="0" w:line="240" w:lineRule="auto"/>
              <w:rPr>
                <w:rFonts w:ascii="Arial Narrow" w:hAnsi="Arial Narrow"/>
                <w:sz w:val="28"/>
                <w:szCs w:val="28"/>
                <w:lang w:eastAsia="zh-CN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 xml:space="preserve">Proviseur : 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 w:rsidR="00AA3A17">
              <w:rPr>
                <w:rFonts w:ascii="Arial" w:hAnsi="Arial" w:cs="Arial"/>
                <w:sz w:val="26"/>
                <w:szCs w:val="26"/>
              </w:rPr>
              <w:t>………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  <w:r w:rsidR="00AA3A17">
              <w:rPr>
                <w:rFonts w:ascii="Arial" w:hAnsi="Arial" w:cs="Arial"/>
                <w:sz w:val="26"/>
                <w:szCs w:val="26"/>
              </w:rPr>
              <w:t>………</w:t>
            </w:r>
          </w:p>
          <w:p w14:paraId="2E197BB2" w14:textId="77777777" w:rsidR="00AA3A17" w:rsidRDefault="0006301A">
            <w:pPr>
              <w:suppressAutoHyphens/>
              <w:spacing w:after="0" w:line="240" w:lineRule="auto"/>
              <w:rPr>
                <w:rFonts w:ascii="Arial Narrow" w:hAnsi="Arial Narrow"/>
                <w:sz w:val="28"/>
                <w:szCs w:val="28"/>
                <w:lang w:eastAsia="zh-CN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 xml:space="preserve">Proviseur adjoint : 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 w:rsidR="00AA3A17">
              <w:rPr>
                <w:rFonts w:ascii="Arial" w:hAnsi="Arial" w:cs="Arial"/>
                <w:sz w:val="26"/>
                <w:szCs w:val="26"/>
              </w:rPr>
              <w:t>………</w:t>
            </w:r>
            <w:r w:rsidR="00AA3A17"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</w:p>
          <w:p w14:paraId="22AB38E1" w14:textId="77777777" w:rsidR="00AA3A17" w:rsidRDefault="00AA3A17" w:rsidP="00AA3A17">
            <w:pPr>
              <w:suppressAutoHyphens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 xml:space="preserve">DDFPT :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</w:t>
            </w:r>
            <w:r w:rsidR="003534C4">
              <w:rPr>
                <w:rFonts w:ascii="Arial" w:hAnsi="Arial" w:cs="Arial"/>
                <w:sz w:val="26"/>
                <w:szCs w:val="26"/>
              </w:rPr>
              <w:t>………..</w:t>
            </w:r>
          </w:p>
          <w:p w14:paraId="1DB1C1B8" w14:textId="77777777" w:rsidR="003534C4" w:rsidRDefault="003534C4" w:rsidP="00AA3A17">
            <w:pPr>
              <w:suppressAutoHyphens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 du professeur référent : …………………………………….</w:t>
            </w:r>
          </w:p>
          <w:p w14:paraId="4761693D" w14:textId="77777777" w:rsidR="00AA3A17" w:rsidRDefault="00AA3A17" w:rsidP="00AA3A17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14:paraId="0387BF9F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9CEFC39" w14:textId="77777777" w:rsidR="00E27016" w:rsidRPr="005416C9" w:rsidRDefault="00E27016">
      <w:pPr>
        <w:suppressAutoHyphens/>
        <w:spacing w:after="0" w:line="240" w:lineRule="auto"/>
        <w:rPr>
          <w:rFonts w:ascii="Arial Narrow" w:hAnsi="Arial Narrow"/>
          <w:color w:val="auto"/>
          <w:sz w:val="28"/>
          <w:szCs w:val="28"/>
          <w:lang w:eastAsia="zh-CN"/>
        </w:rPr>
      </w:pPr>
    </w:p>
    <w:p w14:paraId="64AED8CB" w14:textId="77777777" w:rsidR="00E27016" w:rsidRDefault="00980DC8" w:rsidP="005416C9">
      <w:pPr>
        <w:shd w:val="clear" w:color="auto" w:fill="BFBFBF" w:themeFill="background1" w:themeFillShade="BF"/>
        <w:tabs>
          <w:tab w:val="left" w:pos="3120"/>
        </w:tabs>
        <w:suppressAutoHyphens/>
        <w:spacing w:after="0" w:line="240" w:lineRule="auto"/>
        <w:jc w:val="center"/>
        <w:rPr>
          <w:lang w:eastAsia="zh-CN"/>
        </w:rPr>
      </w:pPr>
      <w:r w:rsidRPr="005416C9">
        <w:rPr>
          <w:rFonts w:ascii="Arial Narrow" w:hAnsi="Arial Narrow"/>
          <w:b/>
          <w:bCs/>
          <w:color w:val="auto"/>
          <w:sz w:val="36"/>
          <w:szCs w:val="36"/>
          <w:shd w:val="clear" w:color="auto" w:fill="BFBFBF" w:themeFill="background1" w:themeFillShade="BF"/>
          <w:lang w:eastAsia="zh-CN"/>
        </w:rPr>
        <w:t xml:space="preserve">Identification </w:t>
      </w:r>
      <w:r w:rsidR="003534C4">
        <w:rPr>
          <w:rFonts w:ascii="Arial Narrow" w:hAnsi="Arial Narrow"/>
          <w:b/>
          <w:bCs/>
          <w:color w:val="auto"/>
          <w:sz w:val="36"/>
          <w:szCs w:val="36"/>
          <w:shd w:val="clear" w:color="auto" w:fill="BFBFBF" w:themeFill="background1" w:themeFillShade="BF"/>
          <w:lang w:eastAsia="zh-CN"/>
        </w:rPr>
        <w:t xml:space="preserve">de l’élève </w:t>
      </w:r>
      <w:r>
        <w:rPr>
          <w:rFonts w:ascii="Arial Narrow" w:hAnsi="Arial Narrow"/>
          <w:sz w:val="28"/>
          <w:szCs w:val="28"/>
          <w:lang w:eastAsia="zh-CN"/>
        </w:rPr>
        <w:tab/>
      </w:r>
    </w:p>
    <w:p w14:paraId="22BFC588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209A775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769FE0F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NOM : ………………………………………</w:t>
      </w:r>
    </w:p>
    <w:p w14:paraId="78445505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07E9D45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Prénom : ……………………………………</w:t>
      </w:r>
    </w:p>
    <w:p w14:paraId="44645508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81EDC36" w14:textId="77777777" w:rsidR="00E27016" w:rsidRDefault="00782E61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Date de naissance : …… / …… / ……</w:t>
      </w:r>
    </w:p>
    <w:p w14:paraId="32F2E852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BC7706D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D30C8E3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3976449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Nom du responsable légal : …………………………………………….....................................</w:t>
      </w:r>
    </w:p>
    <w:p w14:paraId="11EF2ABA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F46CBC2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A038F10" w14:textId="77777777" w:rsidR="00E27016" w:rsidRDefault="0083677B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Téléphone</w:t>
      </w:r>
      <w:r w:rsidR="00980DC8">
        <w:rPr>
          <w:rFonts w:ascii="Arial Narrow" w:hAnsi="Arial Narrow"/>
          <w:sz w:val="28"/>
          <w:szCs w:val="28"/>
          <w:lang w:eastAsia="zh-CN"/>
        </w:rPr>
        <w:t xml:space="preserve"> fixe : …..................................................................</w:t>
      </w:r>
    </w:p>
    <w:p w14:paraId="759464DA" w14:textId="77777777" w:rsidR="00E27016" w:rsidRDefault="0083677B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Téléphone</w:t>
      </w:r>
      <w:r w:rsidR="00980DC8">
        <w:rPr>
          <w:rFonts w:ascii="Arial Narrow" w:hAnsi="Arial Narrow"/>
          <w:sz w:val="28"/>
          <w:szCs w:val="28"/>
          <w:lang w:eastAsia="zh-CN"/>
        </w:rPr>
        <w:t xml:space="preserve"> portable : …..........................................................</w:t>
      </w:r>
    </w:p>
    <w:p w14:paraId="58EDEBC4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A7A9FAF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Adresse : ……………………………………………………………………………………</w:t>
      </w:r>
    </w:p>
    <w:p w14:paraId="0D4CE27B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9993D5B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                …………………………………………………………………………………….</w:t>
      </w:r>
    </w:p>
    <w:p w14:paraId="66D3C07F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48CAC50" w14:textId="77777777" w:rsidR="00E27016" w:rsidRDefault="00782E61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Code postal : ………………</w:t>
      </w:r>
      <w:r w:rsidR="00980DC8">
        <w:rPr>
          <w:rFonts w:ascii="Arial Narrow" w:hAnsi="Arial Narrow"/>
          <w:sz w:val="28"/>
          <w:szCs w:val="28"/>
          <w:lang w:eastAsia="zh-CN"/>
        </w:rPr>
        <w:t>.                Ville : ………………………………………</w:t>
      </w:r>
    </w:p>
    <w:p w14:paraId="03BB73A6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9506113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BA8F177" w14:textId="77777777" w:rsidR="00E27016" w:rsidRPr="00782E61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782E61">
        <w:rPr>
          <w:rFonts w:ascii="Arial Narrow" w:hAnsi="Arial Narrow"/>
          <w:b/>
          <w:bCs/>
          <w:sz w:val="28"/>
          <w:szCs w:val="28"/>
          <w:highlight w:val="lightGray"/>
          <w:lang w:eastAsia="zh-CN"/>
        </w:rPr>
        <w:t xml:space="preserve">Téléphone de l’élève :        </w:t>
      </w:r>
      <w:r w:rsidR="00782E61" w:rsidRPr="00782E61">
        <w:rPr>
          <w:rFonts w:ascii="Arial Narrow" w:hAnsi="Arial Narrow"/>
          <w:bCs/>
          <w:sz w:val="28"/>
          <w:szCs w:val="28"/>
          <w:highlight w:val="lightGray"/>
          <w:lang w:eastAsia="zh-CN"/>
        </w:rPr>
        <w:t>...</w:t>
      </w:r>
      <w:r w:rsidRPr="00782E61">
        <w:rPr>
          <w:rFonts w:ascii="Arial Narrow" w:hAnsi="Arial Narrow"/>
          <w:bCs/>
          <w:sz w:val="28"/>
          <w:szCs w:val="28"/>
          <w:highlight w:val="lightGray"/>
          <w:lang w:eastAsia="zh-CN"/>
        </w:rPr>
        <w:t xml:space="preserve">… / </w:t>
      </w:r>
      <w:r w:rsidR="00782E61" w:rsidRPr="00782E61">
        <w:rPr>
          <w:rFonts w:ascii="Arial Narrow" w:hAnsi="Arial Narrow"/>
          <w:bCs/>
          <w:sz w:val="28"/>
          <w:szCs w:val="28"/>
          <w:highlight w:val="lightGray"/>
          <w:lang w:eastAsia="zh-CN"/>
        </w:rPr>
        <w:t>…</w:t>
      </w:r>
      <w:r w:rsidRPr="00782E61">
        <w:rPr>
          <w:rFonts w:ascii="Arial Narrow" w:hAnsi="Arial Narrow"/>
          <w:bCs/>
          <w:sz w:val="28"/>
          <w:szCs w:val="28"/>
          <w:highlight w:val="lightGray"/>
          <w:lang w:eastAsia="zh-CN"/>
        </w:rPr>
        <w:t>… / …… / …… / ……</w:t>
      </w:r>
    </w:p>
    <w:p w14:paraId="0B443AB9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38D928A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93B8EF9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CE8D44C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B2572E8" w14:textId="77777777" w:rsidR="00E27016" w:rsidRPr="0083677B" w:rsidRDefault="00980DC8">
      <w:pPr>
        <w:suppressAutoHyphens/>
        <w:spacing w:after="0" w:line="240" w:lineRule="auto"/>
        <w:rPr>
          <w:rFonts w:asciiTheme="majorHAnsi" w:hAnsiTheme="majorHAnsi"/>
          <w:lang w:eastAsia="zh-CN"/>
        </w:rPr>
      </w:pPr>
      <w:r w:rsidRPr="005416C9">
        <w:rPr>
          <w:rFonts w:ascii="Arial Narrow" w:hAnsi="Arial Narrow"/>
          <w:b/>
          <w:sz w:val="28"/>
          <w:szCs w:val="28"/>
          <w:lang w:eastAsia="zh-CN"/>
        </w:rPr>
        <w:t>Formation au secourisme</w:t>
      </w:r>
      <w:r>
        <w:rPr>
          <w:rFonts w:ascii="Arial Narrow" w:hAnsi="Arial Narrow"/>
          <w:sz w:val="28"/>
          <w:szCs w:val="28"/>
          <w:lang w:eastAsia="zh-CN"/>
        </w:rPr>
        <w:t> </w:t>
      </w:r>
      <w:r w:rsidRPr="0083677B">
        <w:rPr>
          <w:rFonts w:asciiTheme="majorHAnsi" w:hAnsiTheme="majorHAnsi"/>
          <w:sz w:val="28"/>
          <w:szCs w:val="28"/>
          <w:lang w:eastAsia="zh-CN"/>
        </w:rPr>
        <w:t xml:space="preserve">:          </w:t>
      </w:r>
      <w:r w:rsidR="00782E61">
        <w:rPr>
          <w:rFonts w:asciiTheme="majorHAnsi" w:hAnsiTheme="majorHAnsi"/>
          <w:sz w:val="28"/>
          <w:szCs w:val="28"/>
          <w:lang w:eastAsia="zh-CN"/>
        </w:rPr>
        <w:sym w:font="Symbol" w:char="F0F0"/>
      </w:r>
      <w:r w:rsidRPr="0083677B">
        <w:rPr>
          <w:rFonts w:asciiTheme="majorHAnsi" w:hAnsiTheme="majorHAnsi"/>
          <w:sz w:val="28"/>
          <w:szCs w:val="28"/>
          <w:lang w:eastAsia="zh-CN"/>
        </w:rPr>
        <w:t xml:space="preserve"> OUI          </w:t>
      </w:r>
      <w:r w:rsidR="00782E61">
        <w:rPr>
          <w:rFonts w:asciiTheme="majorHAnsi" w:hAnsiTheme="majorHAnsi"/>
          <w:sz w:val="28"/>
          <w:szCs w:val="28"/>
          <w:lang w:eastAsia="zh-CN"/>
        </w:rPr>
        <w:sym w:font="Symbol" w:char="F0F0"/>
      </w:r>
      <w:r w:rsidRPr="0083677B">
        <w:rPr>
          <w:rFonts w:asciiTheme="majorHAnsi" w:hAnsiTheme="majorHAnsi"/>
          <w:sz w:val="28"/>
          <w:szCs w:val="28"/>
          <w:lang w:eastAsia="zh-CN"/>
        </w:rPr>
        <w:t xml:space="preserve"> NON</w:t>
      </w:r>
    </w:p>
    <w:p w14:paraId="36B5D52C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Attestation obtenue : ………………………</w:t>
      </w:r>
    </w:p>
    <w:p w14:paraId="78BFB6DF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DD78A8F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Date d’obtention ou dernier recyclage : ….../……/…….</w:t>
      </w:r>
    </w:p>
    <w:p w14:paraId="00EB9267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85C3608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491CF16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8C25FCC" w14:textId="77777777" w:rsidR="00E27016" w:rsidRDefault="00980DC8">
      <w:pPr>
        <w:suppressAutoHyphens/>
        <w:spacing w:after="0" w:line="240" w:lineRule="auto"/>
        <w:rPr>
          <w:lang w:eastAsia="zh-CN"/>
        </w:rPr>
      </w:pPr>
      <w:r w:rsidRPr="005416C9">
        <w:rPr>
          <w:rFonts w:ascii="Arial Narrow" w:hAnsi="Arial Narrow"/>
          <w:b/>
          <w:sz w:val="28"/>
          <w:szCs w:val="28"/>
          <w:lang w:eastAsia="zh-CN"/>
        </w:rPr>
        <w:t>Formation prévention des risques liés à l’activité physique « petite enfance »</w:t>
      </w:r>
      <w:r>
        <w:rPr>
          <w:rFonts w:ascii="Arial Narrow" w:hAnsi="Arial Narrow"/>
          <w:sz w:val="28"/>
          <w:szCs w:val="28"/>
          <w:lang w:eastAsia="zh-CN"/>
        </w:rPr>
        <w:t xml:space="preserve"> :   </w:t>
      </w:r>
    </w:p>
    <w:p w14:paraId="33E20906" w14:textId="77777777" w:rsidR="00E27016" w:rsidRPr="0083677B" w:rsidRDefault="00980DC8" w:rsidP="0083677B">
      <w:pPr>
        <w:suppressAutoHyphens/>
        <w:spacing w:after="0" w:line="240" w:lineRule="auto"/>
        <w:ind w:left="3540"/>
        <w:rPr>
          <w:rFonts w:asciiTheme="majorHAnsi" w:hAnsiTheme="majorHAnsi"/>
          <w:lang w:eastAsia="zh-CN"/>
        </w:rPr>
      </w:pPr>
      <w:r w:rsidRPr="0083677B">
        <w:rPr>
          <w:rFonts w:asciiTheme="majorHAnsi" w:hAnsiTheme="majorHAnsi"/>
          <w:sz w:val="28"/>
          <w:szCs w:val="28"/>
          <w:lang w:eastAsia="zh-CN"/>
        </w:rPr>
        <w:t xml:space="preserve">  </w:t>
      </w:r>
      <w:r w:rsidR="00782E61">
        <w:rPr>
          <w:rFonts w:asciiTheme="majorHAnsi" w:hAnsiTheme="majorHAnsi"/>
          <w:sz w:val="28"/>
          <w:szCs w:val="28"/>
          <w:lang w:eastAsia="zh-CN"/>
        </w:rPr>
        <w:sym w:font="Symbol" w:char="F0F0"/>
      </w:r>
      <w:r w:rsidRPr="0083677B">
        <w:rPr>
          <w:rFonts w:asciiTheme="majorHAnsi" w:hAnsiTheme="majorHAnsi"/>
          <w:sz w:val="28"/>
          <w:szCs w:val="28"/>
          <w:lang w:eastAsia="zh-CN"/>
        </w:rPr>
        <w:t xml:space="preserve"> OUI        </w:t>
      </w:r>
      <w:r w:rsidR="00782E61">
        <w:rPr>
          <w:rFonts w:asciiTheme="majorHAnsi" w:hAnsiTheme="majorHAnsi"/>
          <w:sz w:val="28"/>
          <w:szCs w:val="28"/>
          <w:lang w:eastAsia="zh-CN"/>
        </w:rPr>
        <w:sym w:font="Symbol" w:char="F0F0"/>
      </w:r>
      <w:r w:rsidRPr="0083677B">
        <w:rPr>
          <w:rFonts w:asciiTheme="majorHAnsi" w:hAnsiTheme="majorHAnsi"/>
          <w:sz w:val="28"/>
          <w:szCs w:val="28"/>
          <w:lang w:eastAsia="zh-CN"/>
        </w:rPr>
        <w:t xml:space="preserve"> NON</w:t>
      </w:r>
    </w:p>
    <w:p w14:paraId="018104F3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DA7829E" w14:textId="77777777" w:rsidR="00E27016" w:rsidRDefault="00980DC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Date d’obtention </w:t>
      </w:r>
      <w:r w:rsidR="0006301A">
        <w:rPr>
          <w:rFonts w:ascii="Arial Narrow" w:hAnsi="Arial Narrow"/>
          <w:sz w:val="28"/>
          <w:szCs w:val="28"/>
          <w:lang w:eastAsia="zh-CN"/>
        </w:rPr>
        <w:t xml:space="preserve">de l’attestation de formation </w:t>
      </w:r>
      <w:r>
        <w:rPr>
          <w:rFonts w:ascii="Arial Narrow" w:hAnsi="Arial Narrow"/>
          <w:sz w:val="28"/>
          <w:szCs w:val="28"/>
          <w:lang w:eastAsia="zh-CN"/>
        </w:rPr>
        <w:t>ou dernier recyclage : …...</w:t>
      </w:r>
      <w:r w:rsidR="00782E61">
        <w:rPr>
          <w:rFonts w:ascii="Arial Narrow" w:hAnsi="Arial Narrow"/>
          <w:sz w:val="28"/>
          <w:szCs w:val="28"/>
          <w:lang w:eastAsia="zh-CN"/>
        </w:rPr>
        <w:t xml:space="preserve"> </w:t>
      </w:r>
      <w:r>
        <w:rPr>
          <w:rFonts w:ascii="Arial Narrow" w:hAnsi="Arial Narrow"/>
          <w:sz w:val="28"/>
          <w:szCs w:val="28"/>
          <w:lang w:eastAsia="zh-CN"/>
        </w:rPr>
        <w:t>/……</w:t>
      </w:r>
      <w:r w:rsidR="00782E61">
        <w:rPr>
          <w:rFonts w:ascii="Arial Narrow" w:hAnsi="Arial Narrow"/>
          <w:sz w:val="28"/>
          <w:szCs w:val="28"/>
          <w:lang w:eastAsia="zh-CN"/>
        </w:rPr>
        <w:t xml:space="preserve"> /……</w:t>
      </w:r>
    </w:p>
    <w:p w14:paraId="2E4AC4E9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570F7F7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9E55F9F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F924CFF" w14:textId="77777777" w:rsidR="00E27016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br w:type="page"/>
      </w:r>
    </w:p>
    <w:p w14:paraId="3AA0C49A" w14:textId="77777777" w:rsidR="00E27016" w:rsidRPr="005416C9" w:rsidRDefault="00980DC8" w:rsidP="00F17384">
      <w:pPr>
        <w:shd w:val="clear" w:color="auto" w:fill="BFBFBF" w:themeFill="background1" w:themeFillShade="BF"/>
        <w:tabs>
          <w:tab w:val="left" w:pos="0"/>
          <w:tab w:val="left" w:pos="360"/>
        </w:tabs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lastRenderedPageBreak/>
        <w:t>Lettre aux tuteurs</w:t>
      </w:r>
    </w:p>
    <w:p w14:paraId="44A32C59" w14:textId="77777777" w:rsidR="00E27016" w:rsidRPr="005416C9" w:rsidRDefault="00E27016">
      <w:pPr>
        <w:suppressAutoHyphens/>
        <w:spacing w:after="0" w:line="240" w:lineRule="auto"/>
        <w:rPr>
          <w:rFonts w:ascii="Arial Narrow" w:hAnsi="Arial Narrow"/>
          <w:b/>
          <w:sz w:val="36"/>
          <w:szCs w:val="36"/>
          <w:lang w:eastAsia="zh-CN"/>
        </w:rPr>
      </w:pPr>
    </w:p>
    <w:p w14:paraId="42E93B75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89ACB47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575191E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85161D2" w14:textId="77777777" w:rsidR="00E27016" w:rsidRPr="00AA423D" w:rsidRDefault="00980DC8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Madame, Monsieur,</w:t>
      </w:r>
    </w:p>
    <w:p w14:paraId="1522B1E6" w14:textId="77777777" w:rsidR="00E27016" w:rsidRPr="00AA423D" w:rsidRDefault="00E2701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F0F7AA6" w14:textId="77777777" w:rsidR="00E27016" w:rsidRPr="00AA423D" w:rsidRDefault="00980DC8" w:rsidP="007B1D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Vous avez accepté d’accueillir dans votre établissement</w:t>
      </w:r>
      <w:r w:rsidR="0006301A" w:rsidRPr="00AA423D">
        <w:rPr>
          <w:rFonts w:ascii="Arial" w:hAnsi="Arial" w:cs="Arial"/>
          <w:sz w:val="24"/>
          <w:szCs w:val="24"/>
          <w:lang w:eastAsia="zh-CN"/>
        </w:rPr>
        <w:t xml:space="preserve">/service ou </w:t>
      </w:r>
      <w:r w:rsidR="00344876" w:rsidRPr="00AA423D">
        <w:rPr>
          <w:rFonts w:ascii="Arial" w:hAnsi="Arial" w:cs="Arial"/>
          <w:sz w:val="24"/>
          <w:szCs w:val="24"/>
          <w:lang w:eastAsia="zh-CN"/>
        </w:rPr>
        <w:t>à votre</w:t>
      </w:r>
      <w:r w:rsidR="0006301A" w:rsidRPr="00AA423D">
        <w:rPr>
          <w:rFonts w:ascii="Arial" w:hAnsi="Arial" w:cs="Arial"/>
          <w:sz w:val="24"/>
          <w:szCs w:val="24"/>
          <w:lang w:eastAsia="zh-CN"/>
        </w:rPr>
        <w:t xml:space="preserve"> domicile un stagiaire préparant </w:t>
      </w:r>
      <w:r w:rsidRPr="00AA423D">
        <w:rPr>
          <w:rFonts w:ascii="Arial" w:hAnsi="Arial" w:cs="Arial"/>
          <w:sz w:val="24"/>
          <w:szCs w:val="24"/>
          <w:lang w:eastAsia="zh-CN"/>
        </w:rPr>
        <w:t xml:space="preserve"> le CAP</w:t>
      </w:r>
      <w:r w:rsidR="00344876" w:rsidRPr="00AA423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B1D46" w:rsidRPr="00AA423D">
        <w:rPr>
          <w:rFonts w:ascii="Arial" w:hAnsi="Arial" w:cs="Arial"/>
          <w:sz w:val="24"/>
          <w:szCs w:val="24"/>
          <w:lang w:eastAsia="zh-CN"/>
        </w:rPr>
        <w:t>A</w:t>
      </w:r>
      <w:r w:rsidR="00344876" w:rsidRPr="00AA423D">
        <w:rPr>
          <w:rFonts w:ascii="Arial" w:hAnsi="Arial" w:cs="Arial"/>
          <w:sz w:val="24"/>
          <w:szCs w:val="24"/>
          <w:lang w:eastAsia="zh-CN"/>
        </w:rPr>
        <w:t>ccompagn</w:t>
      </w:r>
      <w:r w:rsidR="00E76F0A" w:rsidRPr="00AA423D">
        <w:rPr>
          <w:rFonts w:ascii="Arial" w:hAnsi="Arial" w:cs="Arial"/>
          <w:sz w:val="24"/>
          <w:szCs w:val="24"/>
          <w:lang w:eastAsia="zh-CN"/>
        </w:rPr>
        <w:t xml:space="preserve">ant </w:t>
      </w:r>
      <w:r w:rsidR="00344876" w:rsidRPr="00AA423D">
        <w:rPr>
          <w:rFonts w:ascii="Arial" w:hAnsi="Arial" w:cs="Arial"/>
          <w:sz w:val="24"/>
          <w:szCs w:val="24"/>
          <w:lang w:eastAsia="zh-CN"/>
        </w:rPr>
        <w:t>éducatif</w:t>
      </w:r>
      <w:r w:rsidR="007B1D46" w:rsidRPr="00AA423D">
        <w:rPr>
          <w:rFonts w:ascii="Arial" w:hAnsi="Arial" w:cs="Arial"/>
          <w:sz w:val="24"/>
          <w:szCs w:val="24"/>
          <w:lang w:eastAsia="zh-CN"/>
        </w:rPr>
        <w:t xml:space="preserve"> petite enfance (AEPE).</w:t>
      </w:r>
    </w:p>
    <w:p w14:paraId="3FE1380D" w14:textId="77777777" w:rsidR="00E27016" w:rsidRPr="00AA423D" w:rsidRDefault="00E27016" w:rsidP="007B1D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E302D67" w14:textId="77777777" w:rsidR="00AA423D" w:rsidRPr="00AA423D" w:rsidRDefault="00AA423D" w:rsidP="00AA423D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 w:bidi="he-IL"/>
        </w:rPr>
      </w:pPr>
      <w:r w:rsidRPr="00AA423D">
        <w:rPr>
          <w:rFonts w:ascii="Arial" w:hAnsi="Arial" w:cs="Arial"/>
          <w:sz w:val="24"/>
          <w:szCs w:val="24"/>
          <w:lang w:eastAsia="zh-CN" w:bidi="he-IL"/>
        </w:rPr>
        <w:t xml:space="preserve">En accueillant un stagiaire, vous participez ainsi à la professionnalisation de ce jeune et </w:t>
      </w:r>
      <w:r>
        <w:rPr>
          <w:rFonts w:ascii="Arial" w:hAnsi="Arial" w:cs="Arial"/>
          <w:sz w:val="24"/>
          <w:szCs w:val="24"/>
          <w:lang w:eastAsia="zh-CN" w:bidi="he-IL"/>
        </w:rPr>
        <w:t xml:space="preserve">à </w:t>
      </w:r>
      <w:r w:rsidRPr="00AA423D">
        <w:rPr>
          <w:rFonts w:ascii="Arial" w:hAnsi="Arial" w:cs="Arial"/>
          <w:sz w:val="24"/>
          <w:szCs w:val="24"/>
          <w:lang w:eastAsia="zh-CN" w:bidi="he-IL"/>
        </w:rPr>
        <w:t xml:space="preserve">sa préparation pour la validation de son diplôme. Nous vous en remercions vivement. </w:t>
      </w:r>
    </w:p>
    <w:p w14:paraId="594AAAB9" w14:textId="77777777" w:rsidR="00AA423D" w:rsidRPr="00AA423D" w:rsidRDefault="00AA423D" w:rsidP="00AA423D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 w:bidi="he-IL"/>
        </w:rPr>
      </w:pPr>
    </w:p>
    <w:p w14:paraId="20846109" w14:textId="77777777" w:rsidR="00AA423D" w:rsidRPr="00AA423D" w:rsidRDefault="007B1D46" w:rsidP="007B1D46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>Les périodes de formation en milieu professionnel sont des phases déterminantes de la formation. En foncti</w:t>
      </w:r>
      <w:r w:rsidR="00AA423D"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>o</w:t>
      </w: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n du lieu, elles </w:t>
      </w:r>
      <w:r w:rsidR="00AA423D"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>doivent permettre au stagiaire :</w:t>
      </w: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</w:t>
      </w:r>
    </w:p>
    <w:p w14:paraId="118B6A58" w14:textId="77777777" w:rsidR="007B1D46" w:rsidRPr="00AA423D" w:rsidRDefault="007B1D46" w:rsidP="007B1D4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d'appréhender concrètement l'organisation des établissements et des services de la petite enfance, leurs personnels et leurs usagers ; </w:t>
      </w:r>
    </w:p>
    <w:p w14:paraId="2C7B5DCE" w14:textId="77777777" w:rsidR="007B1D46" w:rsidRPr="00AA423D" w:rsidRDefault="007B1D46" w:rsidP="007B1D4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d'apprendre à travailler en situation réelle, en présence d'usagers, avec les ressources et les contraintes du milieu professionnel ; </w:t>
      </w:r>
    </w:p>
    <w:p w14:paraId="13CA6548" w14:textId="77777777" w:rsidR="007B1D46" w:rsidRPr="00AA423D" w:rsidRDefault="007B1D46" w:rsidP="007B1D4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de s'insérer dans une équipe de professionnels ; </w:t>
      </w:r>
    </w:p>
    <w:p w14:paraId="569C2C88" w14:textId="77777777" w:rsidR="007B1D46" w:rsidRPr="00AA423D" w:rsidRDefault="007B1D46" w:rsidP="007B1D4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>de mettre en œuvre ou d'acquérir, sous la responsabilité d'une personne qualifiée, tout ou partie des compétences définies dans le référentiel du diplôme.</w:t>
      </w:r>
    </w:p>
    <w:p w14:paraId="40655225" w14:textId="77777777" w:rsidR="00E27016" w:rsidRPr="00AA423D" w:rsidRDefault="007B1D46" w:rsidP="00AA423D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fr-FR"/>
        </w:rPr>
      </w:pPr>
      <w:r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>La formation en milieu professionnel contribue à développer les capacités d’autonomie et de respons</w:t>
      </w:r>
      <w:r w:rsidR="00AA423D" w:rsidRPr="00AA423D">
        <w:rPr>
          <w:rFonts w:ascii="Arial" w:eastAsia="Times New Roman" w:hAnsi="Arial" w:cs="Arial"/>
          <w:noProof/>
          <w:sz w:val="24"/>
          <w:szCs w:val="24"/>
          <w:lang w:eastAsia="fr-FR"/>
        </w:rPr>
        <w:t>abilité du futur professionnel.</w:t>
      </w:r>
    </w:p>
    <w:p w14:paraId="0A0D2F22" w14:textId="77777777" w:rsidR="00E27016" w:rsidRPr="00AA423D" w:rsidRDefault="00E2701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6D5EF16" w14:textId="77777777" w:rsidR="00E27016" w:rsidRPr="00AA423D" w:rsidRDefault="00980DC8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Ce livret de suivi de PFMP est destiné à :</w:t>
      </w:r>
    </w:p>
    <w:p w14:paraId="484200A0" w14:textId="77777777" w:rsidR="00E27016" w:rsidRPr="00AA423D" w:rsidRDefault="00980DC8" w:rsidP="00AA423D">
      <w:pPr>
        <w:pStyle w:val="Paragraphedeliste"/>
        <w:numPr>
          <w:ilvl w:val="0"/>
          <w:numId w:val="2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assurer la liaison entre le centre de formation et le milieu professionnel ;</w:t>
      </w:r>
    </w:p>
    <w:p w14:paraId="271EC79A" w14:textId="77777777" w:rsidR="00E27016" w:rsidRPr="00AA423D" w:rsidRDefault="00980DC8" w:rsidP="00AA423D">
      <w:pPr>
        <w:pStyle w:val="Paragraphedeliste"/>
        <w:numPr>
          <w:ilvl w:val="0"/>
          <w:numId w:val="2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permettre le suivi des apprentissages sur les deux années du cycle de formation ;</w:t>
      </w:r>
    </w:p>
    <w:p w14:paraId="62DC31BD" w14:textId="77777777" w:rsidR="00E27016" w:rsidRPr="00AA423D" w:rsidRDefault="00980DC8" w:rsidP="00AA423D">
      <w:pPr>
        <w:pStyle w:val="Paragraphedeliste"/>
        <w:numPr>
          <w:ilvl w:val="0"/>
          <w:numId w:val="2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informer sur la formation et les modalités d’évaluation ;</w:t>
      </w:r>
    </w:p>
    <w:p w14:paraId="346D14D9" w14:textId="77777777" w:rsidR="00E27016" w:rsidRPr="00AA423D" w:rsidRDefault="00980DC8" w:rsidP="00AA423D">
      <w:pPr>
        <w:pStyle w:val="Paragraphedeliste"/>
        <w:numPr>
          <w:ilvl w:val="0"/>
          <w:numId w:val="2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fac</w:t>
      </w:r>
      <w:r w:rsidR="0006301A" w:rsidRPr="00AA423D">
        <w:rPr>
          <w:rFonts w:ascii="Arial" w:hAnsi="Arial" w:cs="Arial"/>
          <w:sz w:val="24"/>
          <w:szCs w:val="24"/>
          <w:lang w:eastAsia="zh-CN"/>
        </w:rPr>
        <w:t>iliter votre fonction de tuteur.</w:t>
      </w:r>
    </w:p>
    <w:p w14:paraId="57C5A5F7" w14:textId="77777777" w:rsidR="00E27016" w:rsidRPr="00AA423D" w:rsidRDefault="00E2701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47CEC77" w14:textId="77777777" w:rsidR="00E27016" w:rsidRPr="00AA423D" w:rsidRDefault="00980DC8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A423D">
        <w:rPr>
          <w:rFonts w:ascii="Arial" w:hAnsi="Arial" w:cs="Arial"/>
          <w:sz w:val="24"/>
          <w:szCs w:val="24"/>
          <w:lang w:eastAsia="zh-CN"/>
        </w:rPr>
        <w:t>Nous vous remercions de votre collaboration.</w:t>
      </w:r>
    </w:p>
    <w:p w14:paraId="5788751C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290191E2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3C46555B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71455E1F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0D38B1D8" w14:textId="77777777" w:rsidR="00E27016" w:rsidRPr="007B1D46" w:rsidRDefault="00980DC8" w:rsidP="005416C9">
      <w:pPr>
        <w:suppressAutoHyphens/>
        <w:spacing w:after="0" w:line="240" w:lineRule="auto"/>
        <w:ind w:left="6372"/>
        <w:rPr>
          <w:rFonts w:ascii="Arial" w:hAnsi="Arial" w:cs="Arial"/>
          <w:lang w:eastAsia="zh-CN"/>
        </w:rPr>
      </w:pPr>
      <w:r w:rsidRPr="007B1D46">
        <w:rPr>
          <w:rFonts w:ascii="Arial" w:hAnsi="Arial" w:cs="Arial"/>
          <w:lang w:eastAsia="zh-CN"/>
        </w:rPr>
        <w:t xml:space="preserve">L’équipe pédagogique </w:t>
      </w:r>
    </w:p>
    <w:p w14:paraId="530B5235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745D9192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44A67178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405BE3EF" w14:textId="77777777" w:rsidR="00E27016" w:rsidRPr="007B1D4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20440B69" w14:textId="77777777" w:rsidR="00E76F0A" w:rsidRDefault="00E76F0A">
      <w:pPr>
        <w:spacing w:after="0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br w:type="page"/>
      </w:r>
    </w:p>
    <w:p w14:paraId="6D768ED6" w14:textId="77777777" w:rsidR="00E27016" w:rsidRPr="005416C9" w:rsidRDefault="00980DC8" w:rsidP="005416C9">
      <w:pPr>
        <w:shd w:val="clear" w:color="auto" w:fill="BFBFBF" w:themeFill="background1" w:themeFillShade="BF"/>
        <w:suppressAutoHyphens/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lastRenderedPageBreak/>
        <w:t xml:space="preserve">PRESENTATION DU </w:t>
      </w:r>
      <w:r w:rsidR="005416C9">
        <w:rPr>
          <w:rFonts w:ascii="Arial Narrow" w:hAnsi="Arial Narrow"/>
          <w:b/>
          <w:sz w:val="36"/>
          <w:szCs w:val="36"/>
          <w:lang w:eastAsia="zh-CN"/>
        </w:rPr>
        <w:t>DIPLÔME</w:t>
      </w:r>
    </w:p>
    <w:p w14:paraId="7852A3D2" w14:textId="77777777" w:rsidR="00E27016" w:rsidRPr="00A01413" w:rsidRDefault="00E27016">
      <w:pPr>
        <w:suppressAutoHyphens/>
        <w:spacing w:after="0" w:line="240" w:lineRule="auto"/>
        <w:rPr>
          <w:rFonts w:ascii="Arial Narrow" w:hAnsi="Arial Narrow"/>
          <w:szCs w:val="28"/>
          <w:lang w:eastAsia="zh-CN"/>
        </w:rPr>
      </w:pPr>
    </w:p>
    <w:p w14:paraId="1563A7B4" w14:textId="77777777" w:rsidR="00E27016" w:rsidRPr="00A01413" w:rsidRDefault="00E27016">
      <w:pPr>
        <w:suppressAutoHyphens/>
        <w:spacing w:after="0" w:line="240" w:lineRule="auto"/>
        <w:rPr>
          <w:rFonts w:ascii="Arial Narrow" w:hAnsi="Arial Narrow"/>
          <w:szCs w:val="28"/>
          <w:lang w:eastAsia="zh-CN"/>
        </w:rPr>
      </w:pPr>
    </w:p>
    <w:p w14:paraId="2B2553F9" w14:textId="77777777" w:rsidR="00E27016" w:rsidRPr="005435E4" w:rsidRDefault="00782E61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>Le CAP</w:t>
      </w:r>
      <w:r w:rsidR="00980DC8" w:rsidRPr="005435E4">
        <w:rPr>
          <w:rFonts w:ascii="Arial" w:hAnsi="Arial" w:cs="Arial"/>
          <w:lang w:eastAsia="zh-CN"/>
        </w:rPr>
        <w:t xml:space="preserve"> Accompagnant éducatif petite enfance est </w:t>
      </w:r>
      <w:r w:rsidR="00980DC8" w:rsidRPr="005435E4">
        <w:rPr>
          <w:rFonts w:ascii="Arial" w:hAnsi="Arial" w:cs="Arial"/>
          <w:b/>
          <w:lang w:eastAsia="zh-CN"/>
        </w:rPr>
        <w:t>le premier niveau de qualification</w:t>
      </w:r>
      <w:r w:rsidR="00980DC8" w:rsidRPr="005435E4">
        <w:rPr>
          <w:rFonts w:ascii="Arial" w:hAnsi="Arial" w:cs="Arial"/>
          <w:lang w:eastAsia="zh-CN"/>
        </w:rPr>
        <w:t xml:space="preserve"> du secteur de la petite enfance</w:t>
      </w:r>
      <w:r w:rsidR="005435E4" w:rsidRPr="005435E4">
        <w:rPr>
          <w:rFonts w:ascii="Arial" w:hAnsi="Arial" w:cs="Arial"/>
          <w:lang w:eastAsia="zh-CN"/>
        </w:rPr>
        <w:t xml:space="preserve">. </w:t>
      </w:r>
    </w:p>
    <w:p w14:paraId="5213380B" w14:textId="77777777" w:rsidR="00E27016" w:rsidRPr="005435E4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4659EDDD" w14:textId="77777777" w:rsidR="00E27016" w:rsidRPr="005435E4" w:rsidRDefault="00980DC8" w:rsidP="009226D0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 xml:space="preserve">Le titulaire de ce diplôme est un </w:t>
      </w:r>
      <w:r w:rsidRPr="005435E4">
        <w:rPr>
          <w:rFonts w:ascii="Arial" w:hAnsi="Arial" w:cs="Arial"/>
          <w:b/>
          <w:lang w:eastAsia="zh-CN"/>
        </w:rPr>
        <w:t>professionnel qualifié</w:t>
      </w:r>
      <w:r w:rsidRPr="005435E4">
        <w:rPr>
          <w:rFonts w:ascii="Arial" w:hAnsi="Arial" w:cs="Arial"/>
          <w:lang w:eastAsia="zh-CN"/>
        </w:rPr>
        <w:t xml:space="preserve"> qui exerce ses activités auprès de l’enfant de </w:t>
      </w:r>
      <w:r w:rsidRPr="005435E4">
        <w:rPr>
          <w:rFonts w:ascii="Arial" w:hAnsi="Arial" w:cs="Arial"/>
          <w:b/>
          <w:lang w:eastAsia="zh-CN"/>
        </w:rPr>
        <w:t>moins de six ans</w:t>
      </w:r>
      <w:r w:rsidRPr="005435E4">
        <w:rPr>
          <w:rFonts w:ascii="Arial" w:hAnsi="Arial" w:cs="Arial"/>
          <w:lang w:eastAsia="zh-CN"/>
        </w:rPr>
        <w:t xml:space="preserve"> dans le souci constant du respect de ses besoins, de ses droits et de son individualité.</w:t>
      </w:r>
    </w:p>
    <w:p w14:paraId="03071865" w14:textId="77777777" w:rsidR="00E27016" w:rsidRPr="005435E4" w:rsidRDefault="00980DC8" w:rsidP="009226D0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>Il participe avec les autres professionnels, à la construction de l’identité et à l’épanouissement de l’enfant dans le respect des choix des parents, premiers éducateurs de l’enfant.</w:t>
      </w:r>
      <w:r w:rsidR="005416C9" w:rsidRPr="005435E4">
        <w:rPr>
          <w:rFonts w:ascii="Arial" w:hAnsi="Arial" w:cs="Arial"/>
          <w:lang w:eastAsia="zh-CN"/>
        </w:rPr>
        <w:t xml:space="preserve"> </w:t>
      </w:r>
      <w:r w:rsidRPr="005435E4">
        <w:rPr>
          <w:rFonts w:ascii="Arial" w:hAnsi="Arial" w:cs="Arial"/>
          <w:lang w:eastAsia="zh-CN"/>
        </w:rPr>
        <w:t xml:space="preserve">Il établit avec les enfants et les parents une relation de confiance et crée les conditions nécessaires à un accueil et un accompagnement de qualité. </w:t>
      </w:r>
    </w:p>
    <w:p w14:paraId="423F9DC1" w14:textId="77777777" w:rsidR="00E27016" w:rsidRPr="005435E4" w:rsidRDefault="00E27016" w:rsidP="009226D0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D93BE66" w14:textId="77777777" w:rsidR="00E27016" w:rsidRPr="005435E4" w:rsidRDefault="00980DC8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 xml:space="preserve">Le titulaire du CAP exerce son activité dans </w:t>
      </w:r>
      <w:r w:rsidRPr="005435E4">
        <w:rPr>
          <w:rFonts w:ascii="Arial" w:hAnsi="Arial" w:cs="Arial"/>
          <w:b/>
          <w:lang w:eastAsia="zh-CN"/>
        </w:rPr>
        <w:t>trois secteurs différents</w:t>
      </w:r>
      <w:r w:rsidRPr="005435E4">
        <w:rPr>
          <w:rFonts w:ascii="Arial" w:hAnsi="Arial" w:cs="Arial"/>
          <w:lang w:eastAsia="zh-CN"/>
        </w:rPr>
        <w:t xml:space="preserve"> : </w:t>
      </w:r>
    </w:p>
    <w:p w14:paraId="47FC0BE5" w14:textId="77777777" w:rsidR="00F17384" w:rsidRPr="005435E4" w:rsidRDefault="00F17384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2B613CEA" w14:textId="77777777" w:rsidR="00E27016" w:rsidRPr="00E76F0A" w:rsidRDefault="00980DC8" w:rsidP="00F17384">
      <w:pPr>
        <w:numPr>
          <w:ilvl w:val="0"/>
          <w:numId w:val="6"/>
        </w:numPr>
        <w:suppressAutoHyphens/>
        <w:spacing w:after="0" w:line="240" w:lineRule="auto"/>
        <w:ind w:left="708"/>
        <w:rPr>
          <w:rFonts w:ascii="Arial" w:hAnsi="Arial" w:cs="Arial"/>
          <w:lang w:eastAsia="zh-CN"/>
        </w:rPr>
      </w:pPr>
      <w:r w:rsidRPr="00E76F0A">
        <w:rPr>
          <w:rFonts w:ascii="Arial" w:hAnsi="Arial" w:cs="Arial"/>
          <w:lang w:eastAsia="zh-CN"/>
        </w:rPr>
        <w:t>en établissement d’accueil du jeune enfant (EAJE) :</w:t>
      </w:r>
      <w:r w:rsidR="00E76F0A" w:rsidRPr="00E76F0A">
        <w:rPr>
          <w:rFonts w:ascii="Arial" w:hAnsi="Arial" w:cs="Arial"/>
          <w:lang w:eastAsia="zh-CN"/>
        </w:rPr>
        <w:t xml:space="preserve"> </w:t>
      </w:r>
      <w:r w:rsidR="00E76F0A">
        <w:rPr>
          <w:rFonts w:ascii="Arial" w:hAnsi="Arial" w:cs="Arial"/>
          <w:lang w:eastAsia="zh-CN"/>
        </w:rPr>
        <w:t>m</w:t>
      </w:r>
      <w:r w:rsidRPr="00E76F0A">
        <w:rPr>
          <w:rFonts w:ascii="Arial" w:hAnsi="Arial" w:cs="Arial"/>
          <w:lang w:eastAsia="zh-CN"/>
        </w:rPr>
        <w:t>ulti-accueil, crèches collectives, haltes garderies, jardins d’enfants ou autres structures d’accueil spécialisé des jeunes enfants, en école maternelle, accueil collectif pour mineurs,</w:t>
      </w:r>
    </w:p>
    <w:p w14:paraId="4C6AA5FD" w14:textId="77777777" w:rsidR="00E27016" w:rsidRPr="005435E4" w:rsidRDefault="00980DC8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>à son domicile</w:t>
      </w:r>
      <w:r w:rsidR="00E76F0A">
        <w:rPr>
          <w:rFonts w:ascii="Arial" w:hAnsi="Arial" w:cs="Arial"/>
          <w:lang w:eastAsia="zh-CN"/>
        </w:rPr>
        <w:t> ;</w:t>
      </w:r>
    </w:p>
    <w:p w14:paraId="326EB19A" w14:textId="77777777" w:rsidR="00E27016" w:rsidRPr="005435E4" w:rsidRDefault="00980DC8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 xml:space="preserve">en MAM (maison </w:t>
      </w:r>
      <w:r w:rsidR="00E76F0A">
        <w:rPr>
          <w:rFonts w:ascii="Arial" w:hAnsi="Arial" w:cs="Arial"/>
          <w:lang w:eastAsia="zh-CN"/>
        </w:rPr>
        <w:t>d’assistants maternels) ;</w:t>
      </w:r>
    </w:p>
    <w:p w14:paraId="5BA040DA" w14:textId="77777777" w:rsidR="00E27016" w:rsidRPr="005435E4" w:rsidRDefault="00980DC8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>au domicile des parents</w:t>
      </w:r>
      <w:r w:rsidR="00E76F0A">
        <w:rPr>
          <w:rFonts w:ascii="Arial" w:hAnsi="Arial" w:cs="Arial"/>
          <w:lang w:eastAsia="zh-CN"/>
        </w:rPr>
        <w:t> ;</w:t>
      </w:r>
    </w:p>
    <w:p w14:paraId="2DE4D838" w14:textId="77777777" w:rsidR="00E27016" w:rsidRPr="005435E4" w:rsidRDefault="00980DC8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5435E4">
        <w:rPr>
          <w:rFonts w:ascii="Arial" w:hAnsi="Arial" w:cs="Arial"/>
          <w:lang w:eastAsia="zh-CN"/>
        </w:rPr>
        <w:t>…</w:t>
      </w:r>
    </w:p>
    <w:p w14:paraId="3F479AD6" w14:textId="77777777" w:rsidR="00E27016" w:rsidRPr="005435E4" w:rsidRDefault="00E27016">
      <w:pPr>
        <w:suppressAutoHyphens/>
        <w:spacing w:after="0" w:line="240" w:lineRule="auto"/>
        <w:ind w:left="720"/>
        <w:rPr>
          <w:rFonts w:ascii="Arial" w:hAnsi="Arial" w:cs="Arial"/>
          <w:lang w:eastAsia="zh-CN"/>
        </w:rPr>
      </w:pPr>
    </w:p>
    <w:p w14:paraId="390BC9F3" w14:textId="77777777" w:rsidR="00F17384" w:rsidRPr="009226D0" w:rsidRDefault="00980DC8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>Le titulaire du CAP AEPE est dénommé différemment</w:t>
      </w:r>
      <w:r w:rsidR="005416C9" w:rsidRPr="009226D0">
        <w:rPr>
          <w:rFonts w:ascii="Arial" w:hAnsi="Arial" w:cs="Arial"/>
          <w:lang w:eastAsia="zh-CN"/>
        </w:rPr>
        <w:t xml:space="preserve"> selon les contextes d’exercice </w:t>
      </w:r>
      <w:r w:rsidRPr="009226D0">
        <w:rPr>
          <w:rFonts w:ascii="Arial" w:hAnsi="Arial" w:cs="Arial"/>
          <w:lang w:eastAsia="zh-CN"/>
        </w:rPr>
        <w:t>professionnel.</w:t>
      </w:r>
    </w:p>
    <w:p w14:paraId="144F50B0" w14:textId="77777777" w:rsidR="00E27016" w:rsidRPr="009226D0" w:rsidRDefault="00980DC8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>A titre d’exemples, ces professionnels sont identifiés actuellement sous les terminologies suivantes :</w:t>
      </w:r>
    </w:p>
    <w:p w14:paraId="41D72882" w14:textId="77777777" w:rsidR="00E27016" w:rsidRPr="009226D0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tbl>
      <w:tblPr>
        <w:tblW w:w="1000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46"/>
        <w:gridCol w:w="3345"/>
        <w:gridCol w:w="3312"/>
      </w:tblGrid>
      <w:tr w:rsidR="00E27016" w:rsidRPr="009226D0" w14:paraId="7505C5AA" w14:textId="77777777" w:rsidTr="00782E61"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39E262" w14:textId="77777777" w:rsidR="00E27016" w:rsidRPr="009226D0" w:rsidRDefault="00980DC8" w:rsidP="00782E6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9226D0">
              <w:rPr>
                <w:rFonts w:ascii="Arial" w:hAnsi="Arial" w:cs="Arial"/>
                <w:b/>
                <w:lang w:eastAsia="zh-CN"/>
              </w:rPr>
              <w:t>En école maternelle ou</w:t>
            </w:r>
          </w:p>
          <w:p w14:paraId="25AEBDAB" w14:textId="77777777" w:rsidR="00E27016" w:rsidRPr="009226D0" w:rsidRDefault="00980DC8" w:rsidP="00782E6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9226D0">
              <w:rPr>
                <w:rFonts w:ascii="Arial" w:hAnsi="Arial" w:cs="Arial"/>
                <w:b/>
                <w:lang w:eastAsia="zh-CN"/>
              </w:rPr>
              <w:t>En accueil collectif de mineurs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AF0A89" w14:textId="77777777" w:rsidR="00E27016" w:rsidRPr="009226D0" w:rsidRDefault="00980DC8" w:rsidP="00782E6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9226D0">
              <w:rPr>
                <w:rFonts w:ascii="Arial" w:hAnsi="Arial" w:cs="Arial"/>
                <w:b/>
                <w:lang w:eastAsia="zh-CN"/>
              </w:rPr>
              <w:t>E</w:t>
            </w:r>
            <w:r w:rsidR="00782E61" w:rsidRPr="009226D0">
              <w:rPr>
                <w:rFonts w:ascii="Arial" w:hAnsi="Arial" w:cs="Arial"/>
                <w:b/>
                <w:lang w:eastAsia="zh-CN"/>
              </w:rPr>
              <w:t>n é</w:t>
            </w:r>
            <w:r w:rsidRPr="009226D0">
              <w:rPr>
                <w:rFonts w:ascii="Arial" w:hAnsi="Arial" w:cs="Arial"/>
                <w:b/>
                <w:lang w:eastAsia="zh-CN"/>
              </w:rPr>
              <w:t>tablissements ou services d’accueil collectif des enfants de moins de 6 ans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33F333" w14:textId="77777777" w:rsidR="00E27016" w:rsidRPr="009226D0" w:rsidRDefault="00782E61" w:rsidP="00782E6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9226D0">
              <w:rPr>
                <w:rFonts w:ascii="Arial" w:hAnsi="Arial" w:cs="Arial"/>
                <w:b/>
                <w:lang w:eastAsia="zh-CN"/>
              </w:rPr>
              <w:t>A d</w:t>
            </w:r>
            <w:r w:rsidR="00980DC8" w:rsidRPr="009226D0">
              <w:rPr>
                <w:rFonts w:ascii="Arial" w:hAnsi="Arial" w:cs="Arial"/>
                <w:b/>
                <w:lang w:eastAsia="zh-CN"/>
              </w:rPr>
              <w:t>omicile</w:t>
            </w:r>
          </w:p>
        </w:tc>
      </w:tr>
      <w:tr w:rsidR="00E27016" w:rsidRPr="009226D0" w14:paraId="3F5CFCF1" w14:textId="77777777"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7CF84D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ATSEM (agent territorial spécialisé des écoles maternelles),</w:t>
            </w:r>
          </w:p>
          <w:p w14:paraId="4A4E9164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Agent d’accompagnement à l’éducation de l’enfant,</w:t>
            </w:r>
          </w:p>
          <w:p w14:paraId="432C8710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Assistant éducatif petite enfance,</w:t>
            </w:r>
          </w:p>
          <w:p w14:paraId="1E465392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Adjoint/agent d’animation.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00CAF4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Auxiliaire petite enfance,</w:t>
            </w:r>
          </w:p>
          <w:p w14:paraId="3876ADFC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Agent social</w:t>
            </w:r>
          </w:p>
          <w:p w14:paraId="3BFD70FE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Agent d’accompagnement à l’éducation de l’enfant,</w:t>
            </w:r>
          </w:p>
          <w:p w14:paraId="04E48EF4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Assistant éducatif petite enfance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CCF7A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Garde d’enfant à domicile,</w:t>
            </w:r>
          </w:p>
          <w:p w14:paraId="50C054EF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Assistant maternel,</w:t>
            </w:r>
          </w:p>
          <w:p w14:paraId="7D8737F3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Employé à domicile,</w:t>
            </w:r>
          </w:p>
          <w:p w14:paraId="477A7165" w14:textId="77777777" w:rsidR="00E27016" w:rsidRPr="009226D0" w:rsidRDefault="00980D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Employé familial auprès d’enfant.</w:t>
            </w:r>
          </w:p>
        </w:tc>
      </w:tr>
    </w:tbl>
    <w:p w14:paraId="6D608DCD" w14:textId="77777777" w:rsidR="00A53771" w:rsidRPr="00A01413" w:rsidRDefault="00A53771">
      <w:pPr>
        <w:suppressAutoHyphens/>
        <w:spacing w:after="0" w:line="240" w:lineRule="auto"/>
        <w:rPr>
          <w:rFonts w:ascii="Arial Narrow" w:hAnsi="Arial Narrow"/>
          <w:lang w:eastAsia="zh-CN"/>
        </w:rPr>
      </w:pPr>
    </w:p>
    <w:p w14:paraId="2C2CF306" w14:textId="77777777" w:rsidR="00E27016" w:rsidRPr="009226D0" w:rsidRDefault="00980DC8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>Dans une finalité éducative, le titulaire du CAP AEPE conduit :</w:t>
      </w:r>
    </w:p>
    <w:p w14:paraId="53740944" w14:textId="77777777" w:rsidR="005416C9" w:rsidRPr="009226D0" w:rsidRDefault="005416C9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2594589C" w14:textId="77777777" w:rsidR="00F17384" w:rsidRPr="009226D0" w:rsidRDefault="00E76F0A" w:rsidP="009226D0">
      <w:pPr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</w:t>
      </w:r>
      <w:r w:rsidR="00980DC8" w:rsidRPr="009226D0">
        <w:rPr>
          <w:rFonts w:ascii="Arial" w:hAnsi="Arial" w:cs="Arial"/>
          <w:lang w:eastAsia="zh-CN"/>
        </w:rPr>
        <w:t xml:space="preserve">es </w:t>
      </w:r>
      <w:r w:rsidR="00980DC8" w:rsidRPr="009226D0">
        <w:rPr>
          <w:rFonts w:ascii="Arial" w:hAnsi="Arial" w:cs="Arial"/>
          <w:b/>
          <w:lang w:eastAsia="zh-CN"/>
        </w:rPr>
        <w:t>activités d’animation et d’éveil</w:t>
      </w:r>
      <w:r w:rsidR="00980DC8" w:rsidRPr="009226D0">
        <w:rPr>
          <w:rFonts w:ascii="Arial" w:hAnsi="Arial" w:cs="Arial"/>
          <w:lang w:eastAsia="zh-CN"/>
        </w:rPr>
        <w:t xml:space="preserve"> qui contribuent à la socialisation de l’enfant, à son autonomie et à l’acquisition du langage</w:t>
      </w:r>
      <w:r w:rsidR="009226D0">
        <w:rPr>
          <w:rFonts w:ascii="Arial" w:hAnsi="Arial" w:cs="Arial"/>
          <w:lang w:eastAsia="zh-CN"/>
        </w:rPr>
        <w:t> ;</w:t>
      </w:r>
    </w:p>
    <w:p w14:paraId="47182985" w14:textId="77777777" w:rsidR="00F17384" w:rsidRPr="009226D0" w:rsidRDefault="00E76F0A" w:rsidP="009226D0">
      <w:pPr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</w:t>
      </w:r>
      <w:r w:rsidR="00980DC8" w:rsidRPr="009226D0">
        <w:rPr>
          <w:rFonts w:ascii="Arial" w:hAnsi="Arial" w:cs="Arial"/>
          <w:lang w:eastAsia="zh-CN"/>
        </w:rPr>
        <w:t xml:space="preserve">es activités </w:t>
      </w:r>
      <w:r w:rsidR="00980DC8" w:rsidRPr="009226D0">
        <w:rPr>
          <w:rFonts w:ascii="Arial" w:hAnsi="Arial" w:cs="Arial"/>
          <w:b/>
          <w:lang w:eastAsia="zh-CN"/>
        </w:rPr>
        <w:t>de soins du quotidien</w:t>
      </w:r>
      <w:r w:rsidR="00980DC8" w:rsidRPr="009226D0">
        <w:rPr>
          <w:rFonts w:ascii="Arial" w:hAnsi="Arial" w:cs="Arial"/>
          <w:lang w:eastAsia="zh-CN"/>
        </w:rPr>
        <w:t xml:space="preserve"> qui contribuent à répondre aux besoins physiologiques de l’enfant et à assurer sa sécurité physique et affective</w:t>
      </w:r>
      <w:r w:rsidR="009226D0">
        <w:rPr>
          <w:rFonts w:ascii="Arial" w:hAnsi="Arial" w:cs="Arial"/>
          <w:lang w:eastAsia="zh-CN"/>
        </w:rPr>
        <w:t> ;</w:t>
      </w:r>
    </w:p>
    <w:p w14:paraId="04FDACC9" w14:textId="77777777" w:rsidR="00F17384" w:rsidRPr="009226D0" w:rsidRDefault="00E76F0A" w:rsidP="009226D0">
      <w:pPr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</w:t>
      </w:r>
      <w:r w:rsidR="00980DC8" w:rsidRPr="009226D0">
        <w:rPr>
          <w:rFonts w:ascii="Arial" w:hAnsi="Arial" w:cs="Arial"/>
          <w:lang w:eastAsia="zh-CN"/>
        </w:rPr>
        <w:t xml:space="preserve">es activités liées à la </w:t>
      </w:r>
      <w:r w:rsidR="00980DC8" w:rsidRPr="009226D0">
        <w:rPr>
          <w:rFonts w:ascii="Arial" w:hAnsi="Arial" w:cs="Arial"/>
          <w:b/>
          <w:lang w:eastAsia="zh-CN"/>
        </w:rPr>
        <w:t>collaboration</w:t>
      </w:r>
      <w:r w:rsidR="00980DC8" w:rsidRPr="009226D0">
        <w:rPr>
          <w:rFonts w:ascii="Arial" w:hAnsi="Arial" w:cs="Arial"/>
          <w:lang w:eastAsia="zh-CN"/>
        </w:rPr>
        <w:t xml:space="preserve"> avec les parents et les autres professionnels prenant en compte une dimension éthique qui permet un positionnement professionnel adapté.</w:t>
      </w:r>
    </w:p>
    <w:p w14:paraId="12DA49DA" w14:textId="77777777" w:rsidR="005416C9" w:rsidRPr="009226D0" w:rsidRDefault="005416C9" w:rsidP="005416C9">
      <w:pPr>
        <w:suppressAutoHyphens/>
        <w:spacing w:after="0" w:line="240" w:lineRule="auto"/>
        <w:ind w:left="720"/>
        <w:rPr>
          <w:rFonts w:ascii="Arial" w:hAnsi="Arial" w:cs="Arial"/>
          <w:lang w:eastAsia="zh-CN"/>
        </w:rPr>
      </w:pPr>
    </w:p>
    <w:p w14:paraId="5B4FF7D3" w14:textId="77777777" w:rsidR="00E27016" w:rsidRPr="009226D0" w:rsidRDefault="00980DC8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 xml:space="preserve">Outre ces activités communes aux trois contextes d’exercice professionnel, il peut conduire aussi des </w:t>
      </w:r>
      <w:r w:rsidRPr="009226D0">
        <w:rPr>
          <w:rFonts w:ascii="Arial" w:hAnsi="Arial" w:cs="Arial"/>
          <w:b/>
          <w:lang w:eastAsia="zh-CN"/>
        </w:rPr>
        <w:t>activités spécifiques</w:t>
      </w:r>
      <w:r w:rsidRPr="009226D0">
        <w:rPr>
          <w:rFonts w:ascii="Arial" w:hAnsi="Arial" w:cs="Arial"/>
          <w:lang w:eastAsia="zh-CN"/>
        </w:rPr>
        <w:t> :</w:t>
      </w:r>
    </w:p>
    <w:p w14:paraId="25E34C5F" w14:textId="77777777" w:rsidR="00F17384" w:rsidRPr="009226D0" w:rsidRDefault="00F17384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1BF58F83" w14:textId="77777777" w:rsidR="00F17384" w:rsidRPr="009226D0" w:rsidRDefault="00E76F0A" w:rsidP="009226D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e</w:t>
      </w:r>
      <w:r w:rsidR="00980DC8" w:rsidRPr="009226D0">
        <w:rPr>
          <w:rFonts w:ascii="Arial" w:hAnsi="Arial" w:cs="Arial"/>
          <w:lang w:eastAsia="zh-CN"/>
        </w:rPr>
        <w:t>n école maternelle : des activités d’aide pédagogique et des activités d’entretien des espaces de vie</w:t>
      </w:r>
      <w:r w:rsidR="009226D0">
        <w:rPr>
          <w:rFonts w:ascii="Arial" w:hAnsi="Arial" w:cs="Arial"/>
          <w:lang w:eastAsia="zh-CN"/>
        </w:rPr>
        <w:t> ;</w:t>
      </w:r>
    </w:p>
    <w:p w14:paraId="368F5481" w14:textId="77777777" w:rsidR="009226D0" w:rsidRDefault="00E76F0A" w:rsidP="00A01413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e</w:t>
      </w:r>
      <w:r w:rsidR="00980DC8" w:rsidRPr="009226D0">
        <w:rPr>
          <w:rFonts w:ascii="Arial" w:hAnsi="Arial" w:cs="Arial"/>
          <w:lang w:eastAsia="zh-CN"/>
        </w:rPr>
        <w:t>n établissement d’accueil pour jeunes enfants et en accueil collectif pour mineurs : la participation à la mise en œuvre du projet d’établissement e</w:t>
      </w:r>
      <w:r w:rsidR="009226D0" w:rsidRPr="009226D0">
        <w:rPr>
          <w:rFonts w:ascii="Arial" w:hAnsi="Arial" w:cs="Arial"/>
          <w:lang w:eastAsia="zh-CN"/>
        </w:rPr>
        <w:t>t du projet pédagogique ;</w:t>
      </w:r>
    </w:p>
    <w:p w14:paraId="33A9B061" w14:textId="77777777" w:rsidR="00E27016" w:rsidRPr="009226D0" w:rsidRDefault="00E76F0A" w:rsidP="00A01413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à</w:t>
      </w:r>
      <w:r w:rsidR="00980DC8" w:rsidRPr="009226D0">
        <w:rPr>
          <w:rFonts w:ascii="Arial" w:hAnsi="Arial" w:cs="Arial"/>
          <w:lang w:eastAsia="zh-CN"/>
        </w:rPr>
        <w:t xml:space="preserve"> son domicile o</w:t>
      </w:r>
      <w:r w:rsidR="00F17384" w:rsidRPr="009226D0">
        <w:rPr>
          <w:rFonts w:ascii="Arial" w:hAnsi="Arial" w:cs="Arial"/>
          <w:lang w:eastAsia="zh-CN"/>
        </w:rPr>
        <w:t xml:space="preserve">u celui des parents, en MAM : </w:t>
      </w:r>
      <w:r w:rsidR="00782E61" w:rsidRPr="009226D0">
        <w:rPr>
          <w:rFonts w:ascii="Arial" w:hAnsi="Arial" w:cs="Arial"/>
          <w:lang w:eastAsia="zh-CN"/>
        </w:rPr>
        <w:t>la relation</w:t>
      </w:r>
      <w:r w:rsidR="00980DC8" w:rsidRPr="009226D0">
        <w:rPr>
          <w:rFonts w:ascii="Arial" w:hAnsi="Arial" w:cs="Arial"/>
          <w:lang w:eastAsia="zh-CN"/>
        </w:rPr>
        <w:t xml:space="preserve"> de travail avec le parent employeur, l’entretien du log</w:t>
      </w:r>
      <w:r w:rsidR="00A01413" w:rsidRPr="009226D0">
        <w:rPr>
          <w:rFonts w:ascii="Arial" w:hAnsi="Arial" w:cs="Arial"/>
          <w:lang w:eastAsia="zh-CN"/>
        </w:rPr>
        <w:t>ement et l’élaboration du repas</w:t>
      </w:r>
      <w:r>
        <w:rPr>
          <w:rFonts w:ascii="Arial" w:hAnsi="Arial" w:cs="Arial"/>
          <w:lang w:eastAsia="zh-CN"/>
        </w:rPr>
        <w:t>.</w:t>
      </w:r>
    </w:p>
    <w:p w14:paraId="0FE05913" w14:textId="77777777" w:rsidR="00E27016" w:rsidRPr="009226D0" w:rsidRDefault="00E27016">
      <w:pPr>
        <w:rPr>
          <w:rFonts w:ascii="Arial" w:hAnsi="Arial" w:cs="Arial"/>
          <w:lang w:eastAsia="zh-CN"/>
        </w:rPr>
      </w:pPr>
    </w:p>
    <w:p w14:paraId="2CC5ED98" w14:textId="77777777" w:rsidR="00E27016" w:rsidRPr="005416C9" w:rsidRDefault="00980DC8" w:rsidP="005416C9">
      <w:pPr>
        <w:suppressAutoHyphens/>
        <w:spacing w:after="0" w:line="240" w:lineRule="auto"/>
        <w:jc w:val="center"/>
        <w:rPr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shd w:val="clear" w:color="auto" w:fill="BFBFBF" w:themeFill="background1" w:themeFillShade="BF"/>
          <w:lang w:eastAsia="zh-CN"/>
        </w:rPr>
        <w:t>SUIVI DES ACTIVITES REALISEES EN CENTRE DE FORMATION ET LORS DE PERIODES DE FORMATION EN MILIEU PROFESSIONNEL</w:t>
      </w:r>
    </w:p>
    <w:p w14:paraId="4038A2D5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7CB8B36" w14:textId="77777777" w:rsidR="00E27016" w:rsidRPr="009226D0" w:rsidRDefault="00980DC8">
      <w:pPr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>Tableau à compléter par le stagiaire au cours de sa formation :</w:t>
      </w:r>
    </w:p>
    <w:p w14:paraId="36A87B8C" w14:textId="77777777" w:rsidR="00E27016" w:rsidRPr="009226D0" w:rsidRDefault="00980DC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 xml:space="preserve">En centre de formation (cocher les activités réalisées) </w:t>
      </w:r>
    </w:p>
    <w:p w14:paraId="78987708" w14:textId="77777777" w:rsidR="00E27016" w:rsidRPr="009226D0" w:rsidRDefault="00980DC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 xml:space="preserve">Lors des PFMP (cocher les activités réalisées) : </w:t>
      </w:r>
    </w:p>
    <w:p w14:paraId="0C1B718F" w14:textId="77777777" w:rsidR="00E27016" w:rsidRPr="00E76F0A" w:rsidRDefault="00E76F0A" w:rsidP="00E76F0A">
      <w:pPr>
        <w:spacing w:after="0" w:line="240" w:lineRule="auto"/>
        <w:ind w:left="2832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sym w:font="Wingdings 2" w:char="F098"/>
      </w:r>
      <w:r>
        <w:rPr>
          <w:rFonts w:ascii="Arial" w:hAnsi="Arial" w:cs="Arial"/>
          <w:lang w:eastAsia="zh-CN"/>
        </w:rPr>
        <w:t xml:space="preserve">    </w:t>
      </w:r>
      <w:r w:rsidR="00980DC8" w:rsidRPr="00E76F0A">
        <w:rPr>
          <w:rFonts w:ascii="Arial" w:hAnsi="Arial" w:cs="Arial"/>
          <w:lang w:eastAsia="zh-CN"/>
        </w:rPr>
        <w:t xml:space="preserve">pour les activités réalisées </w:t>
      </w:r>
      <w:r w:rsidR="00980DC8" w:rsidRPr="00E76F0A">
        <w:rPr>
          <w:rFonts w:ascii="Arial" w:hAnsi="Arial" w:cs="Arial"/>
          <w:b/>
          <w:lang w:eastAsia="zh-CN"/>
        </w:rPr>
        <w:t>avec aide</w:t>
      </w:r>
      <w:r w:rsidR="00980DC8" w:rsidRPr="00E76F0A">
        <w:rPr>
          <w:rFonts w:ascii="Arial" w:hAnsi="Arial" w:cs="Arial"/>
          <w:lang w:eastAsia="zh-CN"/>
        </w:rPr>
        <w:t xml:space="preserve"> et</w:t>
      </w:r>
    </w:p>
    <w:p w14:paraId="13E033F9" w14:textId="77777777" w:rsidR="00E27016" w:rsidRPr="009226D0" w:rsidRDefault="00980DC8">
      <w:pPr>
        <w:spacing w:after="0" w:line="240" w:lineRule="auto"/>
        <w:ind w:left="3540"/>
        <w:rPr>
          <w:rFonts w:ascii="Arial" w:hAnsi="Arial" w:cs="Arial"/>
          <w:lang w:eastAsia="zh-CN"/>
        </w:rPr>
      </w:pPr>
      <w:r w:rsidRPr="00E76F0A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E76F0A" w:rsidRPr="00E76F0A">
        <w:rPr>
          <w:rFonts w:ascii="Arial" w:hAnsi="Arial" w:cs="Arial"/>
          <w:b/>
          <w:sz w:val="28"/>
          <w:szCs w:val="28"/>
          <w:lang w:eastAsia="zh-CN"/>
        </w:rPr>
        <w:t>+</w:t>
      </w:r>
      <w:r w:rsidR="00E76F0A">
        <w:rPr>
          <w:rFonts w:ascii="Arial" w:hAnsi="Arial" w:cs="Arial"/>
          <w:lang w:eastAsia="zh-CN"/>
        </w:rPr>
        <w:t xml:space="preserve">    </w:t>
      </w:r>
      <w:r w:rsidRPr="009226D0">
        <w:rPr>
          <w:rFonts w:ascii="Arial" w:hAnsi="Arial" w:cs="Arial"/>
          <w:lang w:eastAsia="zh-CN"/>
        </w:rPr>
        <w:t xml:space="preserve">pour les activités réalisées </w:t>
      </w:r>
      <w:r w:rsidRPr="009226D0">
        <w:rPr>
          <w:rFonts w:ascii="Arial" w:hAnsi="Arial" w:cs="Arial"/>
          <w:b/>
          <w:lang w:eastAsia="zh-CN"/>
        </w:rPr>
        <w:t>sans aide</w:t>
      </w:r>
      <w:r w:rsidRPr="009226D0">
        <w:rPr>
          <w:rFonts w:ascii="Arial" w:hAnsi="Arial" w:cs="Arial"/>
          <w:lang w:eastAsia="zh-CN"/>
        </w:rPr>
        <w:t xml:space="preserve"> </w:t>
      </w:r>
    </w:p>
    <w:p w14:paraId="1B3693B4" w14:textId="77777777" w:rsidR="00E27016" w:rsidRPr="009226D0" w:rsidRDefault="00E27016">
      <w:pPr>
        <w:spacing w:after="0" w:line="240" w:lineRule="auto"/>
        <w:ind w:left="720"/>
        <w:rPr>
          <w:rFonts w:ascii="Arial" w:hAnsi="Arial" w:cs="Arial"/>
          <w:lang w:eastAsia="zh-CN"/>
        </w:rPr>
      </w:pPr>
    </w:p>
    <w:p w14:paraId="17CD155E" w14:textId="77777777" w:rsidR="00E27016" w:rsidRPr="009226D0" w:rsidRDefault="00980DC8" w:rsidP="005773C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lang w:eastAsia="zh-CN"/>
        </w:rPr>
      </w:pPr>
      <w:r w:rsidRPr="009226D0">
        <w:rPr>
          <w:rFonts w:ascii="Arial" w:hAnsi="Arial" w:cs="Arial"/>
          <w:b/>
          <w:sz w:val="24"/>
          <w:lang w:eastAsia="zh-CN"/>
        </w:rPr>
        <w:t>ACTIVITES COMMUNES AUX</w:t>
      </w:r>
      <w:r w:rsidR="00A53771" w:rsidRPr="009226D0">
        <w:rPr>
          <w:rFonts w:ascii="Arial" w:hAnsi="Arial" w:cs="Arial"/>
          <w:b/>
          <w:sz w:val="24"/>
          <w:lang w:eastAsia="zh-CN"/>
        </w:rPr>
        <w:t xml:space="preserve"> </w:t>
      </w:r>
      <w:r w:rsidRPr="009226D0">
        <w:rPr>
          <w:rFonts w:ascii="Arial" w:hAnsi="Arial" w:cs="Arial"/>
          <w:b/>
          <w:sz w:val="24"/>
          <w:lang w:eastAsia="zh-CN"/>
        </w:rPr>
        <w:t>DIFFERENTS CONTEXTES D’EXERCICE PROFESSIONNEL</w:t>
      </w:r>
    </w:p>
    <w:p w14:paraId="31B97ABC" w14:textId="77777777" w:rsidR="00E27016" w:rsidRDefault="00E27016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p w14:paraId="33A651FE" w14:textId="77777777" w:rsidR="00E76F0A" w:rsidRPr="009226D0" w:rsidRDefault="00E76F0A">
      <w:pPr>
        <w:suppressAutoHyphens/>
        <w:spacing w:after="0" w:line="240" w:lineRule="auto"/>
        <w:rPr>
          <w:rFonts w:ascii="Arial" w:hAnsi="Arial" w:cs="Arial"/>
          <w:lang w:eastAsia="zh-CN"/>
        </w:rPr>
      </w:pPr>
    </w:p>
    <w:tbl>
      <w:tblPr>
        <w:tblW w:w="10911" w:type="dxa"/>
        <w:tblInd w:w="-5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659"/>
        <w:gridCol w:w="708"/>
        <w:gridCol w:w="709"/>
        <w:gridCol w:w="709"/>
        <w:gridCol w:w="709"/>
        <w:gridCol w:w="708"/>
        <w:gridCol w:w="709"/>
      </w:tblGrid>
      <w:tr w:rsidR="00E76F0A" w:rsidRPr="00782E61" w14:paraId="5771FEE2" w14:textId="77777777" w:rsidTr="00E76F0A">
        <w:trPr>
          <w:cantSplit/>
          <w:trHeight w:val="702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0EA452FF" w14:textId="77777777" w:rsidR="00E76F0A" w:rsidRPr="009226D0" w:rsidRDefault="00E76F0A" w:rsidP="005416C9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ACCOMPAGNER L’ENFANT DANS SES DECOUVERTES ET SES APPRENTISSAGES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5110AC52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07AF9BA9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6F35C03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11DD313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20378700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0D42D1A9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E76F0A" w:rsidRPr="00782E61" w14:paraId="4E3A2A1E" w14:textId="77777777" w:rsidTr="00E76F0A">
        <w:trPr>
          <w:cantSplit/>
          <w:trHeight w:val="52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B4C10AC" w14:textId="77777777" w:rsidR="00E76F0A" w:rsidRPr="009226D0" w:rsidRDefault="00E76F0A" w:rsidP="005416C9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Mise en œuvre des conditions favorables au jeu libre et à l’expérimentation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02877E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B8C44C3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7F36CBF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43CE9D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FE41F8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D9AFF1F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63D6D39F" w14:textId="77777777" w:rsidTr="00E76F0A">
        <w:trPr>
          <w:cantSplit/>
          <w:trHeight w:val="433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86EA34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Observation des acquis et des aptitudes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7AC79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C47BBC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FCA06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A2963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C698D0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8551A18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FE53338" w14:textId="77777777" w:rsidTr="00E76F0A">
        <w:trPr>
          <w:cantSplit/>
          <w:trHeight w:val="411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38170D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Identification  des désirs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D318D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6D9C9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1C4F0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11808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F7CE74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5C273E7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52CCBDA" w14:textId="77777777" w:rsidTr="00E76F0A">
        <w:trPr>
          <w:cantSplit/>
          <w:trHeight w:val="549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6EABE1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Adaptation et aménagement  d’un environnement favorable au jeu libre et à l’expérimentation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8A5A0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4ACC62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3B0A4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05470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482316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AE4227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1D3021C3" w14:textId="77777777" w:rsidTr="00E76F0A">
        <w:trPr>
          <w:cantSplit/>
          <w:trHeight w:val="411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295436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Mise en œuvre d’activités d’éveil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1348DFF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DC54DD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4547162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329BE1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036E761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FB4FBE4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FF26B2D" w14:textId="77777777" w:rsidTr="00E76F0A">
        <w:trPr>
          <w:cantSplit/>
          <w:trHeight w:val="416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8BF7B3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Observation des acquis et des aptitudes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AA814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2DF57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2F391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AAEE7A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2FA9F1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3B69EAF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53700171" w14:textId="77777777" w:rsidTr="00E76F0A">
        <w:trPr>
          <w:cantSplit/>
          <w:trHeight w:val="423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20681C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Recueil des souhaits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EAC8BD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C7EE42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033C4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62C4BB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C6219E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A888C02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6F9E42B8" w14:textId="77777777" w:rsidTr="00E76F0A">
        <w:trPr>
          <w:cantSplit/>
          <w:trHeight w:val="442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F4284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Identification des ressources  mobilisables et des contraintes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BA695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68DD6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21F8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80E5A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EF6D61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E800074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76625F49" w14:textId="77777777" w:rsidTr="00E76F0A">
        <w:trPr>
          <w:cantSplit/>
          <w:trHeight w:val="379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572923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Sélection des activités ludiques, à l’intérieur ou à l’extérieur du milieu d’accueil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602E1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D5B1B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0FAD3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73560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5B8418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B6C2F7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3FE3C93" w14:textId="77777777" w:rsidTr="00E76F0A">
        <w:trPr>
          <w:cantSplit/>
          <w:trHeight w:val="412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6EE606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Adaptation et installation de l’activité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F4B35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90263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69BC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637AB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685CC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FBC405F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54DD0C5A" w14:textId="77777777" w:rsidTr="00E76F0A">
        <w:trPr>
          <w:cantSplit/>
          <w:trHeight w:val="419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66B8D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Animation de l’activité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ECE812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3D759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D59D3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FE168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6B2620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4686AFC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1D22593E" w14:textId="77777777" w:rsidTr="00E76F0A">
        <w:trPr>
          <w:cantSplit/>
          <w:trHeight w:val="42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F2FCB7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Remise en place des espaces et rangement du matériel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79E386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BE59D0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C613C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F2557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2C6C18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DFC24F4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752D62E0" w14:textId="77777777" w:rsidTr="00E76F0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9C666A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Prendre soin et accompagner l’enfant dans les activités de la vie quotidienne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5B5C16CA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6E31739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00FEEFBB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F3F7C86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5199053C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66AAAF5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E76F0A" w:rsidRPr="00782E61" w14:paraId="6ADAD254" w14:textId="77777777" w:rsidTr="00E76F0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9371E8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Réalisation des soins du quotidien et accompagnement de l’enfant dans les apprentissages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029B750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0E4EEF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09B09C1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761738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099D2F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83F2E2A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55DC60F4" w14:textId="77777777" w:rsidTr="00E76F0A">
        <w:trPr>
          <w:cantSplit/>
          <w:trHeight w:val="471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C3CEE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Ecoute et observation des expressions corporelles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DE4A35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75C433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8C38D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36CE34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58C2F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3D185C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7F993EC1" w14:textId="77777777" w:rsidTr="00E76F0A">
        <w:trPr>
          <w:cantSplit/>
          <w:trHeight w:val="421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80613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Préparation, installation de l’espace des soins du quotidien de l’enfant  et remise en état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21D1B2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1A82B53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92CC7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9B9FB3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EE7757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092176C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F3CD44F" w14:textId="77777777" w:rsidTr="00E76F0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097EF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Réalisation des soins pour :</w:t>
            </w:r>
          </w:p>
          <w:p w14:paraId="485934C8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l’hygiène et le confort</w:t>
            </w:r>
          </w:p>
          <w:p w14:paraId="214AAF14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l’alimentation</w:t>
            </w:r>
          </w:p>
          <w:p w14:paraId="492B649D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le repos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0BFA66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60000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ED1BD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524CD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5ABB5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2D27770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5DF5F260" w14:textId="77777777" w:rsidTr="00E76F0A">
        <w:trPr>
          <w:cantSplit/>
          <w:trHeight w:val="3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A9C59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Accompagnement de l'apprentissage des gestes du quotidien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B0F465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4097E7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4C05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93BD2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CC11B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D0EBE2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60DD7CA6" w14:textId="77777777" w:rsidTr="00E76F0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602C5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Repérage des signes d’altération de la santé et du comportement : maladie, malaise, maltraitance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91A273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12135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7D746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E6A3C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325CA6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BD2CBB3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2AD5AAC1" w14:textId="77777777" w:rsidTr="00E76F0A">
        <w:trPr>
          <w:cantSplit/>
          <w:trHeight w:val="42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  <w:tcMar>
              <w:left w:w="-5" w:type="dxa"/>
            </w:tcMar>
            <w:vAlign w:val="center"/>
          </w:tcPr>
          <w:p w14:paraId="2C03D86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highlight w:val="lightGray"/>
                <w:lang w:eastAsia="zh-CN"/>
              </w:rPr>
            </w:pPr>
            <w:r w:rsidRPr="009226D0">
              <w:rPr>
                <w:rFonts w:ascii="Arial" w:hAnsi="Arial" w:cs="Arial"/>
                <w:highlight w:val="lightGray"/>
                <w:lang w:eastAsia="zh-CN"/>
              </w:rPr>
              <w:lastRenderedPageBreak/>
              <w:t>Application des protocoles liés à la santé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  <w:tcMar>
              <w:left w:w="-5" w:type="dxa"/>
            </w:tcMar>
            <w:vAlign w:val="center"/>
          </w:tcPr>
          <w:p w14:paraId="2A92AB8F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  <w:tcMar>
              <w:left w:w="-5" w:type="dxa"/>
            </w:tcMar>
            <w:vAlign w:val="center"/>
          </w:tcPr>
          <w:p w14:paraId="57CC5E3F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vAlign w:val="center"/>
          </w:tcPr>
          <w:p w14:paraId="564873CC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  <w:tcMar>
              <w:left w:w="-5" w:type="dxa"/>
            </w:tcMar>
            <w:vAlign w:val="center"/>
          </w:tcPr>
          <w:p w14:paraId="348F3BF1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  <w:tcMar>
              <w:left w:w="-5" w:type="dxa"/>
            </w:tcMar>
            <w:vAlign w:val="center"/>
          </w:tcPr>
          <w:p w14:paraId="75FB566D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-5" w:type="dxa"/>
            </w:tcMar>
            <w:vAlign w:val="center"/>
          </w:tcPr>
          <w:p w14:paraId="462F978C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E76F0A" w:rsidRPr="00782E61" w14:paraId="3F216C20" w14:textId="77777777" w:rsidTr="00E76F0A">
        <w:trPr>
          <w:cantSplit/>
          <w:trHeight w:val="564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04803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à l’application du protocole d’accueil individualisé (PAI) :</w:t>
            </w:r>
          </w:p>
          <w:p w14:paraId="61B85AA2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prise de connaissance des adaptations à apporter dans la prise en charge de l’enfant</w:t>
            </w:r>
          </w:p>
          <w:p w14:paraId="7879D4B6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vérification de l’adéquation des conditions d’accueil et des mesures mentionnées dans le PAI ...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4E23E7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683D1F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1AF67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6E88E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87C77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FAD745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10D6FF79" w14:textId="77777777" w:rsidTr="00E76F0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3DDD6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à l’application des protocoles d’urgence :</w:t>
            </w:r>
          </w:p>
          <w:p w14:paraId="60642AE2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réalisation des gestes de premiers secours</w:t>
            </w:r>
          </w:p>
          <w:p w14:paraId="7DCE1836" w14:textId="77777777" w:rsidR="00E76F0A" w:rsidRPr="009226D0" w:rsidRDefault="00E76F0A" w:rsidP="00782E61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434" w:hanging="284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transmission aux personnes/services compétents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683BE5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2ABB3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5E21F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F4A2F3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C0312A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CEF3BD4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0971E9FA" w14:textId="77777777" w:rsidTr="00E76F0A">
        <w:trPr>
          <w:cantSplit/>
          <w:trHeight w:val="549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2313751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Inscrire son action dans le réseau des relations  enfant-parents-professionnels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3C7EB1D1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637871F2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1EB834A5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1BC86EB7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34C34F9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D993422" w14:textId="77777777" w:rsidR="00E76F0A" w:rsidRPr="00E76F0A" w:rsidRDefault="00E76F0A" w:rsidP="00E76F0A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E76F0A" w:rsidRPr="00782E61" w14:paraId="27DE78AB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229C554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Accueil de l’enfant et de sa famille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784197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1D2682A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6FF2DCF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314A58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A203C1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1ADE95E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4859FF5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CC7F078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à l’arrivée et au départ des enfants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D60F5D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BC45FE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9FBAC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CCE49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06A6A9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D872439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60EE626B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566094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Echange d’informations avec la famille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DC4012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36D2AE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12E15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55C8EA5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D90BF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3ACA2CE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33D6B935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4429BCE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Transmission d’informations par oral et /ou par écrit pour assurer la continuité de la prise en charge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A600E1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0A7E6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9FDF4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B467B6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9F987D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4DC55DD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20E5EBAD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F8BE96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Partage d’informations avec l’équipe et les autres professionnels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585719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B6302D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10710EA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C4B217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9507A9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F7B1BCA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1C230905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8F16C7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Identification de sa fonction dans un réseau, un établissement, un service, une équipe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F699C5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9FC3D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281FB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5478F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B1169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BB57C5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4D1C14B4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1DC03D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Identification et sollicitation des professionnels ressources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B649936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D56772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26A28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371E3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F8E1A5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953B98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3D4FE07C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953191A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Partage d’informations issues de ses observations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3F6E0E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11DB07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079CD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E180B18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B6E5ED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438ACF3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1B8D5CE1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C63D8C7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Transmission d’informations par oral et par écrit pour assurer la continuité de la prise en charge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D801B1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9B2DA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33F8C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DC97BB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7B5B0C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04CC0CE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07E9B7F7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930E681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Participation à une réunion de travail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079EA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35E6AE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38BC0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392E9C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206EAE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430A29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2D71BFFD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C4335E1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à une analyse de pratique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976C697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CAD5E21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00F89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4CD80C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1092A7D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7AFC6FD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  <w:tr w:rsidR="00E76F0A" w:rsidRPr="00782E61" w14:paraId="5126D321" w14:textId="77777777" w:rsidTr="00E76F0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DF0BEC" w14:textId="77777777" w:rsidR="00E76F0A" w:rsidRPr="009226D0" w:rsidRDefault="00E76F0A" w:rsidP="00C93746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Contribution  à la professionnalisation d'un stagiaire CAP </w:t>
            </w:r>
            <w:r w:rsidR="00993CEA">
              <w:rPr>
                <w:rFonts w:ascii="Arial" w:hAnsi="Arial" w:cs="Arial"/>
                <w:lang w:eastAsia="zh-CN"/>
              </w:rPr>
              <w:t>AE</w:t>
            </w:r>
            <w:r w:rsidRPr="009226D0">
              <w:rPr>
                <w:rFonts w:ascii="Arial" w:hAnsi="Arial" w:cs="Arial"/>
                <w:lang w:eastAsia="zh-CN"/>
              </w:rPr>
              <w:t>PE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AD953B9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E6DA4C4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56D4C2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2D037F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EC0410" w14:textId="77777777" w:rsidR="00E76F0A" w:rsidRPr="009226D0" w:rsidRDefault="00E76F0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64CD5A" w14:textId="77777777" w:rsidR="00E76F0A" w:rsidRPr="00782E61" w:rsidRDefault="00E76F0A">
            <w:pPr>
              <w:suppressAutoHyphens/>
              <w:spacing w:after="0" w:line="240" w:lineRule="auto"/>
              <w:rPr>
                <w:rFonts w:ascii="Arial Narrow" w:hAnsi="Arial Narrow" w:cs="Arial"/>
                <w:lang w:eastAsia="zh-CN"/>
              </w:rPr>
            </w:pPr>
          </w:p>
        </w:tc>
      </w:tr>
    </w:tbl>
    <w:p w14:paraId="597E863C" w14:textId="77777777" w:rsidR="00B50B57" w:rsidRPr="00782E61" w:rsidRDefault="00B50B57">
      <w:pPr>
        <w:suppressAutoHyphens/>
        <w:spacing w:after="0" w:line="240" w:lineRule="auto"/>
        <w:rPr>
          <w:rFonts w:ascii="Arial Narrow" w:hAnsi="Arial Narrow" w:cs="Arial"/>
          <w:lang w:eastAsia="zh-CN"/>
        </w:rPr>
      </w:pPr>
    </w:p>
    <w:p w14:paraId="65F07F31" w14:textId="77777777" w:rsidR="00E27016" w:rsidRDefault="00980DC8" w:rsidP="00B50B57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24"/>
          <w:lang w:eastAsia="zh-CN"/>
        </w:rPr>
      </w:pPr>
      <w:r w:rsidRPr="005773C3">
        <w:rPr>
          <w:rFonts w:ascii="Arial Narrow" w:hAnsi="Arial Narrow" w:cs="Arial"/>
          <w:b/>
          <w:sz w:val="24"/>
          <w:lang w:eastAsia="zh-CN"/>
        </w:rPr>
        <w:t>ACTIVITES SPECIFIQUES AUX CONTEXTES D’EXERCICE PROFESSIONNEL</w:t>
      </w:r>
    </w:p>
    <w:p w14:paraId="564C5B02" w14:textId="77777777" w:rsidR="009226D0" w:rsidRPr="00B50B57" w:rsidRDefault="009226D0" w:rsidP="00B50B57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24"/>
          <w:lang w:eastAsia="zh-CN"/>
        </w:rPr>
      </w:pPr>
    </w:p>
    <w:tbl>
      <w:tblPr>
        <w:tblW w:w="10911" w:type="dxa"/>
        <w:tblInd w:w="-5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659"/>
        <w:gridCol w:w="708"/>
        <w:gridCol w:w="744"/>
        <w:gridCol w:w="744"/>
        <w:gridCol w:w="639"/>
        <w:gridCol w:w="708"/>
        <w:gridCol w:w="709"/>
      </w:tblGrid>
      <w:tr w:rsidR="00993CEA" w:rsidRPr="00782E61" w14:paraId="7B52AC61" w14:textId="77777777" w:rsidTr="002173BE">
        <w:trPr>
          <w:cantSplit/>
          <w:trHeight w:val="342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A4C3E4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EXERCER SON ACTIVITE EN ECOLE MATERNELLE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69FD3E58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334DA40A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49AE6F4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059AF7E2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25245964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E862552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993CEA" w:rsidRPr="00782E61" w14:paraId="7B7863BE" w14:textId="77777777" w:rsidTr="00993CEA">
        <w:trPr>
          <w:cantSplit/>
          <w:trHeight w:val="361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DABED2A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Assistance pédagogique au personnel enseignant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7B63BB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51D1AE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89D870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E50F39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29E244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47E3712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31D93EEE" w14:textId="77777777" w:rsidTr="00993CEA">
        <w:trPr>
          <w:cantSplit/>
          <w:trHeight w:val="39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4975EEB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Installation des ateliers, remise en état des lieux après les activités pédagogiques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E21309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52EFA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C15DE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3BEDD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11F135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34BA3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0ADFF9BB" w14:textId="77777777" w:rsidTr="00993CE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4FEDAD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Aide à la réalisation de l’activité d’un atelier</w:t>
            </w:r>
          </w:p>
          <w:p w14:paraId="735DEF0B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Préparation et installation matérielle des supports pédagogiques </w:t>
            </w:r>
          </w:p>
          <w:p w14:paraId="75A87A18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Animation et surveillance d’un atelier sous la responsabilité de l’enseignant et en sa présence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B60E9B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F3338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00D7DC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09F98D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5B7E7A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3F6A5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2AE83306" w14:textId="77777777" w:rsidTr="00993CEA">
        <w:trPr>
          <w:cantSplit/>
          <w:trHeight w:val="442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D7C3826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à l’instauration des habitudes et règles de vie de classe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82F30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B1481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27E60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AFCF6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3B4020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BF749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2D0E9AA1" w14:textId="77777777" w:rsidTr="00993CEA">
        <w:trPr>
          <w:cantSplit/>
          <w:trHeight w:val="379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8FA3E54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Participation à l’accompagnement des enfants dans leurs sorties sur le temps scolaire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335EB7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698057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172F2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179B5F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470F8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2CD5B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5EDAF6A9" w14:textId="77777777" w:rsidTr="00993CE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44ED63A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lastRenderedPageBreak/>
              <w:t xml:space="preserve">Participation à la surveillance de la récréation sous la responsabilité de l’enseignant et en sa présence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7D2A5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CE191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0A50D9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7069D3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CB090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25F95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798F303F" w14:textId="77777777" w:rsidTr="00993CEA">
        <w:trPr>
          <w:cantSplit/>
          <w:trHeight w:val="451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1135A7DC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Activités de remise en état des matériels et des locaux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2755D1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B802D3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F53813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41917DC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059381A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06E0CFC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57A5ACAD" w14:textId="77777777" w:rsidTr="00993CEA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3ADAE0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aux travaux collectifs de l’école : rangement de la bibliothèque, préparation de fêtes, gestion des réserves de matériel…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DEB6BC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91EE0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864983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307FD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DA58A1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AE66A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782E61" w14:paraId="6BA4CB6E" w14:textId="77777777" w:rsidTr="00993CEA">
        <w:trPr>
          <w:cantSplit/>
          <w:trHeight w:val="403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9DE3AAC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Nettoyage quotidien des locaux, des sanitaires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7D997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7496C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1C8835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638BE8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9FAFAF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7A51E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29CE9981" w14:textId="77777777" w:rsidTr="002173BE">
        <w:trPr>
          <w:cantSplit/>
          <w:trHeight w:val="48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2C1D23DD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EXERCER SON ACTIVITE EN EAJE ET EN ACM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4F59426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0C415EDC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2E0C483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3DF9DF8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4BC1EC3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FF51FB7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993CEA" w:rsidRPr="009226D0" w14:paraId="00D2D1F5" w14:textId="77777777" w:rsidTr="00993CEA">
        <w:trPr>
          <w:cantSplit/>
          <w:trHeight w:val="42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5E3C499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à la mise en œuvre du projet d’établissement et du projet pédagogique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DFA208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FBE100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97A304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F9B6CD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8AC160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2CD4F54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6E6E65A1" w14:textId="77777777" w:rsidTr="00993CEA">
        <w:trPr>
          <w:cantSplit/>
          <w:trHeight w:val="4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2CD4EB7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Prise de connaissance du projet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9518A7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83AB1B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EC19D6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C1472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D3C8F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0D45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168DB676" w14:textId="77777777" w:rsidTr="00993CEA">
        <w:trPr>
          <w:cantSplit/>
          <w:trHeight w:val="553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C3DC225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aux échanges lors des réunions de travail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84DCFD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C2B797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DFCEE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124E3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4504278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12B3F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1C626367" w14:textId="77777777" w:rsidTr="00993CEA">
        <w:trPr>
          <w:cantSplit/>
          <w:trHeight w:val="420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9D9027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Participation au suivi du projet  d’accueil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8B0065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3F090E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EF3981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1F016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858BB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4E716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3A740DBC" w14:textId="77777777" w:rsidTr="00993CEA">
        <w:trPr>
          <w:cantSplit/>
          <w:trHeight w:val="426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8C231D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Proposition d’adaptations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C2BC7F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6A2D33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F8E2E0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C88100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DC3F8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CF29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501E6045" w14:textId="77777777" w:rsidTr="002173BE">
        <w:trPr>
          <w:cantSplit/>
          <w:trHeight w:val="57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113FAE94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EXERCER SON ACTIVITE A SON DOMICILE, CELUI DES PARENTS OU EN MAISON D’ASSISTANTS MATERNELS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53192FF8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Centre de formation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08520C85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Période d’observation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4EB71279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PFMP1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604C82B9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-5" w:type="dxa"/>
            </w:tcMar>
            <w:vAlign w:val="center"/>
          </w:tcPr>
          <w:p w14:paraId="723FDA15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76F0A">
              <w:rPr>
                <w:rFonts w:ascii="Arial" w:hAnsi="Arial" w:cs="Arial"/>
                <w:sz w:val="20"/>
                <w:szCs w:val="20"/>
                <w:lang w:eastAsia="zh-CN"/>
              </w:rPr>
              <w:t>PFMP3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169E4088" w14:textId="77777777" w:rsidR="00993CEA" w:rsidRPr="00E76F0A" w:rsidRDefault="00993CEA" w:rsidP="002173BE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76F0A">
              <w:rPr>
                <w:rFonts w:ascii="Arial Narrow" w:hAnsi="Arial Narrow" w:cs="Arial"/>
                <w:sz w:val="20"/>
                <w:szCs w:val="20"/>
                <w:lang w:eastAsia="zh-CN"/>
              </w:rPr>
              <w:t>PFMP4</w:t>
            </w:r>
          </w:p>
        </w:tc>
      </w:tr>
      <w:tr w:rsidR="00993CEA" w:rsidRPr="009226D0" w14:paraId="407747D4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860201E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Négociation du cadre de l’accueil : organisationnel et conventionnel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ABCEBB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1CAB12D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9FE694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01A3C0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97D09C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7CED8E4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2B7D9FE1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0B5F5E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Identification des attentes des parents et échange sur les habitudes de l’enfant 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E565A5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1D4702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DE887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D270FD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E9731D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603928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668A2DA3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D6B473E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Présentation des ressources mobilisables : le logement, son équipement, les lieux ressources…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98DA7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E01988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E45BE6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4A627F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592C6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9C2F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3F170588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E05BC3A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 xml:space="preserve">Présentation des activités envisagées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12DA2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74714C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CF4181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4DEED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D1AED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E239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480D3080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3C116A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Rédaction du projet d’accueil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8750CA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72B03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3E00B0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512B59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9CE7E9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A201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462D2075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D0A6FCC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Renseignement du contrat de travail avec  les parents employeurs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46FC20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E731CA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11ED63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0BA6A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505763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94F2A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217A9A7F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C430467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Elaboration d’un planning d’accueil mensuel prévisionnel et réel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20CC81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662BE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DAED9D8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E7EB7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401BD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785C5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30B29F2D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7785B268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Sécurisation des espaces de vie de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5F1A296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09B43F4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62ED146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3C33E24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D7C55C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15F3453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058DA5E3" w14:textId="77777777" w:rsidTr="00993CEA">
        <w:trPr>
          <w:cantSplit/>
          <w:trHeight w:val="413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F915F88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Identification des dangers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0ACA9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40B933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B1BAF4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20DC4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AFC90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BF78E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5000D478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621ADE3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Repérage des risques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518AEA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EF26BE1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5217DC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0E298A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00801D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3B322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4ABD5B49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AE3EB31" w14:textId="77777777" w:rsidR="00993CEA" w:rsidRPr="009226D0" w:rsidRDefault="00993CEA" w:rsidP="00782E61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226D0">
              <w:rPr>
                <w:rFonts w:ascii="Arial" w:hAnsi="Arial" w:cs="Arial"/>
                <w:lang w:eastAsia="zh-CN"/>
              </w:rPr>
              <w:t>Mise en place des moyens de protection et de sécurité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4C28A5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642401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A272D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11BDDC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17B59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9E58B0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7C4EF37E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5D63E964" w14:textId="77777777" w:rsidR="00993CEA" w:rsidRPr="00EB5A65" w:rsidRDefault="00993CEA" w:rsidP="00993CEA">
            <w:pPr>
              <w:suppressAutoHyphens/>
              <w:spacing w:after="0" w:line="240" w:lineRule="auto"/>
              <w:rPr>
                <w:rFonts w:ascii="Arial" w:eastAsia="SimSun" w:hAnsi="Arial" w:cs="Arial"/>
                <w:lang w:eastAsia="ar-SA"/>
              </w:rPr>
            </w:pPr>
            <w:r w:rsidRPr="00993CEA">
              <w:rPr>
                <w:rFonts w:ascii="Arial" w:hAnsi="Arial" w:cs="Arial"/>
                <w:lang w:eastAsia="zh-CN"/>
              </w:rPr>
              <w:t>Entretien du logement et des espaces réservés à l’enfant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5CFD946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0733A6B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638F65C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0F40CFC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446FAD28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0B52A34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0A3531C0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BE03004" w14:textId="77777777" w:rsidR="00993CEA" w:rsidRPr="00961202" w:rsidRDefault="00993CEA" w:rsidP="00993CEA">
            <w:pPr>
              <w:suppressAutoHyphens/>
              <w:spacing w:after="0" w:line="240" w:lineRule="auto"/>
              <w:rPr>
                <w:rFonts w:ascii="Arial" w:eastAsia="SimSun" w:hAnsi="Arial" w:cs="Arial"/>
                <w:lang w:eastAsia="ar-SA"/>
              </w:rPr>
            </w:pPr>
            <w:r w:rsidRPr="00993CEA">
              <w:rPr>
                <w:rFonts w:ascii="Arial" w:hAnsi="Arial" w:cs="Arial"/>
                <w:lang w:eastAsia="zh-CN"/>
              </w:rPr>
              <w:t>Entretien du logement, des équipements et des matériels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29F046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9790CD6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3EE154F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FB4279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5F353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89D17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01663000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35C247BA" w14:textId="77777777" w:rsidR="00993CEA" w:rsidRPr="00EB5A65" w:rsidRDefault="00993CEA" w:rsidP="00993CEA">
            <w:pPr>
              <w:suppressAutoHyphens/>
              <w:spacing w:after="0" w:line="240" w:lineRule="auto"/>
              <w:rPr>
                <w:rFonts w:ascii="Arial" w:eastAsia="SimSun" w:hAnsi="Arial" w:cs="Arial"/>
                <w:lang w:eastAsia="ar-SA"/>
              </w:rPr>
            </w:pPr>
            <w:r w:rsidRPr="00993CEA">
              <w:rPr>
                <w:rFonts w:ascii="Arial" w:hAnsi="Arial" w:cs="Arial"/>
                <w:lang w:eastAsia="zh-CN"/>
              </w:rPr>
              <w:t>Elaboration des repas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79466E2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1DFCC83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059A2ED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0704AD4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597934B8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19E8573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2B0B1C2C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84C15C4" w14:textId="77777777" w:rsidR="00993CEA" w:rsidRPr="00993CEA" w:rsidRDefault="00993CEA" w:rsidP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93CEA">
              <w:rPr>
                <w:rFonts w:ascii="Arial" w:hAnsi="Arial" w:cs="Arial"/>
                <w:lang w:eastAsia="zh-CN"/>
              </w:rPr>
              <w:t>Elaboration de menus équilibrés adaptés aux enfants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9EBC8A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7DD32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19B41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1EB00C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548019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C2FA5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6503BDF1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44496C7" w14:textId="77777777" w:rsidR="00993CEA" w:rsidRPr="00993CEA" w:rsidRDefault="00993CEA" w:rsidP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993CEA">
              <w:rPr>
                <w:rFonts w:ascii="Arial" w:hAnsi="Arial" w:cs="Arial"/>
                <w:lang w:eastAsia="zh-CN"/>
              </w:rPr>
              <w:t xml:space="preserve">Approvisionnement, entreposage des denrées et des plats préparés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659457B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9CB5CD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9B4B5AA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4A9F84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A6742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C25355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993CEA" w:rsidRPr="009226D0" w14:paraId="254042B0" w14:textId="77777777" w:rsidTr="00993CEA">
        <w:trPr>
          <w:cantSplit/>
          <w:trHeight w:val="505"/>
        </w:trPr>
        <w:tc>
          <w:tcPr>
            <w:tcW w:w="6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9AAD20" w14:textId="77777777" w:rsidR="00993CEA" w:rsidRPr="003726AC" w:rsidRDefault="00993CEA" w:rsidP="00993CEA">
            <w:pPr>
              <w:suppressAutoHyphens/>
              <w:spacing w:after="0" w:line="240" w:lineRule="auto"/>
              <w:rPr>
                <w:rFonts w:ascii="Arial" w:eastAsia="SimSun" w:hAnsi="Arial" w:cs="Arial"/>
                <w:lang w:eastAsia="ar-SA"/>
              </w:rPr>
            </w:pPr>
            <w:r w:rsidRPr="00993CEA">
              <w:rPr>
                <w:rFonts w:ascii="Arial" w:hAnsi="Arial" w:cs="Arial"/>
                <w:lang w:eastAsia="zh-CN"/>
              </w:rPr>
              <w:t>Productions culinaires</w:t>
            </w:r>
            <w:r w:rsidRPr="00EB5A65">
              <w:rPr>
                <w:rFonts w:ascii="Arial" w:eastAsia="SimSun" w:hAnsi="Arial" w:cs="Arial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F09803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404A0CD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099C007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5688112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52C4FAE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F997C4" w14:textId="77777777" w:rsidR="00993CEA" w:rsidRPr="009226D0" w:rsidRDefault="00993CEA">
            <w:pPr>
              <w:suppressAutoHyphens/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</w:tbl>
    <w:p w14:paraId="2D4B1B34" w14:textId="77777777" w:rsidR="009226D0" w:rsidRDefault="009226D0" w:rsidP="005416C9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36"/>
          <w:szCs w:val="36"/>
          <w:lang w:eastAsia="zh-CN"/>
        </w:rPr>
        <w:sectPr w:rsidR="009226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759" w:bottom="633" w:left="1134" w:header="0" w:footer="576" w:gutter="0"/>
          <w:cols w:space="720"/>
          <w:formProt w:val="0"/>
          <w:docGrid w:linePitch="600" w:charSpace="-2049"/>
        </w:sectPr>
      </w:pPr>
    </w:p>
    <w:tbl>
      <w:tblPr>
        <w:tblStyle w:val="Grilledutableau1"/>
        <w:tblpPr w:leftFromText="141" w:rightFromText="141" w:vertAnchor="page" w:horzAnchor="margin" w:tblpY="176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961"/>
        <w:gridCol w:w="709"/>
        <w:gridCol w:w="3296"/>
        <w:gridCol w:w="3301"/>
      </w:tblGrid>
      <w:tr w:rsidR="003960E8" w:rsidRPr="003960E8" w14:paraId="7B3D4EEB" w14:textId="77777777" w:rsidTr="003960E8">
        <w:tc>
          <w:tcPr>
            <w:tcW w:w="1101" w:type="dxa"/>
            <w:vAlign w:val="center"/>
          </w:tcPr>
          <w:p w14:paraId="355F5562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EP</w:t>
            </w:r>
          </w:p>
        </w:tc>
        <w:tc>
          <w:tcPr>
            <w:tcW w:w="7087" w:type="dxa"/>
            <w:gridSpan w:val="2"/>
            <w:vAlign w:val="center"/>
          </w:tcPr>
          <w:p w14:paraId="255B72FC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t>COMPETENCES EVALUEES</w:t>
            </w:r>
          </w:p>
        </w:tc>
        <w:tc>
          <w:tcPr>
            <w:tcW w:w="4005" w:type="dxa"/>
            <w:gridSpan w:val="2"/>
            <w:vAlign w:val="center"/>
          </w:tcPr>
          <w:p w14:paraId="4056F3FB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t>DUREE ET LIEUX DE PFMP</w:t>
            </w:r>
          </w:p>
        </w:tc>
        <w:tc>
          <w:tcPr>
            <w:tcW w:w="3301" w:type="dxa"/>
            <w:vAlign w:val="center"/>
          </w:tcPr>
          <w:p w14:paraId="62DAB421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t>MODALITES DE L’EPREUVE</w:t>
            </w:r>
          </w:p>
        </w:tc>
      </w:tr>
      <w:tr w:rsidR="003960E8" w:rsidRPr="003960E8" w14:paraId="263E9DA2" w14:textId="77777777" w:rsidTr="00993CEA">
        <w:tc>
          <w:tcPr>
            <w:tcW w:w="1101" w:type="dxa"/>
            <w:vMerge w:val="restart"/>
            <w:textDirection w:val="btLr"/>
          </w:tcPr>
          <w:p w14:paraId="7A099404" w14:textId="77777777" w:rsidR="003960E8" w:rsidRPr="003960E8" w:rsidRDefault="003960E8" w:rsidP="003960E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t>EP1 :  ACCOMPAGNER LE DEVELOPPEMENT DU JEUNE ENFANT</w:t>
            </w:r>
          </w:p>
        </w:tc>
        <w:tc>
          <w:tcPr>
            <w:tcW w:w="2126" w:type="dxa"/>
            <w:vAlign w:val="center"/>
          </w:tcPr>
          <w:p w14:paraId="5C804707" w14:textId="77777777" w:rsidR="003960E8" w:rsidRPr="00993CEA" w:rsidRDefault="003960E8" w:rsidP="003960E8">
            <w:pPr>
              <w:spacing w:after="0" w:line="100" w:lineRule="atLeast"/>
              <w:jc w:val="center"/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</w:pPr>
            <w:r w:rsidRPr="00993CEA"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  <w:t>ACCOMPAGNER L’ENFANT DANS SES DECOUVERTES ET SES APPRENTISSAGES</w:t>
            </w:r>
          </w:p>
          <w:p w14:paraId="4031AED6" w14:textId="77777777" w:rsidR="003960E8" w:rsidRPr="00993CEA" w:rsidRDefault="003960E8" w:rsidP="003960E8">
            <w:pPr>
              <w:spacing w:after="200" w:line="276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D0D12AC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Recueillir les informations, s’informer sur les éléments du contexte et de la situation  professionnels à prendre en compte</w:t>
            </w:r>
          </w:p>
          <w:p w14:paraId="09921C8A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Mettre en œuvre les conditions favorables à l’activité libre et à l’expérimentation dans un contexte donné</w:t>
            </w:r>
          </w:p>
          <w:p w14:paraId="455D9B9F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Mettre en œuvre des activités d’éveil en tenant compte de la singularité de l’enfant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327F329" w14:textId="77777777" w:rsidR="003960E8" w:rsidRPr="003960E8" w:rsidRDefault="003960E8" w:rsidP="003960E8">
            <w:pPr>
              <w:spacing w:after="0"/>
              <w:ind w:left="113" w:right="113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1EA841EA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4 semaines</w:t>
            </w:r>
          </w:p>
          <w:p w14:paraId="37F57591" w14:textId="77777777" w:rsidR="003960E8" w:rsidRPr="003960E8" w:rsidRDefault="003960E8" w:rsidP="003960E8">
            <w:pPr>
              <w:spacing w:after="0"/>
              <w:ind w:left="459" w:right="1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EAC010F" w14:textId="77777777" w:rsidR="003960E8" w:rsidRPr="003960E8" w:rsidRDefault="003960E8" w:rsidP="003960E8">
            <w:pPr>
              <w:numPr>
                <w:ilvl w:val="0"/>
                <w:numId w:val="24"/>
              </w:numPr>
              <w:spacing w:after="200" w:line="276" w:lineRule="auto"/>
              <w:ind w:left="742" w:hanging="425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3960E8">
              <w:rPr>
                <w:rFonts w:ascii="Arial" w:eastAsia="Calibri" w:hAnsi="Arial" w:cs="Arial"/>
                <w:color w:val="auto"/>
                <w:sz w:val="20"/>
              </w:rPr>
              <w:t>En EAJE</w:t>
            </w:r>
          </w:p>
          <w:p w14:paraId="07B17DEF" w14:textId="77777777" w:rsidR="003960E8" w:rsidRPr="003960E8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3960E8">
              <w:rPr>
                <w:rFonts w:ascii="Arial" w:eastAsia="Calibri" w:hAnsi="Arial" w:cs="Arial"/>
                <w:color w:val="auto"/>
                <w:sz w:val="20"/>
              </w:rPr>
              <w:t xml:space="preserve"> Ou</w:t>
            </w:r>
          </w:p>
          <w:p w14:paraId="3F38F95D" w14:textId="77777777" w:rsidR="003960E8" w:rsidRPr="003960E8" w:rsidRDefault="003960E8" w:rsidP="003960E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  <w:sz w:val="20"/>
              </w:rPr>
              <w:t>Auprès d’</w:t>
            </w:r>
            <w:proofErr w:type="spellStart"/>
            <w:r w:rsidRPr="003960E8">
              <w:rPr>
                <w:rFonts w:ascii="Arial" w:eastAsia="Calibri" w:hAnsi="Arial" w:cs="Arial"/>
                <w:color w:val="auto"/>
                <w:sz w:val="20"/>
              </w:rPr>
              <w:t>un</w:t>
            </w:r>
            <w:r w:rsidR="00993CEA">
              <w:rPr>
                <w:rFonts w:ascii="Arial" w:eastAsia="Calibri" w:hAnsi="Arial" w:cs="Arial"/>
                <w:color w:val="auto"/>
                <w:sz w:val="20"/>
              </w:rPr>
              <w:t>.e</w:t>
            </w:r>
            <w:proofErr w:type="spellEnd"/>
            <w:r w:rsidRPr="003960E8">
              <w:rPr>
                <w:rFonts w:ascii="Arial" w:eastAsia="Calibri" w:hAnsi="Arial" w:cs="Arial"/>
                <w:color w:val="auto"/>
                <w:sz w:val="20"/>
              </w:rPr>
              <w:t xml:space="preserve"> assistant </w:t>
            </w:r>
            <w:r w:rsidR="00993CEA">
              <w:rPr>
                <w:rFonts w:ascii="Arial" w:eastAsia="Calibri" w:hAnsi="Arial" w:cs="Arial"/>
                <w:color w:val="auto"/>
                <w:sz w:val="20"/>
              </w:rPr>
              <w:t xml:space="preserve">.e </w:t>
            </w:r>
            <w:proofErr w:type="spellStart"/>
            <w:r w:rsidRPr="003960E8">
              <w:rPr>
                <w:rFonts w:ascii="Arial" w:eastAsia="Calibri" w:hAnsi="Arial" w:cs="Arial"/>
                <w:color w:val="auto"/>
                <w:sz w:val="20"/>
              </w:rPr>
              <w:t>maternel</w:t>
            </w:r>
            <w:r w:rsidR="00993CEA">
              <w:rPr>
                <w:rFonts w:ascii="Arial" w:eastAsia="Calibri" w:hAnsi="Arial" w:cs="Arial"/>
                <w:color w:val="auto"/>
                <w:sz w:val="20"/>
              </w:rPr>
              <w:t>.le</w:t>
            </w:r>
            <w:proofErr w:type="spellEnd"/>
            <w:r w:rsidRPr="003960E8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proofErr w:type="spellStart"/>
            <w:r w:rsidRPr="003960E8">
              <w:rPr>
                <w:rFonts w:ascii="Arial" w:eastAsia="Calibri" w:hAnsi="Arial" w:cs="Arial"/>
                <w:color w:val="auto"/>
                <w:sz w:val="20"/>
              </w:rPr>
              <w:t>agréé</w:t>
            </w:r>
            <w:r w:rsidR="00993CEA">
              <w:rPr>
                <w:rFonts w:ascii="Arial" w:eastAsia="Calibri" w:hAnsi="Arial" w:cs="Arial"/>
                <w:color w:val="auto"/>
                <w:sz w:val="20"/>
              </w:rPr>
              <w:t>.e</w:t>
            </w:r>
            <w:proofErr w:type="spellEnd"/>
            <w:r w:rsidRPr="003960E8">
              <w:rPr>
                <w:rFonts w:ascii="Arial" w:eastAsia="Calibri" w:hAnsi="Arial" w:cs="Arial"/>
                <w:color w:val="auto"/>
                <w:sz w:val="20"/>
              </w:rPr>
              <w:t xml:space="preserve"> ou un organisme de services à la personne offrant des services de garde d’enfant</w:t>
            </w:r>
            <w:r w:rsidRPr="003960E8">
              <w:rPr>
                <w:rFonts w:ascii="Arial" w:hAnsi="Arial" w:cs="Arial"/>
                <w:color w:val="auto"/>
                <w:sz w:val="20"/>
              </w:rPr>
              <w:t>(s)</w:t>
            </w:r>
          </w:p>
        </w:tc>
        <w:tc>
          <w:tcPr>
            <w:tcW w:w="3301" w:type="dxa"/>
          </w:tcPr>
          <w:p w14:paraId="07C33FD4" w14:textId="77777777" w:rsidR="003960E8" w:rsidRPr="003960E8" w:rsidRDefault="003960E8" w:rsidP="003960E8">
            <w:pPr>
              <w:spacing w:after="0"/>
              <w:rPr>
                <w:rFonts w:ascii="Arial" w:hAnsi="Arial" w:cs="Arial"/>
                <w:color w:val="auto"/>
                <w:sz w:val="20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 xml:space="preserve">Présentation d’une fiche relative à l’accompagnement de l’enfant dans ses découvertes et ses apprentissages. </w:t>
            </w:r>
          </w:p>
          <w:p w14:paraId="68744FBA" w14:textId="77777777" w:rsidR="003960E8" w:rsidRPr="003960E8" w:rsidRDefault="003960E8" w:rsidP="003960E8">
            <w:pPr>
              <w:spacing w:after="0"/>
              <w:rPr>
                <w:rFonts w:ascii="Arial" w:hAnsi="Arial" w:cs="Arial"/>
                <w:color w:val="auto"/>
                <w:sz w:val="20"/>
              </w:rPr>
            </w:pPr>
          </w:p>
          <w:p w14:paraId="512376C0" w14:textId="77777777" w:rsidR="003960E8" w:rsidRPr="003960E8" w:rsidRDefault="003960E8" w:rsidP="003960E8">
            <w:pPr>
              <w:spacing w:after="0"/>
              <w:rPr>
                <w:rFonts w:ascii="Arial" w:hAnsi="Arial" w:cs="Arial"/>
                <w:color w:val="auto"/>
                <w:sz w:val="20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 xml:space="preserve">Contenu de la fiche : </w:t>
            </w:r>
          </w:p>
          <w:p w14:paraId="588F77F8" w14:textId="77777777" w:rsidR="003960E8" w:rsidRPr="003960E8" w:rsidRDefault="003960E8" w:rsidP="003960E8">
            <w:pPr>
              <w:numPr>
                <w:ilvl w:val="0"/>
                <w:numId w:val="22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color w:val="auto"/>
                <w:sz w:val="20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>Présentation du contexte d’intervention</w:t>
            </w:r>
          </w:p>
          <w:p w14:paraId="12FA453B" w14:textId="77777777" w:rsidR="003960E8" w:rsidRPr="003960E8" w:rsidRDefault="003960E8" w:rsidP="003960E8">
            <w:pPr>
              <w:numPr>
                <w:ilvl w:val="0"/>
                <w:numId w:val="22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color w:val="auto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>Description de l’activité menée</w:t>
            </w:r>
          </w:p>
        </w:tc>
      </w:tr>
      <w:tr w:rsidR="003960E8" w:rsidRPr="003960E8" w14:paraId="4611880C" w14:textId="77777777" w:rsidTr="00993CEA">
        <w:tc>
          <w:tcPr>
            <w:tcW w:w="1101" w:type="dxa"/>
            <w:vMerge/>
          </w:tcPr>
          <w:p w14:paraId="4B322857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427F4D" w14:textId="77777777" w:rsidR="003960E8" w:rsidRPr="00993CEA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93CEA">
              <w:rPr>
                <w:rFonts w:ascii="Arial" w:hAnsi="Arial" w:cs="Arial"/>
                <w:caps/>
                <w:color w:val="auto"/>
                <w:sz w:val="20"/>
              </w:rPr>
              <w:t>prendre soin et ACCOMpagner l’enfant dans les activites de la vie quotidienne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A83D1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Adopter une posture professionnelle adaptée</w:t>
            </w:r>
          </w:p>
          <w:p w14:paraId="6C3FB068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 xml:space="preserve">Réaliser des soins du quotidien et accompagner l’enfant dans ses apprentissages </w:t>
            </w:r>
          </w:p>
          <w:p w14:paraId="625F6A8F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b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Appliquer les protocoles liés à la santé de l’enfant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187D5A2" w14:textId="77777777" w:rsidR="003960E8" w:rsidRPr="003960E8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531B479F" w14:textId="77777777" w:rsidR="003960E8" w:rsidRPr="003960E8" w:rsidRDefault="003960E8" w:rsidP="003960E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3960E8">
              <w:rPr>
                <w:rFonts w:ascii="Arial" w:eastAsia="Calibri" w:hAnsi="Arial" w:cs="Arial"/>
                <w:color w:val="auto"/>
                <w:sz w:val="20"/>
              </w:rPr>
              <w:t>EAJE</w:t>
            </w:r>
          </w:p>
        </w:tc>
        <w:tc>
          <w:tcPr>
            <w:tcW w:w="3301" w:type="dxa"/>
            <w:shd w:val="clear" w:color="auto" w:fill="D9D9D9" w:themeFill="background1" w:themeFillShade="D9"/>
            <w:vAlign w:val="center"/>
          </w:tcPr>
          <w:p w14:paraId="58977933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>Evaluation en fin de PFMP</w:t>
            </w:r>
          </w:p>
        </w:tc>
      </w:tr>
      <w:tr w:rsidR="003960E8" w:rsidRPr="003960E8" w14:paraId="2A255E88" w14:textId="77777777" w:rsidTr="00993CEA">
        <w:trPr>
          <w:cantSplit/>
          <w:trHeight w:val="1950"/>
        </w:trPr>
        <w:tc>
          <w:tcPr>
            <w:tcW w:w="1101" w:type="dxa"/>
            <w:vMerge w:val="restart"/>
            <w:textDirection w:val="btLr"/>
          </w:tcPr>
          <w:p w14:paraId="299D0B21" w14:textId="77777777" w:rsidR="003960E8" w:rsidRPr="003960E8" w:rsidRDefault="003960E8" w:rsidP="003960E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t>EP 2 : EXERCER SON ACTIVITE EN ACCUEIL COLLECTIF</w:t>
            </w:r>
          </w:p>
        </w:tc>
        <w:tc>
          <w:tcPr>
            <w:tcW w:w="2126" w:type="dxa"/>
            <w:vMerge w:val="restart"/>
          </w:tcPr>
          <w:p w14:paraId="08C0B181" w14:textId="77777777" w:rsidR="003960E8" w:rsidRPr="00993CEA" w:rsidRDefault="003960E8" w:rsidP="003960E8">
            <w:pPr>
              <w:spacing w:after="0" w:line="100" w:lineRule="atLeast"/>
              <w:jc w:val="center"/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</w:pPr>
            <w:r w:rsidRPr="00993CEA"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  <w:t>Inscrire son action dans le réseau des relations  enfant-parents-professionnels</w:t>
            </w:r>
          </w:p>
          <w:p w14:paraId="63666466" w14:textId="77777777" w:rsidR="003960E8" w:rsidRPr="00993CEA" w:rsidRDefault="003960E8" w:rsidP="003960E8">
            <w:pPr>
              <w:spacing w:after="0" w:line="100" w:lineRule="atLeast"/>
              <w:jc w:val="center"/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</w:pPr>
          </w:p>
          <w:p w14:paraId="6A268248" w14:textId="77777777" w:rsidR="003960E8" w:rsidRPr="00993CEA" w:rsidRDefault="003960E8" w:rsidP="003960E8">
            <w:pPr>
              <w:spacing w:after="0" w:line="100" w:lineRule="atLeast"/>
              <w:jc w:val="center"/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</w:pPr>
            <w:r w:rsidRPr="00993CEA"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  <w:t>EXERCER SON ACTIVITE EN ECOLE MATERNELLE</w:t>
            </w:r>
          </w:p>
          <w:p w14:paraId="6260ED34" w14:textId="77777777" w:rsidR="003960E8" w:rsidRPr="00993CEA" w:rsidRDefault="003960E8" w:rsidP="003960E8">
            <w:pPr>
              <w:spacing w:after="0" w:line="100" w:lineRule="atLeast"/>
              <w:jc w:val="center"/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</w:pPr>
          </w:p>
          <w:p w14:paraId="3B78D70E" w14:textId="77777777" w:rsidR="003960E8" w:rsidRPr="00993CEA" w:rsidRDefault="003960E8" w:rsidP="003960E8">
            <w:pPr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93CEA">
              <w:rPr>
                <w:rFonts w:ascii="Arial" w:eastAsia="SimSun" w:hAnsi="Arial" w:cs="Arial"/>
                <w:caps/>
                <w:color w:val="auto"/>
                <w:sz w:val="20"/>
                <w:lang w:eastAsia="ar-SA"/>
              </w:rPr>
              <w:t>EXERCER SON ACTIVITE EN EAJE ET EN ACM</w:t>
            </w:r>
          </w:p>
        </w:tc>
        <w:tc>
          <w:tcPr>
            <w:tcW w:w="4961" w:type="dxa"/>
          </w:tcPr>
          <w:p w14:paraId="25DF14E5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Assurer des activités de remise en état des matériels et des locaux en école maternelle</w:t>
            </w:r>
          </w:p>
          <w:p w14:paraId="7A3162BD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Assurer une assistance pédagogique au personnel enseignant</w:t>
            </w:r>
          </w:p>
        </w:tc>
        <w:tc>
          <w:tcPr>
            <w:tcW w:w="709" w:type="dxa"/>
            <w:vMerge w:val="restart"/>
            <w:textDirection w:val="btLr"/>
          </w:tcPr>
          <w:p w14:paraId="53A5ECC9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4 semaines </w:t>
            </w:r>
          </w:p>
          <w:p w14:paraId="1F79CC3D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14:paraId="1E9D053F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14:paraId="08DF0780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14:paraId="6F2F6328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4 semaines </w:t>
            </w:r>
          </w:p>
          <w:p w14:paraId="07FBF570" w14:textId="77777777" w:rsidR="003960E8" w:rsidRPr="003960E8" w:rsidRDefault="003960E8" w:rsidP="003960E8">
            <w:pPr>
              <w:spacing w:after="200" w:line="276" w:lineRule="auto"/>
              <w:ind w:left="34" w:right="113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</w:tcPr>
          <w:p w14:paraId="68037F8F" w14:textId="77777777" w:rsidR="003960E8" w:rsidRPr="003960E8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694181CA" w14:textId="77777777" w:rsidR="003960E8" w:rsidRPr="003960E8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111D115B" w14:textId="77777777" w:rsidR="003960E8" w:rsidRPr="003960E8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232F83E9" w14:textId="77777777" w:rsidR="003960E8" w:rsidRPr="003960E8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70E44FCB" w14:textId="77777777" w:rsidR="003960E8" w:rsidRPr="002173BE" w:rsidRDefault="003960E8" w:rsidP="003960E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2173BE">
              <w:rPr>
                <w:rFonts w:ascii="Arial" w:eastAsia="Calibri" w:hAnsi="Arial" w:cs="Arial"/>
                <w:color w:val="auto"/>
                <w:sz w:val="20"/>
              </w:rPr>
              <w:t>En école maternelle</w:t>
            </w:r>
          </w:p>
          <w:p w14:paraId="01D609E6" w14:textId="77777777" w:rsidR="003960E8" w:rsidRPr="002173BE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2173BE">
              <w:rPr>
                <w:rFonts w:ascii="Arial" w:eastAsia="Calibri" w:hAnsi="Arial" w:cs="Arial"/>
                <w:color w:val="auto"/>
                <w:sz w:val="20"/>
              </w:rPr>
              <w:t>Ou</w:t>
            </w:r>
          </w:p>
          <w:p w14:paraId="0B466671" w14:textId="77777777" w:rsidR="003960E8" w:rsidRPr="002173BE" w:rsidRDefault="003960E8" w:rsidP="003960E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2173BE">
              <w:rPr>
                <w:rFonts w:ascii="Arial" w:eastAsia="Calibri" w:hAnsi="Arial" w:cs="Arial"/>
                <w:color w:val="auto"/>
                <w:sz w:val="20"/>
              </w:rPr>
              <w:t xml:space="preserve">En EAJE </w:t>
            </w:r>
          </w:p>
          <w:p w14:paraId="26D4C523" w14:textId="77777777" w:rsidR="003960E8" w:rsidRPr="002173BE" w:rsidRDefault="003960E8" w:rsidP="003960E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2173BE">
              <w:rPr>
                <w:rFonts w:ascii="Arial" w:eastAsia="Calibri" w:hAnsi="Arial" w:cs="Arial"/>
                <w:color w:val="auto"/>
                <w:sz w:val="20"/>
              </w:rPr>
              <w:t xml:space="preserve">Ou </w:t>
            </w:r>
          </w:p>
          <w:p w14:paraId="4B9B9025" w14:textId="77777777" w:rsidR="003960E8" w:rsidRPr="002173BE" w:rsidRDefault="003960E8" w:rsidP="003960E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auto"/>
                <w:sz w:val="20"/>
              </w:rPr>
            </w:pPr>
            <w:r w:rsidRPr="002173BE">
              <w:rPr>
                <w:rFonts w:ascii="Arial" w:eastAsia="Calibri" w:hAnsi="Arial" w:cs="Arial"/>
                <w:color w:val="auto"/>
                <w:sz w:val="20"/>
              </w:rPr>
              <w:t xml:space="preserve">En ACM </w:t>
            </w:r>
            <w:r w:rsidRPr="002173BE">
              <w:rPr>
                <w:rFonts w:ascii="Arial" w:hAnsi="Arial" w:cs="Arial"/>
                <w:color w:val="auto"/>
              </w:rPr>
              <w:t>(moins de 6 ans).</w:t>
            </w:r>
          </w:p>
          <w:p w14:paraId="29F5AE20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125D924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40819EA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5D6E5B3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301" w:type="dxa"/>
          </w:tcPr>
          <w:p w14:paraId="1036C6A4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06F476A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8136C12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C25E214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45EF68D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>Epreuve écrite</w:t>
            </w:r>
            <w:r w:rsidRPr="003960E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960E8" w:rsidRPr="003960E8" w14:paraId="5C04CF3D" w14:textId="77777777" w:rsidTr="00993CEA">
        <w:trPr>
          <w:cantSplit/>
          <w:trHeight w:val="1949"/>
        </w:trPr>
        <w:tc>
          <w:tcPr>
            <w:tcW w:w="1101" w:type="dxa"/>
            <w:vMerge/>
            <w:textDirection w:val="btLr"/>
          </w:tcPr>
          <w:p w14:paraId="76A8630A" w14:textId="77777777" w:rsidR="003960E8" w:rsidRPr="003960E8" w:rsidRDefault="003960E8" w:rsidP="003960E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EC7C75" w14:textId="77777777" w:rsidR="003960E8" w:rsidRPr="003960E8" w:rsidRDefault="003960E8" w:rsidP="003960E8">
            <w:pPr>
              <w:spacing w:after="0" w:line="100" w:lineRule="atLeast"/>
              <w:jc w:val="center"/>
              <w:rPr>
                <w:rFonts w:ascii="Arial" w:eastAsia="SimSun" w:hAnsi="Arial" w:cs="Arial"/>
                <w:caps/>
                <w:color w:val="auto"/>
                <w:lang w:eastAsia="ar-SA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6F6F57DD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Etablir une relation privilégiée et sécurisante avec l’enfant</w:t>
            </w:r>
          </w:p>
          <w:p w14:paraId="1D8A9E71" w14:textId="77777777" w:rsidR="003960E8" w:rsidRPr="003960E8" w:rsidRDefault="003960E8" w:rsidP="00993CEA">
            <w:pPr>
              <w:numPr>
                <w:ilvl w:val="0"/>
                <w:numId w:val="23"/>
              </w:numPr>
              <w:spacing w:after="200" w:line="276" w:lineRule="auto"/>
              <w:ind w:left="459" w:hanging="283"/>
              <w:contextualSpacing/>
              <w:rPr>
                <w:rFonts w:ascii="Arial" w:eastAsia="Calibri" w:hAnsi="Arial" w:cs="Arial"/>
                <w:color w:val="auto"/>
              </w:rPr>
            </w:pPr>
            <w:r w:rsidRPr="003960E8">
              <w:rPr>
                <w:rFonts w:ascii="Arial" w:eastAsia="Calibri" w:hAnsi="Arial" w:cs="Arial"/>
                <w:color w:val="auto"/>
              </w:rPr>
              <w:t>Coopérer avec l’ensemble des acteurs concernés dans un but de cohérence, d’adaptation et de continuité de l’accompagnement</w:t>
            </w:r>
          </w:p>
          <w:p w14:paraId="69ED10EB" w14:textId="77777777" w:rsidR="003960E8" w:rsidRPr="00993CEA" w:rsidRDefault="003960E8" w:rsidP="00993CEA">
            <w:pPr>
              <w:spacing w:after="0"/>
              <w:ind w:left="459" w:hanging="283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709" w:type="dxa"/>
            <w:vMerge/>
          </w:tcPr>
          <w:p w14:paraId="46AEE63B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14:paraId="3EC33DA0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  <w:vAlign w:val="center"/>
          </w:tcPr>
          <w:p w14:paraId="631FF4F2" w14:textId="77777777" w:rsidR="003960E8" w:rsidRPr="003960E8" w:rsidRDefault="003960E8" w:rsidP="003960E8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960E8">
              <w:rPr>
                <w:rFonts w:ascii="Arial" w:hAnsi="Arial" w:cs="Arial"/>
                <w:color w:val="auto"/>
                <w:sz w:val="20"/>
              </w:rPr>
              <w:t>Evaluation en fin de PFMP</w:t>
            </w:r>
          </w:p>
        </w:tc>
      </w:tr>
    </w:tbl>
    <w:p w14:paraId="3F8F4382" w14:textId="77777777" w:rsidR="003960E8" w:rsidRPr="00A707FB" w:rsidRDefault="003960E8" w:rsidP="003960E8">
      <w:pPr>
        <w:rPr>
          <w:rFonts w:ascii="Arial" w:hAnsi="Arial" w:cs="Arial"/>
          <w:b/>
        </w:rPr>
        <w:sectPr w:rsidR="003960E8" w:rsidRPr="00A707FB" w:rsidSect="00E76F0A">
          <w:pgSz w:w="16838" w:h="11906" w:orient="landscape" w:code="9"/>
          <w:pgMar w:top="1134" w:right="709" w:bottom="851" w:left="851" w:header="709" w:footer="275" w:gutter="0"/>
          <w:cols w:space="708"/>
          <w:titlePg/>
          <w:docGrid w:linePitch="360"/>
        </w:sectPr>
      </w:pPr>
      <w:r w:rsidRPr="00F70E3A">
        <w:rPr>
          <w:rFonts w:ascii="Arial" w:hAnsi="Arial" w:cs="Arial"/>
          <w:b/>
        </w:rPr>
        <w:t>Identification des compétences évaluées dans le cadre du contrôle en cours de formation pour</w:t>
      </w:r>
      <w:r>
        <w:rPr>
          <w:rFonts w:ascii="Arial" w:hAnsi="Arial" w:cs="Arial"/>
          <w:b/>
        </w:rPr>
        <w:t xml:space="preserve"> les stages en terminale </w:t>
      </w:r>
      <w:r w:rsidRPr="0004276B">
        <w:rPr>
          <w:rFonts w:ascii="Arial" w:hAnsi="Arial" w:cs="Arial"/>
          <w:b/>
        </w:rPr>
        <w:t>CAP AEPE</w:t>
      </w:r>
    </w:p>
    <w:p w14:paraId="761D9EBA" w14:textId="77777777" w:rsidR="00E27016" w:rsidRDefault="003960E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" w:hAnsi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7B37533" wp14:editId="5AA3D64E">
                <wp:simplePos x="0" y="0"/>
                <wp:positionH relativeFrom="column">
                  <wp:posOffset>-104450</wp:posOffset>
                </wp:positionH>
                <wp:positionV relativeFrom="paragraph">
                  <wp:posOffset>43860</wp:posOffset>
                </wp:positionV>
                <wp:extent cx="6645882" cy="680484"/>
                <wp:effectExtent l="0" t="0" r="41275" b="62865"/>
                <wp:wrapNone/>
                <wp:docPr id="1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882" cy="68048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9DF8A6" w14:textId="77777777" w:rsidR="007B1D46" w:rsidRDefault="007B1D46" w:rsidP="003960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PERIODE D’OBSERVATION EN MILIEU PROFESSIONNEL        </w:t>
                            </w:r>
                          </w:p>
                          <w:p w14:paraId="7358BB4A" w14:textId="77777777" w:rsidR="007B1D46" w:rsidRDefault="007B1D46" w:rsidP="003960E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     … / … / …              au        … / … /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30" type="#_x0000_t202" style="position:absolute;margin-left:-8.2pt;margin-top:3.45pt;width:523.3pt;height:53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B1D46" w:rsidRDefault="007B1D46" w:rsidP="003960E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PERIODE D’OBSERVATION EN MILIEU PROFESSIONNEL        </w:t>
                      </w:r>
                    </w:p>
                    <w:p w:rsidR="007B1D46" w:rsidRDefault="007B1D46" w:rsidP="003960E8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    … / … / …              au        … / … / …</w:t>
                      </w:r>
                    </w:p>
                  </w:txbxContent>
                </v:textbox>
              </v:shape>
            </w:pict>
          </mc:Fallback>
        </mc:AlternateContent>
      </w:r>
    </w:p>
    <w:p w14:paraId="695F30DE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3E292B0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6221BD7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217"/>
        <w:tblW w:w="1014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EB2E8C" w14:paraId="3FA52199" w14:textId="77777777" w:rsidTr="002173BE">
        <w:trPr>
          <w:cantSplit/>
          <w:trHeight w:val="8780"/>
        </w:trPr>
        <w:tc>
          <w:tcPr>
            <w:tcW w:w="101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592DFE6" w14:textId="77777777" w:rsidR="00EB2E8C" w:rsidRPr="00FF302B" w:rsidRDefault="00EB2E8C" w:rsidP="002173BE">
            <w:pPr>
              <w:pStyle w:val="Contenudecadre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SERVICE ou STRUCTURE</w:t>
            </w:r>
            <w:r w:rsidRPr="00FF302B">
              <w:rPr>
                <w:rFonts w:ascii="Arial" w:hAnsi="Arial" w:cs="Arial"/>
                <w:sz w:val="28"/>
                <w:szCs w:val="26"/>
              </w:rPr>
              <w:t xml:space="preserve"> D'ACCUEIL </w:t>
            </w:r>
            <w:r w:rsidRPr="00FF302B">
              <w:rPr>
                <w:rFonts w:ascii="Arial" w:hAnsi="Arial" w:cs="Arial"/>
                <w:bCs/>
                <w:sz w:val="28"/>
                <w:szCs w:val="26"/>
              </w:rPr>
              <w:t>:</w:t>
            </w:r>
          </w:p>
          <w:p w14:paraId="6EA43765" w14:textId="77777777" w:rsidR="00EB2E8C" w:rsidRPr="00FF302B" w:rsidRDefault="00EB2E8C" w:rsidP="002173BE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Nom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…………….</w:t>
            </w:r>
          </w:p>
          <w:p w14:paraId="2CEE0A6A" w14:textId="77777777" w:rsidR="00EB2E8C" w:rsidRPr="00FF302B" w:rsidRDefault="00EB2E8C" w:rsidP="002173BE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……...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…….………</w:t>
            </w:r>
          </w:p>
          <w:p w14:paraId="43124D90" w14:textId="77777777" w:rsidR="00EB2E8C" w:rsidRPr="00FF302B" w:rsidRDefault="00EB2E8C" w:rsidP="002173BE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………………………………………………………….…………………………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….…</w:t>
            </w:r>
          </w:p>
          <w:p w14:paraId="30366AF9" w14:textId="77777777" w:rsidR="00EB2E8C" w:rsidRPr="00FF302B" w:rsidRDefault="00EB2E8C" w:rsidP="002173BE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Site (si différent de l’adresse ci-dessus)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.………</w:t>
            </w:r>
          </w:p>
          <w:p w14:paraId="32B2AE3F" w14:textId="77777777" w:rsidR="00EB2E8C" w:rsidRPr="00FF302B" w:rsidRDefault="00EB2E8C" w:rsidP="002173BE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</w:t>
            </w:r>
          </w:p>
          <w:p w14:paraId="0BD36DEC" w14:textId="77777777" w:rsidR="00EB2E8C" w:rsidRPr="00FF302B" w:rsidRDefault="00EB2E8C" w:rsidP="002173BE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6"/>
                <w:szCs w:val="26"/>
              </w:rPr>
              <w:t>……..</w:t>
            </w:r>
            <w:r w:rsidRPr="00FF302B">
              <w:rPr>
                <w:rFonts w:ascii="Arial" w:eastAsia="Arial" w:hAnsi="Arial" w:cs="Arial"/>
                <w:sz w:val="26"/>
                <w:szCs w:val="26"/>
              </w:rPr>
              <w:t>………</w:t>
            </w:r>
          </w:p>
          <w:p w14:paraId="492CB1B4" w14:textId="77777777" w:rsidR="00EB2E8C" w:rsidRPr="00FF302B" w:rsidRDefault="00EB2E8C" w:rsidP="002173BE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Secteur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Ecole Maternelle ou accueil collectif pour mineurs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52AA1E5B" w14:textId="77777777" w:rsidR="00EB2E8C" w:rsidRPr="00FF302B" w:rsidRDefault="00EB2E8C" w:rsidP="002173BE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Etablissement ou service d’accueil pour jeune</w:t>
            </w:r>
            <w:r w:rsidR="00022A2E">
              <w:rPr>
                <w:rFonts w:ascii="Arial" w:hAnsi="Arial" w:cs="Arial"/>
                <w:sz w:val="26"/>
                <w:szCs w:val="26"/>
              </w:rPr>
              <w:t>s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 enfants de moins de 6 ans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635B6C56" w14:textId="77777777" w:rsidR="00EB2E8C" w:rsidRDefault="00EB2E8C" w:rsidP="002173BE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eastAsia="Arial"/>
                <w:sz w:val="26"/>
                <w:szCs w:val="26"/>
              </w:rPr>
              <w:t xml:space="preserve">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Domicile (</w:t>
            </w:r>
            <w:proofErr w:type="spellStart"/>
            <w:r w:rsidRPr="00FF302B">
              <w:rPr>
                <w:rFonts w:ascii="Arial" w:hAnsi="Arial" w:cs="Arial"/>
                <w:sz w:val="26"/>
                <w:szCs w:val="26"/>
              </w:rPr>
              <w:t>Assistant</w:t>
            </w:r>
            <w:r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FF302B">
              <w:rPr>
                <w:rFonts w:ascii="Arial" w:hAnsi="Arial" w:cs="Arial"/>
                <w:sz w:val="26"/>
                <w:szCs w:val="26"/>
              </w:rPr>
              <w:t>maternel</w:t>
            </w:r>
            <w:r>
              <w:rPr>
                <w:rFonts w:ascii="Arial" w:hAnsi="Arial" w:cs="Arial"/>
                <w:sz w:val="26"/>
                <w:szCs w:val="26"/>
              </w:rPr>
              <w:t>.lle</w:t>
            </w:r>
            <w:proofErr w:type="spellEnd"/>
            <w:r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FF302B">
              <w:rPr>
                <w:rFonts w:ascii="Arial" w:hAnsi="Arial" w:cs="Arial"/>
                <w:sz w:val="26"/>
                <w:szCs w:val="26"/>
              </w:rPr>
              <w:t>agréé</w:t>
            </w:r>
            <w:r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Pr="00FF302B">
              <w:rPr>
                <w:rFonts w:ascii="Arial" w:hAnsi="Arial" w:cs="Arial"/>
                <w:sz w:val="26"/>
                <w:szCs w:val="26"/>
              </w:rPr>
              <w:t xml:space="preserve"> ou organisme de services à la </w:t>
            </w:r>
          </w:p>
          <w:p w14:paraId="455812EE" w14:textId="77777777" w:rsidR="00EB2E8C" w:rsidRPr="00FF302B" w:rsidRDefault="00EB2E8C" w:rsidP="002173BE">
            <w:pPr>
              <w:pStyle w:val="Contenudecadre"/>
              <w:ind w:left="1418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 xml:space="preserve">personne offrant des prestations de garde à domicile) </w:t>
            </w:r>
          </w:p>
          <w:p w14:paraId="5EDB1FAF" w14:textId="77777777" w:rsidR="00EB2E8C" w:rsidRPr="00FF302B" w:rsidRDefault="00EB2E8C" w:rsidP="002173BE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Tuteur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175B53A5" w14:textId="77777777" w:rsidR="00EB2E8C" w:rsidRPr="00FF302B" w:rsidRDefault="00EB2E8C" w:rsidP="002173BE">
            <w:pPr>
              <w:pStyle w:val="Contenudecadre"/>
              <w:rPr>
                <w:b/>
                <w:color w:val="FF0000"/>
                <w:sz w:val="26"/>
                <w:szCs w:val="26"/>
              </w:rPr>
            </w:pPr>
          </w:p>
          <w:p w14:paraId="25A496F7" w14:textId="77777777" w:rsidR="00EB2E8C" w:rsidRPr="00FF302B" w:rsidRDefault="00EB2E8C" w:rsidP="002173BE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(Attestation à compléter page suivante suivant les situations</w:t>
            </w:r>
          </w:p>
          <w:p w14:paraId="36405A26" w14:textId="77777777" w:rsidR="00EB2E8C" w:rsidRPr="00FF302B" w:rsidRDefault="00EB2E8C" w:rsidP="002173BE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+ attestation récapitulative en fin de livret)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5DCF242B" w14:textId="77777777" w:rsidR="00EB2E8C" w:rsidRPr="00FF302B" w:rsidRDefault="00EB2E8C" w:rsidP="002173BE">
            <w:pPr>
              <w:pStyle w:val="Contenudecadre"/>
              <w:rPr>
                <w:sz w:val="26"/>
                <w:szCs w:val="26"/>
              </w:rPr>
            </w:pPr>
          </w:p>
          <w:p w14:paraId="6EAB6095" w14:textId="77777777" w:rsidR="00EB2E8C" w:rsidRPr="00FF302B" w:rsidRDefault="00EB2E8C" w:rsidP="002173BE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Téléphone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…………………………..  Courriel : ……………………………………</w:t>
            </w:r>
          </w:p>
        </w:tc>
      </w:tr>
      <w:tr w:rsidR="00EB2E8C" w14:paraId="7918C075" w14:textId="77777777" w:rsidTr="002173BE">
        <w:trPr>
          <w:cantSplit/>
          <w:trHeight w:val="95"/>
        </w:trPr>
        <w:tc>
          <w:tcPr>
            <w:tcW w:w="10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D06D2F5" w14:textId="77777777" w:rsidR="00EB2E8C" w:rsidRPr="00FF302B" w:rsidRDefault="00EB2E8C" w:rsidP="002173BE">
            <w:pPr>
              <w:pStyle w:val="Contenudecadre"/>
              <w:rPr>
                <w:rFonts w:ascii="Arial" w:hAnsi="Arial" w:cs="Arial"/>
                <w:b/>
                <w:sz w:val="26"/>
                <w:szCs w:val="26"/>
              </w:rPr>
            </w:pPr>
            <w:r w:rsidRPr="00FF302B">
              <w:rPr>
                <w:rFonts w:ascii="Arial Black" w:eastAsia="Arial Black" w:hAnsi="Arial Black" w:cs="Arial Black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Objectifs de la période de formation</w:t>
            </w:r>
            <w:r w:rsidRPr="00FF302B">
              <w:rPr>
                <w:rFonts w:ascii="Arial" w:hAnsi="Arial" w:cs="Arial"/>
                <w:b/>
                <w:sz w:val="26"/>
                <w:szCs w:val="26"/>
              </w:rPr>
              <w:t xml:space="preserve"> : </w:t>
            </w:r>
          </w:p>
          <w:p w14:paraId="49D7DBD1" w14:textId="77777777" w:rsidR="00EB2E8C" w:rsidRPr="00FF302B" w:rsidRDefault="00EB2E8C" w:rsidP="002173BE">
            <w:pPr>
              <w:pStyle w:val="Contenudecadre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59C390C" w14:textId="77777777" w:rsidR="00EB2E8C" w:rsidRDefault="00EB2E8C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p w14:paraId="1545549C" w14:textId="77777777" w:rsidR="00022A2E" w:rsidRDefault="00022A2E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page" w:horzAnchor="margin" w:tblpY="1825"/>
        <w:tblW w:w="100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36"/>
      </w:tblGrid>
      <w:tr w:rsidR="00022A2E" w:rsidRPr="0083677B" w14:paraId="5C9549C0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CB9095" w14:textId="77777777" w:rsidR="00022A2E" w:rsidRPr="00C80804" w:rsidRDefault="00022A2E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C80804">
              <w:rPr>
                <w:rFonts w:ascii="Arial" w:hAnsi="Arial" w:cs="Arial"/>
                <w:sz w:val="36"/>
                <w:szCs w:val="36"/>
                <w:lang w:eastAsia="zh-CN"/>
              </w:rPr>
              <w:t>ATTESTATION</w:t>
            </w:r>
          </w:p>
          <w:p w14:paraId="5F766889" w14:textId="77777777" w:rsidR="00022A2E" w:rsidRPr="00C80804" w:rsidRDefault="00022A2E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80804">
              <w:rPr>
                <w:rFonts w:ascii="Arial" w:hAnsi="Arial" w:cs="Arial"/>
                <w:b/>
                <w:sz w:val="36"/>
                <w:szCs w:val="36"/>
                <w:lang w:eastAsia="zh-CN"/>
              </w:rPr>
              <w:t>Conditions de recevabilité pour la validation de la PFMP</w:t>
            </w:r>
          </w:p>
        </w:tc>
      </w:tr>
      <w:tr w:rsidR="00022A2E" w:rsidRPr="0083677B" w14:paraId="7576E884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3B3FDC" w14:textId="77777777" w:rsidR="00022A2E" w:rsidRPr="00C80804" w:rsidRDefault="00022A2E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C80804">
              <w:rPr>
                <w:rFonts w:ascii="Arial" w:hAnsi="Arial" w:cs="Arial"/>
                <w:sz w:val="28"/>
                <w:szCs w:val="28"/>
                <w:lang w:eastAsia="zh-CN"/>
              </w:rPr>
              <w:t>(cocher les cases correspondantes) :</w:t>
            </w:r>
          </w:p>
          <w:p w14:paraId="0A0DD775" w14:textId="77777777" w:rsidR="00022A2E" w:rsidRPr="00C80804" w:rsidRDefault="00022A2E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500F52A2" w14:textId="77777777" w:rsidR="00022A2E" w:rsidRPr="00C80804" w:rsidRDefault="00022A2E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6E1F45A" w14:textId="77777777" w:rsidR="00022A2E" w:rsidRPr="00C80804" w:rsidRDefault="00022A2E" w:rsidP="002173BE">
            <w:pPr>
              <w:pStyle w:val="Default"/>
              <w:jc w:val="both"/>
              <w:rPr>
                <w:sz w:val="22"/>
                <w:szCs w:val="22"/>
              </w:rPr>
            </w:pPr>
            <w:r w:rsidRPr="00C80804">
              <w:rPr>
                <w:sz w:val="22"/>
                <w:szCs w:val="22"/>
              </w:rPr>
              <w:sym w:font="Wingdings" w:char="F0A8"/>
            </w:r>
            <w:r w:rsidRPr="00C80804">
              <w:rPr>
                <w:sz w:val="22"/>
                <w:szCs w:val="22"/>
              </w:rPr>
              <w:t xml:space="preserve"> </w:t>
            </w:r>
            <w:r w:rsidRPr="00C80804">
              <w:rPr>
                <w:b/>
                <w:sz w:val="22"/>
                <w:szCs w:val="22"/>
              </w:rPr>
              <w:t>Pour les PFMP au domicile privé de l’assistant maternel agréé ou en maison d’assistants maternels, les conditions de recevabilité sont les suivantes :</w:t>
            </w:r>
            <w:r w:rsidRPr="00C80804">
              <w:rPr>
                <w:sz w:val="22"/>
                <w:szCs w:val="22"/>
              </w:rPr>
              <w:t xml:space="preserve"> </w:t>
            </w:r>
          </w:p>
          <w:p w14:paraId="5568294A" w14:textId="77777777" w:rsidR="00022A2E" w:rsidRPr="00C80804" w:rsidRDefault="00022A2E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022A2E" w:rsidRPr="00C80804" w14:paraId="5C9D6ED3" w14:textId="77777777" w:rsidTr="002173BE">
              <w:tc>
                <w:tcPr>
                  <w:tcW w:w="988" w:type="dxa"/>
                  <w:vAlign w:val="center"/>
                </w:tcPr>
                <w:p w14:paraId="1804DAD2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0D4B6317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agréé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="002173BE">
                    <w:rPr>
                      <w:sz w:val="22"/>
                      <w:szCs w:val="22"/>
                    </w:rPr>
                    <w:t xml:space="preserve"> par le C</w:t>
                  </w:r>
                  <w:r w:rsidRPr="00C80804">
                    <w:rPr>
                      <w:sz w:val="22"/>
                      <w:szCs w:val="22"/>
                    </w:rPr>
                    <w:t>onseil départemental et assure l’accueil d’enfant(s) depuis au moins cinq ans ;</w:t>
                  </w:r>
                </w:p>
                <w:p w14:paraId="202510B2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………………………………….</w:t>
                  </w:r>
                </w:p>
                <w:p w14:paraId="48FE3E00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22A2E" w:rsidRPr="00C80804" w14:paraId="773A9F73" w14:textId="77777777" w:rsidTr="002173BE">
              <w:tc>
                <w:tcPr>
                  <w:tcW w:w="988" w:type="dxa"/>
                  <w:vAlign w:val="center"/>
                </w:tcPr>
                <w:p w14:paraId="1EB172EA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Et</w:t>
                  </w:r>
                </w:p>
                <w:p w14:paraId="189241D1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3DF3BB5A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4A675006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7875D855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5BF93322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022B7BBE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5936DA13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a validé l’épreuve EP1 du CAP Petite enfance (arrêté du 22/11/2007) ou détient les unités U1 et U3 du CAP AEPE (arrêté du 22 février 2017) </w:t>
                  </w:r>
                </w:p>
                <w:p w14:paraId="2858F1A2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22A2E" w:rsidRPr="00C80804" w14:paraId="4E5E7B3E" w14:textId="77777777" w:rsidTr="002173BE">
              <w:tc>
                <w:tcPr>
                  <w:tcW w:w="988" w:type="dxa"/>
                  <w:vAlign w:val="center"/>
                </w:tcPr>
                <w:p w14:paraId="1F04098C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78EF029E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titulaire d’un diplôme d’Etat d’auxiliaire de puériculture ou d’un diplôme intervenant dans le domaine de la petite enfance inscrit au RNCP d’au moins de niveau III.</w:t>
                  </w:r>
                </w:p>
                <w:p w14:paraId="04446189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9AAD563" w14:textId="77777777" w:rsidR="00022A2E" w:rsidRPr="00C80804" w:rsidRDefault="00022A2E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9C904F7" w14:textId="77777777" w:rsidR="00022A2E" w:rsidRPr="00C80804" w:rsidRDefault="00022A2E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FD054F1" w14:textId="77777777" w:rsidR="00022A2E" w:rsidRPr="00C80804" w:rsidRDefault="00022A2E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5779E4" w14:textId="77777777" w:rsidR="00022A2E" w:rsidRPr="00C80804" w:rsidRDefault="00022A2E" w:rsidP="002173B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C80804">
              <w:rPr>
                <w:b/>
                <w:sz w:val="22"/>
                <w:szCs w:val="22"/>
              </w:rPr>
              <w:sym w:font="Wingdings 2" w:char="F0A3"/>
            </w:r>
            <w:r w:rsidRPr="00C80804">
              <w:rPr>
                <w:b/>
                <w:sz w:val="22"/>
                <w:szCs w:val="22"/>
              </w:rPr>
              <w:t xml:space="preserve"> Pour les PFMP qui se déroulent auprès d’un organisme de services à la personne offrant des prestations de garde d’enfant(s) de moins de 6 ans, les conditions de recevabilité sont les suivantes : </w:t>
            </w:r>
          </w:p>
          <w:p w14:paraId="54EBFF96" w14:textId="77777777" w:rsidR="00022A2E" w:rsidRPr="00C80804" w:rsidRDefault="00022A2E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CB8FC93" w14:textId="77777777" w:rsidR="00022A2E" w:rsidRPr="00C80804" w:rsidRDefault="00022A2E" w:rsidP="002173BE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Style w:val="Grilledutableau"/>
              <w:tblW w:w="9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022A2E" w:rsidRPr="00C80804" w14:paraId="6001DEBA" w14:textId="77777777" w:rsidTr="002173BE">
              <w:tc>
                <w:tcPr>
                  <w:tcW w:w="988" w:type="dxa"/>
                  <w:vAlign w:val="center"/>
                </w:tcPr>
                <w:p w14:paraId="5FBE807F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2A5473F6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04F16675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3BF451EC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Et </w:t>
                  </w:r>
                </w:p>
              </w:tc>
              <w:tc>
                <w:tcPr>
                  <w:tcW w:w="8842" w:type="dxa"/>
                </w:tcPr>
                <w:p w14:paraId="26F7A626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Les organismes de services  à la personne pour la garde à domicile pour les enfants de moins de 3 ans est agréé : </w:t>
                  </w:r>
                </w:p>
                <w:p w14:paraId="05ADCA5D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…………………………………….</w:t>
                  </w:r>
                </w:p>
                <w:p w14:paraId="7738FAFE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22A2E" w:rsidRPr="00C80804" w14:paraId="22066B63" w14:textId="77777777" w:rsidTr="002173BE">
              <w:tc>
                <w:tcPr>
                  <w:tcW w:w="988" w:type="dxa"/>
                  <w:vAlign w:val="center"/>
                </w:tcPr>
                <w:p w14:paraId="42CA7A89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6CCBA1FF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5B12B7BC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781F8A20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Le professionnel tuteur</w:t>
                  </w:r>
                  <w:r w:rsidR="002173BE">
                    <w:rPr>
                      <w:sz w:val="22"/>
                      <w:szCs w:val="22"/>
                    </w:rPr>
                    <w:t xml:space="preserve"> est titulaire d’un CAP Petite E</w:t>
                  </w:r>
                  <w:r w:rsidRPr="00C80804">
                    <w:rPr>
                      <w:sz w:val="22"/>
                      <w:szCs w:val="22"/>
                    </w:rPr>
                    <w:t>nfance (arrêté du 22/11/2007) ou du CAP AEPE (arrêté du 22/02/2017) et a une expérience professionnelle d’au moins 3 ans auprès d’enfants de moins de 3 ans.</w:t>
                  </w:r>
                </w:p>
                <w:p w14:paraId="6D02DDDD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22A2E" w:rsidRPr="00C80804" w14:paraId="3D32D203" w14:textId="77777777" w:rsidTr="002173BE">
              <w:tc>
                <w:tcPr>
                  <w:tcW w:w="988" w:type="dxa"/>
                  <w:vAlign w:val="center"/>
                </w:tcPr>
                <w:p w14:paraId="6B52716E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54D67934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Pr="00C80804">
                    <w:rPr>
                      <w:sz w:val="22"/>
                      <w:szCs w:val="22"/>
                    </w:rPr>
                    <w:t>e professionnel tuteur est titulaire d’une autre certification de niveau V justifiant de compétences dans le domaine de la petite enfance et une expérience professionnelle d’au moins 5 ans auprès d’enfants de moins de 3 ans.</w:t>
                  </w:r>
                </w:p>
                <w:p w14:paraId="42F49DA0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</w:p>
                <w:p w14:paraId="3D4FE5E2" w14:textId="77777777" w:rsidR="00022A2E" w:rsidRPr="00C80804" w:rsidRDefault="00022A2E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1AF9ECB" w14:textId="77777777" w:rsidR="00022A2E" w:rsidRPr="00C80804" w:rsidRDefault="00022A2E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96BCC8E" w14:textId="77777777" w:rsidR="00022A2E" w:rsidRPr="00C80804" w:rsidRDefault="00022A2E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27933243" w14:textId="77777777" w:rsidR="00022A2E" w:rsidRPr="00C80804" w:rsidRDefault="00022A2E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  <w:p w14:paraId="54FC038A" w14:textId="77777777" w:rsidR="00022A2E" w:rsidRPr="00C80804" w:rsidRDefault="00022A2E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</w:pPr>
            <w:r w:rsidRPr="00C80804"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  <w:t>Joindre les justificatifs</w:t>
            </w:r>
          </w:p>
          <w:p w14:paraId="63209EBF" w14:textId="77777777" w:rsidR="00022A2E" w:rsidRPr="00C80804" w:rsidRDefault="00022A2E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</w:tc>
      </w:tr>
    </w:tbl>
    <w:p w14:paraId="6DC2F5B4" w14:textId="77777777" w:rsidR="00022A2E" w:rsidRDefault="00022A2E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p w14:paraId="6B58EE01" w14:textId="77777777" w:rsidR="00022A2E" w:rsidRDefault="00022A2E">
      <w:pPr>
        <w:spacing w:after="0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br w:type="page"/>
      </w:r>
    </w:p>
    <w:p w14:paraId="4DAF80B1" w14:textId="77777777" w:rsidR="00406AA8" w:rsidRDefault="00022A2E" w:rsidP="00406AA8">
      <w:pPr>
        <w:shd w:val="clear" w:color="auto" w:fill="BFBFBF" w:themeFill="background1" w:themeFillShade="BF"/>
        <w:suppressAutoHyphens/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lastRenderedPageBreak/>
        <w:t>Positionnement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du </w:t>
      </w:r>
      <w:r w:rsidRPr="005416C9">
        <w:rPr>
          <w:rFonts w:ascii="Arial Narrow" w:hAnsi="Arial Narrow"/>
          <w:b/>
          <w:sz w:val="36"/>
          <w:szCs w:val="36"/>
          <w:lang w:eastAsia="zh-CN"/>
        </w:rPr>
        <w:t xml:space="preserve">« savoir-être » lors de la 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période d’observation </w:t>
      </w:r>
    </w:p>
    <w:p w14:paraId="60E8E888" w14:textId="77777777" w:rsidR="00406AA8" w:rsidRDefault="00406AA8" w:rsidP="00406AA8">
      <w:pPr>
        <w:suppressAutoHyphens/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zh-CN"/>
        </w:rPr>
      </w:pPr>
      <w:r>
        <w:rPr>
          <w:rFonts w:ascii="Arial Narrow" w:hAnsi="Arial Narrow"/>
          <w:b/>
          <w:noProof/>
          <w:sz w:val="36"/>
          <w:szCs w:val="36"/>
          <w:lang w:eastAsia="fr-FR"/>
        </w:rPr>
        <w:drawing>
          <wp:inline distT="0" distB="0" distL="0" distR="0" wp14:anchorId="5A6151B1" wp14:editId="6287C798">
            <wp:extent cx="5284381" cy="52273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50" cy="52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915E2" w14:paraId="0DBB3817" w14:textId="77777777" w:rsidTr="007B1D46">
        <w:trPr>
          <w:cantSplit/>
          <w:trHeight w:val="176"/>
        </w:trPr>
        <w:tc>
          <w:tcPr>
            <w:tcW w:w="10560" w:type="dxa"/>
          </w:tcPr>
          <w:p w14:paraId="622D8844" w14:textId="77777777" w:rsidR="006915E2" w:rsidRPr="00875731" w:rsidRDefault="006915E2" w:rsidP="007B1D46">
            <w:pPr>
              <w:jc w:val="both"/>
              <w:rPr>
                <w:rFonts w:ascii="Arial Black" w:hAnsi="Arial Black" w:cs="Arial"/>
                <w:sz w:val="18"/>
                <w:szCs w:val="18"/>
              </w:rPr>
            </w:pPr>
            <w:r w:rsidRPr="00034228"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APPRECIATION GLOBALE DU </w:t>
            </w:r>
            <w:r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MAITRE DE STAGE </w:t>
            </w:r>
            <w:r w:rsidRPr="00034228">
              <w:rPr>
                <w:rFonts w:ascii="Arial Black" w:hAnsi="Arial Black" w:cs="Arial"/>
                <w:shd w:val="clear" w:color="auto" w:fill="A6A6A6" w:themeFill="background1" w:themeFillShade="A6"/>
              </w:rPr>
              <w:t>AU REGARD DES OBJECTIFS DE LA PFMP</w:t>
            </w:r>
            <w:r>
              <w:rPr>
                <w:rFonts w:ascii="Arial Black" w:hAnsi="Arial Black" w:cs="Arial"/>
              </w:rPr>
              <w:t xml:space="preserve"> </w:t>
            </w:r>
            <w:r w:rsidRPr="00875731">
              <w:rPr>
                <w:rFonts w:ascii="Arial Black" w:hAnsi="Arial Black" w:cs="Arial"/>
              </w:rPr>
              <w:t>:</w:t>
            </w:r>
          </w:p>
          <w:p w14:paraId="07D170E6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08E4D304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D80016A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2C32BDB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54763D0F" w14:textId="77777777" w:rsidR="006915E2" w:rsidRPr="00FE3AFA" w:rsidRDefault="006915E2" w:rsidP="007B1D46">
            <w:pPr>
              <w:shd w:val="clear" w:color="auto" w:fill="A6A6A6" w:themeFill="background1" w:themeFillShade="A6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AFA">
              <w:rPr>
                <w:rFonts w:ascii="Arial Black" w:hAnsi="Arial Black" w:cs="Arial"/>
                <w:b/>
                <w:bCs/>
              </w:rPr>
              <w:t xml:space="preserve">CONSEILS DU MAITRE DE STAGE POUR LA POURSUITE DE LA FORMATION : </w:t>
            </w:r>
          </w:p>
          <w:p w14:paraId="571153BF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6A46C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…………………………..     Signature du maitre de stage :                 Signature de l’élève : </w:t>
            </w:r>
          </w:p>
          <w:p w14:paraId="359E9B80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(Nom et prénom) </w:t>
            </w:r>
          </w:p>
          <w:p w14:paraId="20C0564B" w14:textId="77777777" w:rsidR="006915E2" w:rsidRPr="002C56C6" w:rsidRDefault="006915E2" w:rsidP="007B1D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390B6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0B38576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5435E4">
        <w:rPr>
          <w:noProof/>
          <w:lang w:eastAsia="fr-FR"/>
        </w:rPr>
        <w:drawing>
          <wp:inline distT="0" distB="0" distL="0" distR="0" wp14:anchorId="0E00F953" wp14:editId="5669963B">
            <wp:extent cx="2142698" cy="2415653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0" cy="24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BB52E4D" wp14:editId="60BE03C8">
                <wp:simplePos x="0" y="0"/>
                <wp:positionH relativeFrom="column">
                  <wp:posOffset>2996565</wp:posOffset>
                </wp:positionH>
                <wp:positionV relativeFrom="paragraph">
                  <wp:posOffset>673735</wp:posOffset>
                </wp:positionV>
                <wp:extent cx="3248167" cy="103723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DB45A" w14:textId="77777777" w:rsidR="007B1D46" w:rsidRDefault="007B1D46" w:rsidP="00406AA8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 w:rsidRPr="00E8499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ATTESTATION DE PERIODE 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’OBSERVATION </w:t>
                            </w:r>
                            <w:r w:rsidRPr="00E8499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EN MILIEU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0" o:spid="_x0000_s1031" type="#_x0000_t202" style="position:absolute;margin-left:235.95pt;margin-top:53.05pt;width:255.75pt;height:81.65pt;z-index:25179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" fillcolor="white [3201]" stroked="f" strokeweight=".5pt">
                <v:textbox>
                  <w:txbxContent>
                    <w:p w:rsidR="007B1D46" w:rsidRDefault="007B1D46" w:rsidP="00406AA8">
                      <w:pPr>
                        <w:suppressAutoHyphens/>
                        <w:spacing w:after="0" w:line="240" w:lineRule="auto"/>
                        <w:jc w:val="center"/>
                      </w:pPr>
                      <w:r w:rsidRPr="00E8499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>ATTESTATION DE PERIODE D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 xml:space="preserve">’OBSERVATION </w:t>
                      </w:r>
                      <w:r w:rsidRPr="00E8499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>EN MILIEU PROFESSIONNEL</w:t>
                      </w:r>
                    </w:p>
                  </w:txbxContent>
                </v:textbox>
              </v:shape>
            </w:pict>
          </mc:Fallback>
        </mc:AlternateContent>
      </w:r>
    </w:p>
    <w:p w14:paraId="2213D690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E1B0BDB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EA2BD95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44FBBB1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Je soussigné(e) ___________________________________________________________, </w:t>
      </w:r>
    </w:p>
    <w:p w14:paraId="61E068D7" w14:textId="77777777" w:rsidR="00406AA8" w:rsidRPr="00E84995" w:rsidRDefault="00406AA8" w:rsidP="00406AA8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7922DD63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Exerçant la </w:t>
      </w:r>
      <w:r w:rsidRPr="00E84995">
        <w:rPr>
          <w:rFonts w:ascii="Arial Narrow" w:hAnsi="Arial Narrow"/>
          <w:sz w:val="28"/>
          <w:szCs w:val="28"/>
          <w:lang w:eastAsia="zh-CN"/>
        </w:rPr>
        <w:t xml:space="preserve">fonction </w:t>
      </w:r>
      <w:r>
        <w:rPr>
          <w:rFonts w:ascii="Arial Narrow" w:hAnsi="Arial Narrow"/>
          <w:sz w:val="28"/>
          <w:szCs w:val="28"/>
          <w:lang w:eastAsia="zh-CN"/>
        </w:rPr>
        <w:t xml:space="preserve">de : 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</w:t>
      </w:r>
      <w:r>
        <w:rPr>
          <w:rFonts w:ascii="Arial Narrow" w:hAnsi="Arial Narrow"/>
          <w:sz w:val="28"/>
          <w:szCs w:val="28"/>
          <w:lang w:eastAsia="zh-CN"/>
        </w:rPr>
        <w:t xml:space="preserve">______au sein du service, structure </w:t>
      </w:r>
    </w:p>
    <w:p w14:paraId="499424A3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34E5CDA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ou domicile: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</w:t>
      </w:r>
      <w:r>
        <w:rPr>
          <w:rFonts w:ascii="Arial Narrow" w:hAnsi="Arial Narrow"/>
          <w:sz w:val="28"/>
          <w:szCs w:val="28"/>
          <w:lang w:eastAsia="zh-CN"/>
        </w:rPr>
        <w:t>_____________________________</w:t>
      </w:r>
    </w:p>
    <w:p w14:paraId="004CF6A8" w14:textId="77777777" w:rsidR="00406AA8" w:rsidRPr="00E84995" w:rsidRDefault="00406AA8" w:rsidP="00406AA8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239F4E3E" w14:textId="77777777" w:rsidR="00406AA8" w:rsidRPr="00E84995" w:rsidRDefault="00406AA8" w:rsidP="00406AA8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_________________________________________________________________________</w:t>
      </w:r>
    </w:p>
    <w:p w14:paraId="318977BE" w14:textId="77777777" w:rsidR="00406AA8" w:rsidRPr="00E84995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1C38660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certifie que l’élève __________________________________________________________ </w:t>
      </w:r>
    </w:p>
    <w:p w14:paraId="4506B5E4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D7CBB55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 accompli une Période de Formation en Milieu Professionnel d'une durée effective de </w:t>
      </w:r>
    </w:p>
    <w:p w14:paraId="252B6BA5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DCD6286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_____________ semaines,        du     … / … / 20…              au        … / … / 20…. </w:t>
      </w:r>
    </w:p>
    <w:p w14:paraId="1B497065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B6991A1" w14:textId="77777777" w:rsidR="00406AA8" w:rsidRPr="00E84995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C04BD81" w14:textId="77777777" w:rsidR="00406AA8" w:rsidRPr="00E84995" w:rsidRDefault="00406AA8" w:rsidP="00406AA8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A_______________________ le _____ / _____ / ______ </w:t>
      </w:r>
    </w:p>
    <w:p w14:paraId="6CE6ECFB" w14:textId="77777777" w:rsidR="00406AA8" w:rsidRDefault="00406AA8" w:rsidP="00406AA8">
      <w:pPr>
        <w:suppressAutoHyphens/>
        <w:spacing w:after="0" w:line="240" w:lineRule="auto"/>
        <w:jc w:val="right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Cachet, nom et signatur</w:t>
      </w:r>
      <w:r>
        <w:rPr>
          <w:rFonts w:ascii="Arial Narrow" w:hAnsi="Arial Narrow"/>
          <w:sz w:val="28"/>
          <w:szCs w:val="28"/>
          <w:lang w:eastAsia="zh-CN"/>
        </w:rPr>
        <w:t>e</w:t>
      </w:r>
    </w:p>
    <w:p w14:paraId="721E4155" w14:textId="77777777" w:rsidR="00406AA8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DBD464E" w14:textId="77777777" w:rsidR="00406AA8" w:rsidRPr="00E84995" w:rsidRDefault="00406AA8" w:rsidP="00406AA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Spec="top"/>
        <w:tblW w:w="98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74"/>
      </w:tblGrid>
      <w:tr w:rsidR="00406AA8" w14:paraId="79B783A1" w14:textId="77777777" w:rsidTr="002173BE">
        <w:tc>
          <w:tcPr>
            <w:tcW w:w="9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3ECB85" w14:textId="77777777" w:rsidR="00406AA8" w:rsidRPr="00F45C68" w:rsidRDefault="00406AA8" w:rsidP="002173BE">
            <w:pPr>
              <w:pStyle w:val="Contenudecadre"/>
              <w:rPr>
                <w:rFonts w:ascii="Arial Narrow" w:hAnsi="Arial Narrow" w:cs="Arial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Nombre de jours d’absences : ……………….</w:t>
            </w:r>
          </w:p>
          <w:p w14:paraId="51127519" w14:textId="77777777" w:rsidR="00406AA8" w:rsidRPr="00F45C68" w:rsidRDefault="00406AA8" w:rsidP="002173BE">
            <w:pPr>
              <w:pStyle w:val="Contenudecadre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4A3F841" wp14:editId="5177C555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7620" t="13335" r="9525" b="5715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5" o:spid="_x0000_s1026" style="position:absolute;margin-left:200.1pt;margin-top:19.05pt;width:14.4pt;height:1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ADA211F" wp14:editId="1D359AE6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13335" t="13335" r="13335" b="571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4" o:spid="_x0000_s1026" style="position:absolute;margin-left:27.3pt;margin-top:19.05pt;width:14.4pt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"/>
                  </w:pict>
                </mc:Fallback>
              </mc:AlternateContent>
            </w:r>
            <w:r w:rsidRPr="00F45C68">
              <w:rPr>
                <w:rFonts w:ascii="Arial Narrow" w:hAnsi="Arial Narrow" w:cs="Arial"/>
                <w:sz w:val="28"/>
              </w:rPr>
              <w:t>Justifiées *:</w:t>
            </w:r>
          </w:p>
          <w:p w14:paraId="4C231A5F" w14:textId="77777777" w:rsidR="00406AA8" w:rsidRPr="00F45C68" w:rsidRDefault="00406AA8" w:rsidP="002173BE">
            <w:pPr>
              <w:pStyle w:val="Contenudecadre"/>
              <w:rPr>
                <w:rFonts w:ascii="Arial Narrow" w:hAnsi="Arial Narrow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Oui                                                                 Non</w:t>
            </w:r>
            <w:r w:rsidRPr="00F45C68">
              <w:rPr>
                <w:rFonts w:ascii="Arial Narrow" w:hAnsi="Arial Narrow"/>
                <w:sz w:val="28"/>
              </w:rPr>
              <w:t xml:space="preserve">  </w:t>
            </w:r>
          </w:p>
        </w:tc>
      </w:tr>
    </w:tbl>
    <w:p w14:paraId="10419E85" w14:textId="77777777" w:rsidR="00406AA8" w:rsidRPr="00567B8F" w:rsidRDefault="00406AA8" w:rsidP="00406AA8">
      <w:pPr>
        <w:suppressAutoHyphens/>
        <w:spacing w:after="0" w:line="240" w:lineRule="auto"/>
        <w:rPr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*Toute absence non justifiée doit être récupérée dans le cadre de la convention de stage. </w:t>
      </w:r>
    </w:p>
    <w:p w14:paraId="406AFE80" w14:textId="77777777" w:rsidR="00406AA8" w:rsidRDefault="00406AA8" w:rsidP="00406AA8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En cas d’impossibilité une nouvelle convention doit être signée.</w:t>
      </w:r>
    </w:p>
    <w:p w14:paraId="63B25874" w14:textId="77777777" w:rsidR="00406AA8" w:rsidRDefault="00406AA8" w:rsidP="00406AA8">
      <w:pPr>
        <w:spacing w:after="0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br w:type="page"/>
      </w:r>
    </w:p>
    <w:p w14:paraId="4BF83FD1" w14:textId="77777777" w:rsidR="00406AA8" w:rsidRDefault="00406AA8">
      <w:pPr>
        <w:spacing w:after="0"/>
        <w:rPr>
          <w:rFonts w:ascii="Arial Narrow" w:hAnsi="Arial Narrow"/>
          <w:b/>
          <w:sz w:val="36"/>
          <w:szCs w:val="36"/>
          <w:lang w:eastAsia="zh-CN"/>
        </w:rPr>
      </w:pPr>
      <w:r>
        <w:rPr>
          <w:rFonts w:ascii="Arial" w:hAnsi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C842E1E" wp14:editId="65E9F017">
                <wp:simplePos x="0" y="0"/>
                <wp:positionH relativeFrom="column">
                  <wp:posOffset>-115570</wp:posOffset>
                </wp:positionH>
                <wp:positionV relativeFrom="paragraph">
                  <wp:posOffset>-168910</wp:posOffset>
                </wp:positionV>
                <wp:extent cx="6645275" cy="637540"/>
                <wp:effectExtent l="0" t="0" r="41275" b="4826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40000"/>
                                <a:lumOff val="6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14:paraId="602A9440" w14:textId="77777777" w:rsidR="007B1D46" w:rsidRDefault="007B1D46" w:rsidP="00EB2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PERIODE DE FORMATION EN MILIEU PROFESSIONNEL       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</w:t>
                            </w:r>
                          </w:p>
                          <w:p w14:paraId="5C864712" w14:textId="77777777" w:rsidR="007B1D46" w:rsidRDefault="007B1D46" w:rsidP="00EB2E8C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     … / … / …              au        … / … /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-9.1pt;margin-top:-13.3pt;width:523.25pt;height:50.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7B1D46" w:rsidRDefault="007B1D46" w:rsidP="00EB2E8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PERIODE DE FORMATION EN MILIEU PROFESSIONNEL        n°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1</w:t>
                      </w:r>
                    </w:p>
                    <w:p w:rsidR="007B1D46" w:rsidRDefault="007B1D46" w:rsidP="00EB2E8C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    … / … / …              au        … / … /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DB5216D" w14:textId="77777777" w:rsidR="00022A2E" w:rsidRPr="00406AA8" w:rsidRDefault="00022A2E" w:rsidP="00406AA8">
      <w:pPr>
        <w:suppressAutoHyphens/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zh-CN"/>
        </w:rPr>
      </w:pPr>
    </w:p>
    <w:p w14:paraId="78D006AB" w14:textId="77777777" w:rsidR="00EB2E8C" w:rsidRDefault="00EB2E8C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-81"/>
        <w:tblW w:w="1033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406AA8" w14:paraId="1392AD2A" w14:textId="77777777" w:rsidTr="00406AA8">
        <w:trPr>
          <w:cantSplit/>
          <w:trHeight w:val="8780"/>
        </w:trPr>
        <w:tc>
          <w:tcPr>
            <w:tcW w:w="103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F9CD78A" w14:textId="77777777" w:rsidR="00406AA8" w:rsidRPr="00FF302B" w:rsidRDefault="00406AA8" w:rsidP="00406AA8">
            <w:pPr>
              <w:pStyle w:val="Contenudecadre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SERVICE ou STRUCTURE</w:t>
            </w:r>
            <w:r w:rsidRPr="00FF302B">
              <w:rPr>
                <w:rFonts w:ascii="Arial" w:hAnsi="Arial" w:cs="Arial"/>
                <w:sz w:val="28"/>
                <w:szCs w:val="26"/>
              </w:rPr>
              <w:t xml:space="preserve"> D'ACCUEIL </w:t>
            </w:r>
            <w:r w:rsidRPr="00FF302B">
              <w:rPr>
                <w:rFonts w:ascii="Arial" w:hAnsi="Arial" w:cs="Arial"/>
                <w:bCs/>
                <w:sz w:val="28"/>
                <w:szCs w:val="26"/>
              </w:rPr>
              <w:t>:</w:t>
            </w:r>
          </w:p>
          <w:p w14:paraId="1F05A812" w14:textId="77777777" w:rsidR="00406AA8" w:rsidRPr="00FF302B" w:rsidRDefault="00406AA8" w:rsidP="00406AA8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Nom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…………….</w:t>
            </w:r>
          </w:p>
          <w:p w14:paraId="370D7356" w14:textId="77777777" w:rsidR="00406AA8" w:rsidRPr="00FF302B" w:rsidRDefault="00406AA8" w:rsidP="00406AA8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……...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…….………</w:t>
            </w:r>
          </w:p>
          <w:p w14:paraId="1A0E77F2" w14:textId="77777777" w:rsidR="00406AA8" w:rsidRPr="00FF302B" w:rsidRDefault="00406AA8" w:rsidP="00406AA8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………………………………………………………….…………………………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….…</w:t>
            </w:r>
          </w:p>
          <w:p w14:paraId="381C4041" w14:textId="77777777" w:rsidR="00406AA8" w:rsidRPr="00FF302B" w:rsidRDefault="00406AA8" w:rsidP="00406AA8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Site (si différent de l’adresse ci-dessus)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.………</w:t>
            </w:r>
          </w:p>
          <w:p w14:paraId="2ED9C013" w14:textId="77777777" w:rsidR="00406AA8" w:rsidRPr="00FF302B" w:rsidRDefault="00406AA8" w:rsidP="00406AA8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</w:t>
            </w:r>
          </w:p>
          <w:p w14:paraId="72AA7729" w14:textId="77777777" w:rsidR="00406AA8" w:rsidRPr="00FF302B" w:rsidRDefault="00406AA8" w:rsidP="00406AA8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6"/>
                <w:szCs w:val="26"/>
              </w:rPr>
              <w:t>……..</w:t>
            </w:r>
            <w:r w:rsidRPr="00FF302B">
              <w:rPr>
                <w:rFonts w:ascii="Arial" w:eastAsia="Arial" w:hAnsi="Arial" w:cs="Arial"/>
                <w:sz w:val="26"/>
                <w:szCs w:val="26"/>
              </w:rPr>
              <w:t>………</w:t>
            </w:r>
          </w:p>
          <w:p w14:paraId="10AA4D11" w14:textId="77777777" w:rsidR="00406AA8" w:rsidRPr="00FF302B" w:rsidRDefault="00406AA8" w:rsidP="00406AA8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Secteur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Ecole Maternelle ou accueil collectif pour mineurs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705B51AD" w14:textId="77777777" w:rsidR="00406AA8" w:rsidRPr="00FF302B" w:rsidRDefault="00406AA8" w:rsidP="00406AA8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Etablissement ou service d’accueil pour jeune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 enfants de moins de 6 ans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7A594524" w14:textId="77777777" w:rsidR="00406AA8" w:rsidRDefault="00406AA8" w:rsidP="00406AA8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eastAsia="Arial"/>
                <w:sz w:val="26"/>
                <w:szCs w:val="26"/>
              </w:rPr>
              <w:t xml:space="preserve">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Domicile (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Assistant</w:t>
            </w:r>
            <w:r w:rsidR="007E4E5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maternel</w:t>
            </w:r>
            <w:r w:rsidR="007E4E58">
              <w:rPr>
                <w:rFonts w:ascii="Arial" w:hAnsi="Arial" w:cs="Arial"/>
                <w:sz w:val="26"/>
                <w:szCs w:val="26"/>
              </w:rPr>
              <w:t>.lle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agréé</w:t>
            </w:r>
            <w:r w:rsidR="007E4E5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ou organisme de services à la </w:t>
            </w:r>
          </w:p>
          <w:p w14:paraId="4DBE7A7A" w14:textId="77777777" w:rsidR="00406AA8" w:rsidRPr="00FF302B" w:rsidRDefault="00406AA8" w:rsidP="00406AA8">
            <w:pPr>
              <w:pStyle w:val="Contenudecadre"/>
              <w:ind w:left="1418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 xml:space="preserve">personne offrant des prestations de garde à domicile) </w:t>
            </w:r>
          </w:p>
          <w:p w14:paraId="1F6D72AA" w14:textId="77777777" w:rsidR="00406AA8" w:rsidRPr="00FF302B" w:rsidRDefault="00406AA8" w:rsidP="00406AA8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Tuteur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44D49D27" w14:textId="77777777" w:rsidR="00406AA8" w:rsidRPr="00FF302B" w:rsidRDefault="00406AA8" w:rsidP="00406AA8">
            <w:pPr>
              <w:pStyle w:val="Contenudecadre"/>
              <w:rPr>
                <w:b/>
                <w:color w:val="FF0000"/>
                <w:sz w:val="26"/>
                <w:szCs w:val="26"/>
              </w:rPr>
            </w:pPr>
          </w:p>
          <w:p w14:paraId="2B9DC041" w14:textId="77777777" w:rsidR="00406AA8" w:rsidRPr="00FF302B" w:rsidRDefault="00406AA8" w:rsidP="00406AA8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(Attestation à compléter page suivante suivant les situations</w:t>
            </w:r>
          </w:p>
          <w:p w14:paraId="5DE54458" w14:textId="77777777" w:rsidR="00406AA8" w:rsidRPr="00FF302B" w:rsidRDefault="00406AA8" w:rsidP="00406AA8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+ attestation récapitulative en fin de livret)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3F7BCFCA" w14:textId="77777777" w:rsidR="00406AA8" w:rsidRPr="00FF302B" w:rsidRDefault="00406AA8" w:rsidP="00406AA8">
            <w:pPr>
              <w:pStyle w:val="Contenudecadre"/>
              <w:rPr>
                <w:sz w:val="26"/>
                <w:szCs w:val="26"/>
              </w:rPr>
            </w:pPr>
          </w:p>
          <w:p w14:paraId="0BDF60D6" w14:textId="77777777" w:rsidR="00406AA8" w:rsidRPr="00FF302B" w:rsidRDefault="00406AA8" w:rsidP="00406AA8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Téléphone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…………………………..  Courriel : ……………………………………</w:t>
            </w:r>
          </w:p>
        </w:tc>
      </w:tr>
      <w:tr w:rsidR="00406AA8" w14:paraId="5D22C679" w14:textId="77777777" w:rsidTr="00406AA8">
        <w:trPr>
          <w:cantSplit/>
          <w:trHeight w:val="95"/>
        </w:trPr>
        <w:tc>
          <w:tcPr>
            <w:tcW w:w="10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D09D94E" w14:textId="77777777" w:rsidR="00406AA8" w:rsidRDefault="00406AA8" w:rsidP="00406AA8">
            <w:pPr>
              <w:pStyle w:val="Contenudecadre"/>
              <w:rPr>
                <w:rFonts w:ascii="Arial Black" w:eastAsia="Arial Black" w:hAnsi="Arial Black" w:cs="Arial Black"/>
                <w:b/>
                <w:sz w:val="26"/>
                <w:szCs w:val="26"/>
              </w:rPr>
            </w:pPr>
            <w:r w:rsidRPr="00FF302B">
              <w:rPr>
                <w:rFonts w:ascii="Arial Black" w:eastAsia="Arial Black" w:hAnsi="Arial Black" w:cs="Arial Black"/>
                <w:b/>
                <w:sz w:val="26"/>
                <w:szCs w:val="26"/>
              </w:rPr>
              <w:t xml:space="preserve"> </w:t>
            </w:r>
          </w:p>
          <w:p w14:paraId="7DE27640" w14:textId="77777777" w:rsidR="00406AA8" w:rsidRPr="00FF302B" w:rsidRDefault="00406AA8" w:rsidP="00406AA8">
            <w:pPr>
              <w:pStyle w:val="Contenudecadre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Objectifs de la période de formation</w:t>
            </w:r>
            <w:r w:rsidRPr="00FF302B">
              <w:rPr>
                <w:rFonts w:ascii="Arial" w:hAnsi="Arial" w:cs="Arial"/>
                <w:b/>
                <w:sz w:val="26"/>
                <w:szCs w:val="26"/>
              </w:rPr>
              <w:t xml:space="preserve"> : </w:t>
            </w:r>
          </w:p>
          <w:p w14:paraId="73DF6B42" w14:textId="77777777" w:rsidR="00406AA8" w:rsidRPr="00FF302B" w:rsidRDefault="00406AA8" w:rsidP="00406AA8">
            <w:pPr>
              <w:pStyle w:val="Contenudecadre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A2507C5" w14:textId="77777777" w:rsidR="00034228" w:rsidRDefault="0003422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page" w:horzAnchor="margin" w:tblpY="1825"/>
        <w:tblW w:w="100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36"/>
      </w:tblGrid>
      <w:tr w:rsidR="00034228" w:rsidRPr="0083677B" w14:paraId="19EE7DB2" w14:textId="77777777" w:rsidTr="00E76F0A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A7D50E" w14:textId="77777777" w:rsidR="00034228" w:rsidRPr="00C80804" w:rsidRDefault="00034228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C80804">
              <w:rPr>
                <w:rFonts w:ascii="Arial" w:hAnsi="Arial" w:cs="Arial"/>
                <w:sz w:val="36"/>
                <w:szCs w:val="36"/>
                <w:lang w:eastAsia="zh-CN"/>
              </w:rPr>
              <w:t>ATTESTATION</w:t>
            </w:r>
          </w:p>
          <w:p w14:paraId="56A52E4F" w14:textId="77777777" w:rsidR="00034228" w:rsidRPr="00C80804" w:rsidRDefault="00034228" w:rsidP="00E76F0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80804">
              <w:rPr>
                <w:rFonts w:ascii="Arial" w:hAnsi="Arial" w:cs="Arial"/>
                <w:b/>
                <w:sz w:val="36"/>
                <w:szCs w:val="36"/>
                <w:lang w:eastAsia="zh-CN"/>
              </w:rPr>
              <w:t>Conditions de recevabilité pour la validation de la PFMP</w:t>
            </w:r>
          </w:p>
        </w:tc>
      </w:tr>
      <w:tr w:rsidR="00034228" w:rsidRPr="0083677B" w14:paraId="03D58DBA" w14:textId="77777777" w:rsidTr="00E76F0A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58C5D7" w14:textId="77777777" w:rsidR="00034228" w:rsidRPr="00C80804" w:rsidRDefault="00034228" w:rsidP="00E76F0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C80804">
              <w:rPr>
                <w:rFonts w:ascii="Arial" w:hAnsi="Arial" w:cs="Arial"/>
                <w:sz w:val="28"/>
                <w:szCs w:val="28"/>
                <w:lang w:eastAsia="zh-CN"/>
              </w:rPr>
              <w:t>(cocher les cases correspondantes) :</w:t>
            </w:r>
          </w:p>
          <w:p w14:paraId="01AAC172" w14:textId="77777777" w:rsidR="00034228" w:rsidRPr="00C80804" w:rsidRDefault="00034228" w:rsidP="00E76F0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0ECBDB1A" w14:textId="77777777" w:rsidR="00034228" w:rsidRPr="00C80804" w:rsidRDefault="00034228" w:rsidP="0003422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A14020" w14:textId="77777777" w:rsidR="00034228" w:rsidRPr="00C80804" w:rsidRDefault="00034228" w:rsidP="00034228">
            <w:pPr>
              <w:pStyle w:val="Default"/>
              <w:jc w:val="both"/>
              <w:rPr>
                <w:sz w:val="22"/>
                <w:szCs w:val="22"/>
              </w:rPr>
            </w:pPr>
            <w:r w:rsidRPr="00C80804">
              <w:rPr>
                <w:sz w:val="22"/>
                <w:szCs w:val="22"/>
              </w:rPr>
              <w:sym w:font="Wingdings" w:char="F0A8"/>
            </w:r>
            <w:r w:rsidRPr="00C80804">
              <w:rPr>
                <w:sz w:val="22"/>
                <w:szCs w:val="22"/>
              </w:rPr>
              <w:t xml:space="preserve"> </w:t>
            </w:r>
            <w:r w:rsidRPr="00C80804">
              <w:rPr>
                <w:b/>
                <w:sz w:val="22"/>
                <w:szCs w:val="22"/>
              </w:rPr>
              <w:t>Pour les PFMP au domicile privé de l’assistant maternel agréé ou en maison d’assistants maternels, les conditions de recevabilité sont les suivantes :</w:t>
            </w:r>
            <w:r w:rsidRPr="00C80804">
              <w:rPr>
                <w:sz w:val="22"/>
                <w:szCs w:val="22"/>
              </w:rPr>
              <w:t xml:space="preserve"> </w:t>
            </w:r>
          </w:p>
          <w:p w14:paraId="6E25E7A2" w14:textId="77777777" w:rsidR="00034228" w:rsidRPr="00C80804" w:rsidRDefault="00034228" w:rsidP="00034228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034228" w:rsidRPr="00C80804" w14:paraId="0FB8ACAA" w14:textId="77777777" w:rsidTr="00E76F0A">
              <w:tc>
                <w:tcPr>
                  <w:tcW w:w="988" w:type="dxa"/>
                  <w:vAlign w:val="center"/>
                </w:tcPr>
                <w:p w14:paraId="3F343427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50C19136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 w:rsidR="00EB2E8C"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 w:rsidR="00EB2E8C"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agréé</w:t>
                  </w:r>
                  <w:r w:rsidR="00EB2E8C"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par le </w:t>
                  </w:r>
                  <w:r w:rsidR="002173BE">
                    <w:rPr>
                      <w:sz w:val="22"/>
                      <w:szCs w:val="22"/>
                    </w:rPr>
                    <w:t>C</w:t>
                  </w:r>
                  <w:r w:rsidRPr="00C80804">
                    <w:rPr>
                      <w:sz w:val="22"/>
                      <w:szCs w:val="22"/>
                    </w:rPr>
                    <w:t>onseil départemental et assure l’accueil d’enfant(s) depuis au moins cinq ans ;</w:t>
                  </w:r>
                </w:p>
                <w:p w14:paraId="2CECA4AD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………………………………….</w:t>
                  </w:r>
                </w:p>
                <w:p w14:paraId="0D765572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4228" w:rsidRPr="00C80804" w14:paraId="0CB98C58" w14:textId="77777777" w:rsidTr="00E76F0A">
              <w:tc>
                <w:tcPr>
                  <w:tcW w:w="988" w:type="dxa"/>
                  <w:vAlign w:val="center"/>
                </w:tcPr>
                <w:p w14:paraId="3AC4BCB7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Et</w:t>
                  </w:r>
                </w:p>
                <w:p w14:paraId="288892D9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1A76448F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4630DE7E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5BD4589F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7C58A539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6FC77743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52373369" w14:textId="77777777" w:rsidR="00034228" w:rsidRPr="00C80804" w:rsidRDefault="00EB2E8C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r w:rsidR="00034228" w:rsidRPr="00C80804">
                    <w:rPr>
                      <w:sz w:val="22"/>
                      <w:szCs w:val="22"/>
                    </w:rPr>
                    <w:t>a vali</w:t>
                  </w:r>
                  <w:r w:rsidR="006915E2">
                    <w:rPr>
                      <w:sz w:val="22"/>
                      <w:szCs w:val="22"/>
                    </w:rPr>
                    <w:t>dé l’épreuve EP1 du CAP Petite E</w:t>
                  </w:r>
                  <w:r w:rsidR="00034228" w:rsidRPr="00C80804">
                    <w:rPr>
                      <w:sz w:val="22"/>
                      <w:szCs w:val="22"/>
                    </w:rPr>
                    <w:t xml:space="preserve">nfance (arrêté du 22/11/2007) ou détient les unités U1 et U3 du CAP AEPE (arrêté du 22 février 2017) </w:t>
                  </w:r>
                </w:p>
                <w:p w14:paraId="2ABC168B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34228" w:rsidRPr="00C80804" w14:paraId="6FB96058" w14:textId="77777777" w:rsidTr="00E76F0A">
              <w:tc>
                <w:tcPr>
                  <w:tcW w:w="988" w:type="dxa"/>
                  <w:vAlign w:val="center"/>
                </w:tcPr>
                <w:p w14:paraId="4549C823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3A8FBB16" w14:textId="77777777" w:rsidR="00034228" w:rsidRPr="00C80804" w:rsidRDefault="00EB2E8C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r w:rsidR="00034228" w:rsidRPr="00C80804">
                    <w:rPr>
                      <w:sz w:val="22"/>
                      <w:szCs w:val="22"/>
                    </w:rPr>
                    <w:t>est titulaire d’un diplôme d’Etat d’auxiliaire de puériculture ou d’un diplôme intervenant dans le domaine de la petite enfance inscrit au RNCP d’au moins de niveau III.</w:t>
                  </w:r>
                </w:p>
                <w:p w14:paraId="370902B3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5B20F93" w14:textId="77777777" w:rsidR="00034228" w:rsidRPr="00C80804" w:rsidRDefault="00034228" w:rsidP="0003422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B0C3AC5" w14:textId="77777777" w:rsidR="00034228" w:rsidRPr="00C80804" w:rsidRDefault="00034228" w:rsidP="0003422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374C2A" w14:textId="77777777" w:rsidR="00034228" w:rsidRPr="00C80804" w:rsidRDefault="00034228" w:rsidP="0003422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771D4BB" w14:textId="77777777" w:rsidR="00034228" w:rsidRPr="00C80804" w:rsidRDefault="00034228" w:rsidP="0003422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C80804">
              <w:rPr>
                <w:b/>
                <w:sz w:val="22"/>
                <w:szCs w:val="22"/>
              </w:rPr>
              <w:sym w:font="Wingdings 2" w:char="F0A3"/>
            </w:r>
            <w:r w:rsidRPr="00C80804">
              <w:rPr>
                <w:b/>
                <w:sz w:val="22"/>
                <w:szCs w:val="22"/>
              </w:rPr>
              <w:t xml:space="preserve"> Pour les PFMP qui se déroulent auprès d’un organisme de services à la personne offrant des prestations de garde d’enfant(s) de moins de 6 ans, les conditions de recevabilité sont les suivantes : </w:t>
            </w:r>
          </w:p>
          <w:p w14:paraId="24FACBF3" w14:textId="77777777" w:rsidR="00034228" w:rsidRPr="00C80804" w:rsidRDefault="00034228" w:rsidP="0003422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46EDDBA" w14:textId="77777777" w:rsidR="00034228" w:rsidRPr="00C80804" w:rsidRDefault="00034228" w:rsidP="00034228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Style w:val="Grilledutableau"/>
              <w:tblW w:w="9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034228" w:rsidRPr="00C80804" w14:paraId="794896C5" w14:textId="77777777" w:rsidTr="00E76F0A">
              <w:tc>
                <w:tcPr>
                  <w:tcW w:w="988" w:type="dxa"/>
                  <w:vAlign w:val="center"/>
                </w:tcPr>
                <w:p w14:paraId="6C3D081A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7C6CBDFC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72C16627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0078DEE2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Et </w:t>
                  </w:r>
                </w:p>
              </w:tc>
              <w:tc>
                <w:tcPr>
                  <w:tcW w:w="8842" w:type="dxa"/>
                </w:tcPr>
                <w:p w14:paraId="380B2931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Les organismes de services  à la personne pour la garde à domicile pour les enfants de moins de 3 ans est agréé : </w:t>
                  </w:r>
                </w:p>
                <w:p w14:paraId="1F381346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…………………………………….</w:t>
                  </w:r>
                </w:p>
                <w:p w14:paraId="45481489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34228" w:rsidRPr="00C80804" w14:paraId="39381E66" w14:textId="77777777" w:rsidTr="00E76F0A">
              <w:tc>
                <w:tcPr>
                  <w:tcW w:w="988" w:type="dxa"/>
                  <w:vAlign w:val="center"/>
                </w:tcPr>
                <w:p w14:paraId="70CCFCF3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0310DA03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38884F93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606193DE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Le professionnel tuteur</w:t>
                  </w:r>
                  <w:r w:rsidR="002173BE">
                    <w:rPr>
                      <w:sz w:val="22"/>
                      <w:szCs w:val="22"/>
                    </w:rPr>
                    <w:t xml:space="preserve"> est titulaire d’un CAP Petite E</w:t>
                  </w:r>
                  <w:r w:rsidRPr="00C80804">
                    <w:rPr>
                      <w:sz w:val="22"/>
                      <w:szCs w:val="22"/>
                    </w:rPr>
                    <w:t>nfance (arrêté du 22/11/2007) ou du CAP AEPE (arrêté du 22/02/2017) et a une expérience professionnelle d’au moins 3 ans auprès d’enfants de moins de 3 ans.</w:t>
                  </w:r>
                </w:p>
                <w:p w14:paraId="1A7297D9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34228" w:rsidRPr="00C80804" w14:paraId="0E44874C" w14:textId="77777777" w:rsidTr="00E76F0A">
              <w:tc>
                <w:tcPr>
                  <w:tcW w:w="988" w:type="dxa"/>
                  <w:vAlign w:val="center"/>
                </w:tcPr>
                <w:p w14:paraId="38F2FC3B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5CC340B8" w14:textId="77777777" w:rsidR="00034228" w:rsidRPr="00C80804" w:rsidRDefault="00EB2E8C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="00034228" w:rsidRPr="00C80804">
                    <w:rPr>
                      <w:sz w:val="22"/>
                      <w:szCs w:val="22"/>
                    </w:rPr>
                    <w:t>e professionnel tuteur est titulaire d’une autre certification de niveau V justifiant de compétences dans le domaine de la petite enfance et une expérience professionnelle d’au moins 5 ans auprès d’enfants de moins de 3 ans.</w:t>
                  </w:r>
                </w:p>
                <w:p w14:paraId="4996B227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</w:p>
                <w:p w14:paraId="353D5DCE" w14:textId="77777777" w:rsidR="00034228" w:rsidRPr="00C80804" w:rsidRDefault="0003422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60731D1" w14:textId="77777777" w:rsidR="00034228" w:rsidRPr="00C80804" w:rsidRDefault="00034228" w:rsidP="0003422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D0F1C82" w14:textId="77777777" w:rsidR="00034228" w:rsidRPr="00C80804" w:rsidRDefault="00034228" w:rsidP="00E76F0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17C56B30" w14:textId="77777777" w:rsidR="00034228" w:rsidRPr="00C80804" w:rsidRDefault="00034228" w:rsidP="00E76F0A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  <w:p w14:paraId="0BADE09D" w14:textId="77777777" w:rsidR="00034228" w:rsidRPr="00C80804" w:rsidRDefault="00034228" w:rsidP="00E76F0A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</w:pPr>
            <w:r w:rsidRPr="00C80804"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  <w:t>Joindre les justificatifs</w:t>
            </w:r>
          </w:p>
          <w:p w14:paraId="288EA826" w14:textId="77777777" w:rsidR="00034228" w:rsidRPr="00C80804" w:rsidRDefault="00034228" w:rsidP="00E76F0A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</w:tc>
      </w:tr>
    </w:tbl>
    <w:p w14:paraId="32AADCD5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FE69D10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D2445CE" w14:textId="77777777" w:rsidR="00406AA8" w:rsidRDefault="00406AA8">
      <w:pPr>
        <w:spacing w:after="0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br w:type="page"/>
      </w:r>
    </w:p>
    <w:p w14:paraId="6396C541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A1A2B27" w14:textId="77777777" w:rsidR="00034228" w:rsidRPr="005416C9" w:rsidRDefault="00034228" w:rsidP="00034228">
      <w:pPr>
        <w:shd w:val="clear" w:color="auto" w:fill="BFBFBF" w:themeFill="background1" w:themeFillShade="BF"/>
        <w:suppressAutoHyphens/>
        <w:spacing w:after="0" w:line="240" w:lineRule="auto"/>
        <w:jc w:val="center"/>
        <w:rPr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t>Positionnement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du </w:t>
      </w:r>
      <w:r w:rsidR="00175DA1">
        <w:rPr>
          <w:rFonts w:ascii="Arial Narrow" w:hAnsi="Arial Narrow"/>
          <w:b/>
          <w:sz w:val="36"/>
          <w:szCs w:val="36"/>
          <w:lang w:eastAsia="zh-CN"/>
        </w:rPr>
        <w:t>« savoir</w:t>
      </w:r>
      <w:r w:rsidRPr="005416C9">
        <w:rPr>
          <w:rFonts w:ascii="Arial Narrow" w:hAnsi="Arial Narrow"/>
          <w:b/>
          <w:sz w:val="36"/>
          <w:szCs w:val="36"/>
          <w:lang w:eastAsia="zh-CN"/>
        </w:rPr>
        <w:t>-être » lors de la PFMP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N° 1</w:t>
      </w:r>
    </w:p>
    <w:p w14:paraId="48F63728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8AED804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6A1ED2A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1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915E2" w14:paraId="786CE71E" w14:textId="77777777" w:rsidTr="007B1D46">
        <w:trPr>
          <w:cantSplit/>
          <w:trHeight w:val="176"/>
        </w:trPr>
        <w:tc>
          <w:tcPr>
            <w:tcW w:w="10560" w:type="dxa"/>
          </w:tcPr>
          <w:p w14:paraId="1D144AB0" w14:textId="77777777" w:rsidR="006915E2" w:rsidRPr="00875731" w:rsidRDefault="006915E2" w:rsidP="007B1D46">
            <w:pPr>
              <w:jc w:val="both"/>
              <w:rPr>
                <w:rFonts w:ascii="Arial Black" w:hAnsi="Arial Black" w:cs="Arial"/>
                <w:sz w:val="18"/>
                <w:szCs w:val="18"/>
              </w:rPr>
            </w:pPr>
            <w:r w:rsidRPr="00034228"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APPRECIATION GLOBALE DU </w:t>
            </w:r>
            <w:r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MAITRE DE STAGE </w:t>
            </w:r>
            <w:r w:rsidRPr="00034228">
              <w:rPr>
                <w:rFonts w:ascii="Arial Black" w:hAnsi="Arial Black" w:cs="Arial"/>
                <w:shd w:val="clear" w:color="auto" w:fill="A6A6A6" w:themeFill="background1" w:themeFillShade="A6"/>
              </w:rPr>
              <w:t>AU REGARD DES OBJECTIFS DE LA PFMP</w:t>
            </w:r>
            <w:r>
              <w:rPr>
                <w:rFonts w:ascii="Arial Black" w:hAnsi="Arial Black" w:cs="Arial"/>
              </w:rPr>
              <w:t xml:space="preserve"> </w:t>
            </w:r>
            <w:r w:rsidRPr="00875731">
              <w:rPr>
                <w:rFonts w:ascii="Arial Black" w:hAnsi="Arial Black" w:cs="Arial"/>
              </w:rPr>
              <w:t>:</w:t>
            </w:r>
          </w:p>
          <w:p w14:paraId="2E820107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C6E4122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CC59C27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0404661A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7CDB66F" w14:textId="77777777" w:rsidR="006915E2" w:rsidRPr="00FE3AFA" w:rsidRDefault="006915E2" w:rsidP="007B1D46">
            <w:pPr>
              <w:shd w:val="clear" w:color="auto" w:fill="A6A6A6" w:themeFill="background1" w:themeFillShade="A6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AFA">
              <w:rPr>
                <w:rFonts w:ascii="Arial Black" w:hAnsi="Arial Black" w:cs="Arial"/>
                <w:b/>
                <w:bCs/>
              </w:rPr>
              <w:t xml:space="preserve">CONSEILS DU MAITRE DE STAGE POUR LA POURSUITE DE LA FORMATION : </w:t>
            </w:r>
          </w:p>
          <w:p w14:paraId="69DC82A2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8C778A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…………………………..     Signature du maitre de stage :                 Signature de l’élève : </w:t>
            </w:r>
          </w:p>
          <w:p w14:paraId="66D2B82E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(Nom et prénom) </w:t>
            </w:r>
          </w:p>
          <w:p w14:paraId="3CF0AEC1" w14:textId="77777777" w:rsidR="006915E2" w:rsidRPr="002C56C6" w:rsidRDefault="006915E2" w:rsidP="007B1D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B7545" w14:textId="77777777" w:rsidR="00E27016" w:rsidRDefault="00406AA8" w:rsidP="00406AA8">
      <w:pPr>
        <w:suppressAutoHyphens/>
        <w:spacing w:after="0" w:line="240" w:lineRule="auto"/>
        <w:jc w:val="center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lastRenderedPageBreak/>
        <w:drawing>
          <wp:inline distT="0" distB="0" distL="0" distR="0" wp14:anchorId="5AAC8F3A" wp14:editId="28FF7AFD">
            <wp:extent cx="4944110" cy="4890770"/>
            <wp:effectExtent l="0" t="0" r="889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915E2" w14:paraId="6F2F4E49" w14:textId="77777777" w:rsidTr="007B1D46">
        <w:trPr>
          <w:cantSplit/>
          <w:trHeight w:val="176"/>
        </w:trPr>
        <w:tc>
          <w:tcPr>
            <w:tcW w:w="10560" w:type="dxa"/>
          </w:tcPr>
          <w:p w14:paraId="57FE85D9" w14:textId="77777777" w:rsidR="006915E2" w:rsidRPr="00875731" w:rsidRDefault="006915E2" w:rsidP="007B1D46">
            <w:pPr>
              <w:jc w:val="both"/>
              <w:rPr>
                <w:rFonts w:ascii="Arial Black" w:hAnsi="Arial Black" w:cs="Arial"/>
                <w:sz w:val="18"/>
                <w:szCs w:val="18"/>
              </w:rPr>
            </w:pPr>
            <w:r w:rsidRPr="00034228"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APPRECIATION GLOBALE DU </w:t>
            </w:r>
            <w:r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MAITRE DE STAGE </w:t>
            </w:r>
            <w:r w:rsidRPr="00034228">
              <w:rPr>
                <w:rFonts w:ascii="Arial Black" w:hAnsi="Arial Black" w:cs="Arial"/>
                <w:shd w:val="clear" w:color="auto" w:fill="A6A6A6" w:themeFill="background1" w:themeFillShade="A6"/>
              </w:rPr>
              <w:t>AU REGARD DES OBJECTIFS DE LA PFMP</w:t>
            </w:r>
            <w:r>
              <w:rPr>
                <w:rFonts w:ascii="Arial Black" w:hAnsi="Arial Black" w:cs="Arial"/>
              </w:rPr>
              <w:t xml:space="preserve"> </w:t>
            </w:r>
            <w:r w:rsidRPr="00875731">
              <w:rPr>
                <w:rFonts w:ascii="Arial Black" w:hAnsi="Arial Black" w:cs="Arial"/>
              </w:rPr>
              <w:t>:</w:t>
            </w:r>
          </w:p>
          <w:p w14:paraId="5A61AEFF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0834C51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813BDE7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8693823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679B5BDF" w14:textId="77777777" w:rsidR="006915E2" w:rsidRPr="00FE3AFA" w:rsidRDefault="006915E2" w:rsidP="007B1D46">
            <w:pPr>
              <w:shd w:val="clear" w:color="auto" w:fill="A6A6A6" w:themeFill="background1" w:themeFillShade="A6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AFA">
              <w:rPr>
                <w:rFonts w:ascii="Arial Black" w:hAnsi="Arial Black" w:cs="Arial"/>
                <w:b/>
                <w:bCs/>
              </w:rPr>
              <w:t xml:space="preserve">CONSEILS DU MAITRE DE STAGE POUR LA POURSUITE DE LA FORMATION : </w:t>
            </w:r>
          </w:p>
          <w:p w14:paraId="4E206CF4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0988B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…………………………..     Signature du maitre de stage :                 Signature de l’élève : </w:t>
            </w:r>
          </w:p>
          <w:p w14:paraId="2AE8E669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(Nom et prénom) </w:t>
            </w:r>
          </w:p>
          <w:p w14:paraId="43DC22C9" w14:textId="77777777" w:rsidR="006915E2" w:rsidRPr="002C56C6" w:rsidRDefault="006915E2" w:rsidP="007B1D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DB3B7D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985CC5A" w14:textId="77777777" w:rsidR="00E27016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C1E0A5C" wp14:editId="57804C14">
                <wp:simplePos x="0" y="0"/>
                <wp:positionH relativeFrom="column">
                  <wp:posOffset>2844174</wp:posOffset>
                </wp:positionH>
                <wp:positionV relativeFrom="paragraph">
                  <wp:posOffset>929754</wp:posOffset>
                </wp:positionV>
                <wp:extent cx="3248167" cy="1037230"/>
                <wp:effectExtent l="0" t="0" r="9525" b="0"/>
                <wp:wrapNone/>
                <wp:docPr id="154" name="Zone de text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7CB2" w14:textId="77777777" w:rsidR="007B1D46" w:rsidRPr="00E84995" w:rsidRDefault="007B1D46" w:rsidP="00C80804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E8499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ATTESTATION DE PERIODE DE FORMATION EN MILIEU PROFESSIONNEL</w:t>
                            </w:r>
                          </w:p>
                          <w:p w14:paraId="6BC66DB6" w14:textId="77777777" w:rsidR="007B1D46" w:rsidRDefault="007B1D46" w:rsidP="00C80804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66BD009" w14:textId="77777777" w:rsidR="007B1D46" w:rsidRPr="00C616AB" w:rsidRDefault="007B1D46" w:rsidP="00C80804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616A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PFMP n°1</w:t>
                            </w:r>
                          </w:p>
                          <w:p w14:paraId="6118C475" w14:textId="77777777" w:rsidR="007B1D46" w:rsidRDefault="007B1D46" w:rsidP="00C80804">
                            <w:pPr>
                              <w:suppressAutoHyphens/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E359885" w14:textId="77777777" w:rsidR="007B1D46" w:rsidRDefault="007B1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54" o:spid="_x0000_s1033" type="#_x0000_t202" style="position:absolute;margin-left:223.95pt;margin-top:73.2pt;width:255.75pt;height:81.65pt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" fillcolor="white [3201]" stroked="f" strokeweight=".5pt">
                <v:textbox>
                  <w:txbxContent>
                    <w:p w:rsidR="007B1D46" w:rsidRPr="00E84995" w:rsidRDefault="007B1D46" w:rsidP="00C80804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lang w:eastAsia="zh-CN"/>
                        </w:rPr>
                      </w:pPr>
                      <w:r w:rsidRPr="00E8499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>ATTESTATION DE PERIODE DE FORMATION EN MILIEU PROFESSIONNEL</w:t>
                      </w:r>
                    </w:p>
                    <w:p w:rsidR="007B1D46" w:rsidRDefault="007B1D46" w:rsidP="00C80804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Pr="00C616AB" w:rsidRDefault="007B1D46" w:rsidP="00C80804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C616AB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PFMP n°1</w:t>
                      </w:r>
                    </w:p>
                    <w:p w:rsidR="007B1D46" w:rsidRDefault="007B1D46" w:rsidP="00C80804">
                      <w:pPr>
                        <w:suppressAutoHyphens/>
                        <w:spacing w:after="0" w:line="240" w:lineRule="auto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Default="007B1D46"/>
                  </w:txbxContent>
                </v:textbox>
              </v:shape>
            </w:pict>
          </mc:Fallback>
        </mc:AlternateContent>
      </w:r>
      <w:r w:rsidRPr="005435E4">
        <w:rPr>
          <w:noProof/>
          <w:lang w:eastAsia="fr-FR"/>
        </w:rPr>
        <w:drawing>
          <wp:inline distT="0" distB="0" distL="0" distR="0" wp14:anchorId="6FF38164" wp14:editId="6BB7C945">
            <wp:extent cx="2142698" cy="2415653"/>
            <wp:effectExtent l="0" t="0" r="0" b="3810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0" cy="24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28"/>
          <w:lang w:eastAsia="zh-CN"/>
        </w:rPr>
        <w:t xml:space="preserve"> </w:t>
      </w:r>
    </w:p>
    <w:p w14:paraId="4CFD7D66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3C090B1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D7B9995" w14:textId="77777777" w:rsidR="00E27016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Je soussigné(e) ___________________________________________________________, </w:t>
      </w:r>
    </w:p>
    <w:p w14:paraId="09BFEDAE" w14:textId="77777777" w:rsidR="00E84995" w:rsidRPr="00E84995" w:rsidRDefault="00E8499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230DEC20" w14:textId="77777777" w:rsidR="00615B91" w:rsidRDefault="00615B9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Exerçant la </w:t>
      </w:r>
      <w:r w:rsidR="00980DC8" w:rsidRPr="00E84995">
        <w:rPr>
          <w:rFonts w:ascii="Arial Narrow" w:hAnsi="Arial Narrow"/>
          <w:sz w:val="28"/>
          <w:szCs w:val="28"/>
          <w:lang w:eastAsia="zh-CN"/>
        </w:rPr>
        <w:t xml:space="preserve">fonction </w:t>
      </w:r>
      <w:r>
        <w:rPr>
          <w:rFonts w:ascii="Arial Narrow" w:hAnsi="Arial Narrow"/>
          <w:sz w:val="28"/>
          <w:szCs w:val="28"/>
          <w:lang w:eastAsia="zh-CN"/>
        </w:rPr>
        <w:t xml:space="preserve">de : </w:t>
      </w:r>
      <w:r w:rsidR="00980DC8" w:rsidRPr="00E84995">
        <w:rPr>
          <w:rFonts w:ascii="Arial Narrow" w:hAnsi="Arial Narrow"/>
          <w:sz w:val="28"/>
          <w:szCs w:val="28"/>
          <w:lang w:eastAsia="zh-CN"/>
        </w:rPr>
        <w:t>____________________________</w:t>
      </w:r>
      <w:r w:rsidR="0065541D">
        <w:rPr>
          <w:rFonts w:ascii="Arial Narrow" w:hAnsi="Arial Narrow"/>
          <w:sz w:val="28"/>
          <w:szCs w:val="28"/>
          <w:lang w:eastAsia="zh-CN"/>
        </w:rPr>
        <w:t>______au</w:t>
      </w:r>
      <w:r>
        <w:rPr>
          <w:rFonts w:ascii="Arial Narrow" w:hAnsi="Arial Narrow"/>
          <w:sz w:val="28"/>
          <w:szCs w:val="28"/>
          <w:lang w:eastAsia="zh-CN"/>
        </w:rPr>
        <w:t xml:space="preserve"> sein du service, structure </w:t>
      </w:r>
    </w:p>
    <w:p w14:paraId="68285F24" w14:textId="77777777" w:rsidR="00615B91" w:rsidRDefault="00615B9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FD6C7E9" w14:textId="77777777" w:rsidR="00E27016" w:rsidRDefault="00615B9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ou </w:t>
      </w:r>
      <w:r w:rsidR="0065541D">
        <w:rPr>
          <w:rFonts w:ascii="Arial Narrow" w:hAnsi="Arial Narrow"/>
          <w:sz w:val="28"/>
          <w:szCs w:val="28"/>
          <w:lang w:eastAsia="zh-CN"/>
        </w:rPr>
        <w:t>domicile</w:t>
      </w:r>
      <w:r>
        <w:rPr>
          <w:rFonts w:ascii="Arial Narrow" w:hAnsi="Arial Narrow"/>
          <w:sz w:val="28"/>
          <w:szCs w:val="28"/>
          <w:lang w:eastAsia="zh-CN"/>
        </w:rPr>
        <w:t>:</w:t>
      </w:r>
      <w:r w:rsidR="00980DC8" w:rsidRPr="00E84995">
        <w:rPr>
          <w:rFonts w:ascii="Arial Narrow" w:hAnsi="Arial Narrow"/>
          <w:sz w:val="28"/>
          <w:szCs w:val="28"/>
          <w:lang w:eastAsia="zh-CN"/>
        </w:rPr>
        <w:t>_______________________________________</w:t>
      </w:r>
      <w:r>
        <w:rPr>
          <w:rFonts w:ascii="Arial Narrow" w:hAnsi="Arial Narrow"/>
          <w:sz w:val="28"/>
          <w:szCs w:val="28"/>
          <w:lang w:eastAsia="zh-CN"/>
        </w:rPr>
        <w:t>_____________________________</w:t>
      </w:r>
    </w:p>
    <w:p w14:paraId="1DC01BB3" w14:textId="77777777" w:rsidR="00260CFC" w:rsidRPr="00E84995" w:rsidRDefault="00260CFC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6DF364C9" w14:textId="77777777" w:rsidR="00E27016" w:rsidRPr="00E84995" w:rsidRDefault="00980DC8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_________________________________________________________________________</w:t>
      </w:r>
    </w:p>
    <w:p w14:paraId="2D6E6D27" w14:textId="77777777" w:rsidR="00E27016" w:rsidRPr="00E84995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05E4E02" w14:textId="77777777" w:rsidR="00E84995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certifie que l’élève __________________________________________________________ </w:t>
      </w:r>
    </w:p>
    <w:p w14:paraId="3CE3583A" w14:textId="77777777" w:rsidR="00E84995" w:rsidRDefault="00E84995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8BC7712" w14:textId="77777777" w:rsidR="00E84995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 accompli une Période de Formation en Milieu Professionnel d'une durée effective de </w:t>
      </w:r>
    </w:p>
    <w:p w14:paraId="7130D922" w14:textId="77777777" w:rsidR="00E84995" w:rsidRDefault="00E84995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A06E742" w14:textId="77777777" w:rsidR="00E27016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_____________ semaines,        du     … / … / 20…              au        … / … / 20…. </w:t>
      </w:r>
    </w:p>
    <w:p w14:paraId="75E2BD31" w14:textId="77777777" w:rsidR="00E84995" w:rsidRDefault="00E84995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6810880" w14:textId="77777777" w:rsidR="00E27016" w:rsidRPr="00E84995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F2FC82D" w14:textId="77777777" w:rsidR="00E27016" w:rsidRPr="00E84995" w:rsidRDefault="00980DC8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A_______________________ le _____ / _____ / ______ </w:t>
      </w:r>
    </w:p>
    <w:p w14:paraId="171F5099" w14:textId="77777777" w:rsidR="00567B8F" w:rsidRDefault="00567B8F" w:rsidP="00567B8F">
      <w:pPr>
        <w:suppressAutoHyphens/>
        <w:spacing w:after="0" w:line="240" w:lineRule="auto"/>
        <w:jc w:val="right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Cachet, nom et signatur</w:t>
      </w:r>
      <w:r>
        <w:rPr>
          <w:rFonts w:ascii="Arial Narrow" w:hAnsi="Arial Narrow"/>
          <w:sz w:val="28"/>
          <w:szCs w:val="28"/>
          <w:lang w:eastAsia="zh-CN"/>
        </w:rPr>
        <w:t>e</w:t>
      </w:r>
    </w:p>
    <w:p w14:paraId="2763C6F0" w14:textId="77777777" w:rsidR="00C616AB" w:rsidRDefault="00C616AB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9D3B85C" w14:textId="77777777" w:rsidR="00C616AB" w:rsidRPr="00E84995" w:rsidRDefault="00C616AB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Spec="top"/>
        <w:tblW w:w="98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74"/>
      </w:tblGrid>
      <w:tr w:rsidR="00567B8F" w14:paraId="46843492" w14:textId="77777777" w:rsidTr="00567B8F">
        <w:tc>
          <w:tcPr>
            <w:tcW w:w="9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546CBA" w14:textId="77777777" w:rsidR="00567B8F" w:rsidRPr="00F45C68" w:rsidRDefault="00567B8F" w:rsidP="00567B8F">
            <w:pPr>
              <w:pStyle w:val="Contenudecadre"/>
              <w:rPr>
                <w:rFonts w:ascii="Arial Narrow" w:hAnsi="Arial Narrow" w:cs="Arial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Nombre de jours d’absences : ……………….</w:t>
            </w:r>
          </w:p>
          <w:p w14:paraId="63DBE419" w14:textId="77777777" w:rsidR="00567B8F" w:rsidRPr="00F45C68" w:rsidRDefault="00624C6F" w:rsidP="00567B8F">
            <w:pPr>
              <w:pStyle w:val="Contenudecadre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4B1444C" wp14:editId="1F95BE33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7620" t="13335" r="9525" b="5715"/>
                      <wp:wrapNone/>
                      <wp:docPr id="8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99A8969" id="Rectangle 35" o:spid="_x0000_s1026" style="position:absolute;margin-left:200.1pt;margin-top:19.05pt;width:14.4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EAE72E8" wp14:editId="157B19F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13335" t="13335" r="13335" b="5715"/>
                      <wp:wrapNone/>
                      <wp:docPr id="8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014740A" id="Rectangle 34" o:spid="_x0000_s1026" style="position:absolute;margin-left:27.3pt;margin-top:19.05pt;width:14.4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"/>
                  </w:pict>
                </mc:Fallback>
              </mc:AlternateContent>
            </w:r>
            <w:r w:rsidR="00567B8F" w:rsidRPr="00F45C68">
              <w:rPr>
                <w:rFonts w:ascii="Arial Narrow" w:hAnsi="Arial Narrow" w:cs="Arial"/>
                <w:sz w:val="28"/>
              </w:rPr>
              <w:t>Justifiées *:</w:t>
            </w:r>
          </w:p>
          <w:p w14:paraId="05CA8CB2" w14:textId="77777777" w:rsidR="00567B8F" w:rsidRPr="00F45C68" w:rsidRDefault="00567B8F" w:rsidP="00567B8F">
            <w:pPr>
              <w:pStyle w:val="Contenudecadre"/>
              <w:rPr>
                <w:rFonts w:ascii="Arial Narrow" w:hAnsi="Arial Narrow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Oui                                                                 Non</w:t>
            </w:r>
            <w:r w:rsidRPr="00F45C68">
              <w:rPr>
                <w:rFonts w:ascii="Arial Narrow" w:hAnsi="Arial Narrow"/>
                <w:sz w:val="28"/>
              </w:rPr>
              <w:t xml:space="preserve">  </w:t>
            </w:r>
          </w:p>
        </w:tc>
      </w:tr>
    </w:tbl>
    <w:p w14:paraId="58E1AFD0" w14:textId="77777777" w:rsidR="00E27016" w:rsidRPr="00567B8F" w:rsidRDefault="00980DC8" w:rsidP="00567B8F">
      <w:pPr>
        <w:suppressAutoHyphens/>
        <w:spacing w:after="0" w:line="240" w:lineRule="auto"/>
        <w:rPr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*Toute absence non justifiée doit être récupérée dans le cadre de la convention de stage. </w:t>
      </w:r>
    </w:p>
    <w:p w14:paraId="6522922E" w14:textId="77777777" w:rsidR="00E27016" w:rsidRDefault="00980DC8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En cas d’impossibilité une nouvelle convention doit être signée.</w:t>
      </w:r>
    </w:p>
    <w:p w14:paraId="7A4EE3D2" w14:textId="77777777" w:rsidR="006915E2" w:rsidRDefault="006915E2">
      <w:pPr>
        <w:suppressAutoHyphens/>
        <w:spacing w:after="0" w:line="240" w:lineRule="auto"/>
        <w:rPr>
          <w:lang w:eastAsia="zh-CN"/>
        </w:rPr>
      </w:pPr>
    </w:p>
    <w:p w14:paraId="3F86EBD2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611ACEF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F2417E7" w14:textId="77777777" w:rsidR="00A53771" w:rsidRDefault="00406AA8" w:rsidP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" w:hAnsi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E9F8028" wp14:editId="38044231">
                <wp:simplePos x="0" y="0"/>
                <wp:positionH relativeFrom="column">
                  <wp:posOffset>-138223</wp:posOffset>
                </wp:positionH>
                <wp:positionV relativeFrom="paragraph">
                  <wp:posOffset>-367399</wp:posOffset>
                </wp:positionV>
                <wp:extent cx="6645275" cy="832485"/>
                <wp:effectExtent l="0" t="0" r="41275" b="62865"/>
                <wp:wrapNone/>
                <wp:docPr id="1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832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888ECB" w14:textId="77777777" w:rsidR="007B1D46" w:rsidRDefault="007B1D46" w:rsidP="00C808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PERIODE DE FORMATION EN MILIEU PROFESSIONNEL       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</w:p>
                          <w:p w14:paraId="64DB0132" w14:textId="77777777" w:rsidR="007B1D46" w:rsidRDefault="007B1D46" w:rsidP="00C80804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     … / … / …              au        … / … /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4" type="#_x0000_t202" style="position:absolute;margin-left:-10.9pt;margin-top:-28.95pt;width:523.25pt;height:65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B1D46" w:rsidRDefault="007B1D46" w:rsidP="00C8080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PERIODE DE FORMATION EN MILIEU PROFESSIONNEL        n°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</w:p>
                    <w:p w:rsidR="007B1D46" w:rsidRDefault="007B1D46" w:rsidP="00C80804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    … / … / …              au        … / … /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6B5D2E9" w14:textId="77777777" w:rsidR="00A53771" w:rsidRDefault="00A53771" w:rsidP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868EDE5" w14:textId="77777777" w:rsidR="00406AA8" w:rsidRDefault="00406AA8" w:rsidP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217"/>
        <w:tblW w:w="1014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C80804" w14:paraId="42A7B85C" w14:textId="77777777" w:rsidTr="00E76F0A">
        <w:trPr>
          <w:cantSplit/>
          <w:trHeight w:val="8780"/>
        </w:trPr>
        <w:tc>
          <w:tcPr>
            <w:tcW w:w="101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C7B14FA" w14:textId="77777777" w:rsidR="00C80804" w:rsidRPr="00FF302B" w:rsidRDefault="00C80804" w:rsidP="00E76F0A">
            <w:pPr>
              <w:pStyle w:val="Contenudecadre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SERVICE ou STRUCTURE</w:t>
            </w:r>
            <w:r w:rsidRPr="00FF302B">
              <w:rPr>
                <w:rFonts w:ascii="Arial" w:hAnsi="Arial" w:cs="Arial"/>
                <w:sz w:val="28"/>
                <w:szCs w:val="26"/>
              </w:rPr>
              <w:t xml:space="preserve"> D'ACCUEIL </w:t>
            </w:r>
            <w:r w:rsidRPr="00FF302B">
              <w:rPr>
                <w:rFonts w:ascii="Arial" w:hAnsi="Arial" w:cs="Arial"/>
                <w:bCs/>
                <w:sz w:val="28"/>
                <w:szCs w:val="26"/>
              </w:rPr>
              <w:t>:</w:t>
            </w:r>
          </w:p>
          <w:p w14:paraId="58E089CB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Nom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…………….</w:t>
            </w:r>
          </w:p>
          <w:p w14:paraId="39131BD2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……...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…….………</w:t>
            </w:r>
          </w:p>
          <w:p w14:paraId="2D1F106C" w14:textId="77777777" w:rsidR="00C80804" w:rsidRPr="00FF302B" w:rsidRDefault="00C80804" w:rsidP="00E76F0A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………………………………………………………….…………………………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….…</w:t>
            </w:r>
          </w:p>
          <w:p w14:paraId="1BC5BD81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Site (si différent de l’adresse ci-dessus)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.………</w:t>
            </w:r>
          </w:p>
          <w:p w14:paraId="0C03AF2B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</w:t>
            </w:r>
          </w:p>
          <w:p w14:paraId="0463CC08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6"/>
                <w:szCs w:val="26"/>
              </w:rPr>
              <w:t>……..</w:t>
            </w:r>
            <w:r w:rsidRPr="00FF302B">
              <w:rPr>
                <w:rFonts w:ascii="Arial" w:eastAsia="Arial" w:hAnsi="Arial" w:cs="Arial"/>
                <w:sz w:val="26"/>
                <w:szCs w:val="26"/>
              </w:rPr>
              <w:t>………</w:t>
            </w:r>
          </w:p>
          <w:p w14:paraId="0397065B" w14:textId="77777777" w:rsidR="00C80804" w:rsidRPr="00FF302B" w:rsidRDefault="00C80804" w:rsidP="00E76F0A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Secteur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Ecole Maternelle ou accueil collectif pour mineurs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53DB946B" w14:textId="77777777" w:rsidR="00C80804" w:rsidRPr="00FF302B" w:rsidRDefault="00C80804" w:rsidP="00E76F0A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Etablissement ou service d’accueil pour jeune</w:t>
            </w:r>
            <w:r w:rsidR="001515A8">
              <w:rPr>
                <w:rFonts w:ascii="Arial" w:hAnsi="Arial" w:cs="Arial"/>
                <w:sz w:val="26"/>
                <w:szCs w:val="26"/>
              </w:rPr>
              <w:t>s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 enfants de moins de 6 ans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29D9B207" w14:textId="77777777" w:rsidR="00C80804" w:rsidRDefault="00C80804" w:rsidP="00E76F0A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eastAsia="Arial"/>
                <w:sz w:val="26"/>
                <w:szCs w:val="26"/>
              </w:rPr>
              <w:t xml:space="preserve">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="001515A8">
              <w:rPr>
                <w:rFonts w:ascii="Arial" w:hAnsi="Arial" w:cs="Arial"/>
                <w:sz w:val="26"/>
                <w:szCs w:val="26"/>
              </w:rPr>
              <w:t>Domicile (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Assistant</w:t>
            </w:r>
            <w:r w:rsidR="007E4E5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maternel</w:t>
            </w:r>
            <w:r w:rsidR="007E4E58">
              <w:rPr>
                <w:rFonts w:ascii="Arial" w:hAnsi="Arial" w:cs="Arial"/>
                <w:sz w:val="26"/>
                <w:szCs w:val="26"/>
              </w:rPr>
              <w:t>.lle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agréé</w:t>
            </w:r>
            <w:r w:rsidR="007E4E5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ou organisme de services à la </w:t>
            </w:r>
          </w:p>
          <w:p w14:paraId="1F8F7243" w14:textId="77777777" w:rsidR="00C80804" w:rsidRPr="00FF302B" w:rsidRDefault="00C80804" w:rsidP="00E76F0A">
            <w:pPr>
              <w:pStyle w:val="Contenudecadre"/>
              <w:ind w:left="1418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 xml:space="preserve">personne offrant des prestations de garde à domicile) </w:t>
            </w:r>
          </w:p>
          <w:p w14:paraId="5D1F4543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Tuteur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13B0FBC7" w14:textId="77777777" w:rsidR="00C80804" w:rsidRPr="00FF302B" w:rsidRDefault="00C80804" w:rsidP="00E76F0A">
            <w:pPr>
              <w:pStyle w:val="Contenudecadre"/>
              <w:rPr>
                <w:b/>
                <w:color w:val="FF0000"/>
                <w:sz w:val="26"/>
                <w:szCs w:val="26"/>
              </w:rPr>
            </w:pPr>
          </w:p>
          <w:p w14:paraId="07B7AC02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(Attestation à compléter page suivante suivant les situations</w:t>
            </w:r>
          </w:p>
          <w:p w14:paraId="2C4E6A5F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+ attestation récapitulative en fin de livret)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57538757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</w:p>
          <w:p w14:paraId="3A7C03BA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Téléphone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…………………………..  Courriel : ……………………………………</w:t>
            </w:r>
          </w:p>
        </w:tc>
      </w:tr>
      <w:tr w:rsidR="00C80804" w14:paraId="4E20C490" w14:textId="77777777" w:rsidTr="00E76F0A">
        <w:trPr>
          <w:cantSplit/>
          <w:trHeight w:val="95"/>
        </w:trPr>
        <w:tc>
          <w:tcPr>
            <w:tcW w:w="10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7586755" w14:textId="77777777" w:rsidR="00C80804" w:rsidRPr="00FF302B" w:rsidRDefault="00C80804" w:rsidP="00E76F0A">
            <w:pPr>
              <w:pStyle w:val="Contenudecadre"/>
              <w:rPr>
                <w:rFonts w:ascii="Arial" w:hAnsi="Arial" w:cs="Arial"/>
                <w:b/>
                <w:sz w:val="26"/>
                <w:szCs w:val="26"/>
              </w:rPr>
            </w:pPr>
            <w:r w:rsidRPr="00FF302B">
              <w:rPr>
                <w:rFonts w:ascii="Arial Black" w:eastAsia="Arial Black" w:hAnsi="Arial Black" w:cs="Arial Black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Objectifs de la période de formation</w:t>
            </w:r>
            <w:r w:rsidRPr="00FF302B">
              <w:rPr>
                <w:rFonts w:ascii="Arial" w:hAnsi="Arial" w:cs="Arial"/>
                <w:b/>
                <w:sz w:val="26"/>
                <w:szCs w:val="26"/>
              </w:rPr>
              <w:t xml:space="preserve"> : </w:t>
            </w:r>
          </w:p>
          <w:p w14:paraId="5580ED69" w14:textId="77777777" w:rsidR="00C80804" w:rsidRPr="00FF302B" w:rsidRDefault="00C80804" w:rsidP="00E76F0A">
            <w:pPr>
              <w:pStyle w:val="Contenudecadre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A21A5F9" w14:textId="77777777" w:rsidR="00A53771" w:rsidRDefault="00A53771" w:rsidP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7E91D3E" w14:textId="77777777" w:rsidR="00A53771" w:rsidRDefault="00A53771" w:rsidP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513C0EC" w14:textId="77777777" w:rsidR="00A53771" w:rsidRDefault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page" w:horzAnchor="margin" w:tblpY="1825"/>
        <w:tblW w:w="100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36"/>
      </w:tblGrid>
      <w:tr w:rsidR="007E4E58" w:rsidRPr="0083677B" w14:paraId="0B750B58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DCD8B5" w14:textId="77777777" w:rsidR="007E4E58" w:rsidRPr="00C80804" w:rsidRDefault="007E4E58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C80804">
              <w:rPr>
                <w:rFonts w:ascii="Arial" w:hAnsi="Arial" w:cs="Arial"/>
                <w:sz w:val="36"/>
                <w:szCs w:val="36"/>
                <w:lang w:eastAsia="zh-CN"/>
              </w:rPr>
              <w:t>ATTESTATION</w:t>
            </w:r>
          </w:p>
          <w:p w14:paraId="1072495C" w14:textId="77777777" w:rsidR="007E4E58" w:rsidRPr="00C80804" w:rsidRDefault="007E4E58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80804">
              <w:rPr>
                <w:rFonts w:ascii="Arial" w:hAnsi="Arial" w:cs="Arial"/>
                <w:b/>
                <w:sz w:val="36"/>
                <w:szCs w:val="36"/>
                <w:lang w:eastAsia="zh-CN"/>
              </w:rPr>
              <w:t>Conditions de recevabilité pour la validation de la PFMP</w:t>
            </w:r>
          </w:p>
        </w:tc>
      </w:tr>
      <w:tr w:rsidR="007E4E58" w:rsidRPr="0083677B" w14:paraId="7875D960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40ECF0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C80804">
              <w:rPr>
                <w:rFonts w:ascii="Arial" w:hAnsi="Arial" w:cs="Arial"/>
                <w:sz w:val="28"/>
                <w:szCs w:val="28"/>
                <w:lang w:eastAsia="zh-CN"/>
              </w:rPr>
              <w:t>(cocher les cases correspondantes) :</w:t>
            </w:r>
          </w:p>
          <w:p w14:paraId="69CE6EFA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2F846B13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60C9438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  <w:r w:rsidRPr="00C80804">
              <w:rPr>
                <w:sz w:val="22"/>
                <w:szCs w:val="22"/>
              </w:rPr>
              <w:sym w:font="Wingdings" w:char="F0A8"/>
            </w:r>
            <w:r w:rsidRPr="00C80804">
              <w:rPr>
                <w:sz w:val="22"/>
                <w:szCs w:val="22"/>
              </w:rPr>
              <w:t xml:space="preserve"> </w:t>
            </w:r>
            <w:r w:rsidRPr="00C80804">
              <w:rPr>
                <w:b/>
                <w:sz w:val="22"/>
                <w:szCs w:val="22"/>
              </w:rPr>
              <w:t>Pour les PFMP au domicile privé de l’assistant maternel agréé ou en maison d’assistants maternels, les conditions de recevabilité sont les suivantes :</w:t>
            </w:r>
            <w:r w:rsidRPr="00C80804">
              <w:rPr>
                <w:sz w:val="22"/>
                <w:szCs w:val="22"/>
              </w:rPr>
              <w:t xml:space="preserve"> </w:t>
            </w:r>
          </w:p>
          <w:p w14:paraId="2B9ED36E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7E4E58" w:rsidRPr="00C80804" w14:paraId="76DA68E5" w14:textId="77777777" w:rsidTr="002173BE">
              <w:tc>
                <w:tcPr>
                  <w:tcW w:w="988" w:type="dxa"/>
                  <w:vAlign w:val="center"/>
                </w:tcPr>
                <w:p w14:paraId="0721E77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3AB8DB0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agréé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="002173BE">
                    <w:rPr>
                      <w:sz w:val="22"/>
                      <w:szCs w:val="22"/>
                    </w:rPr>
                    <w:t xml:space="preserve"> par le C</w:t>
                  </w:r>
                  <w:r w:rsidRPr="00C80804">
                    <w:rPr>
                      <w:sz w:val="22"/>
                      <w:szCs w:val="22"/>
                    </w:rPr>
                    <w:t>onseil départemental et assure l’accueil d’enfant(s) depuis au moins cinq ans ;</w:t>
                  </w:r>
                </w:p>
                <w:p w14:paraId="60B67FF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………………………………….</w:t>
                  </w:r>
                </w:p>
                <w:p w14:paraId="545909D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4E58" w:rsidRPr="00C80804" w14:paraId="09F2FB62" w14:textId="77777777" w:rsidTr="002173BE">
              <w:tc>
                <w:tcPr>
                  <w:tcW w:w="988" w:type="dxa"/>
                  <w:vAlign w:val="center"/>
                </w:tcPr>
                <w:p w14:paraId="33F70E75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Et</w:t>
                  </w:r>
                </w:p>
                <w:p w14:paraId="27F25C5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17CC8A0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1CD74ED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0AF9297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13B9528A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47A03F7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69AF8F1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a validé l’épreuve EP1 du CAP Petite </w:t>
                  </w:r>
                  <w:r w:rsidR="002173BE">
                    <w:rPr>
                      <w:sz w:val="22"/>
                      <w:szCs w:val="22"/>
                    </w:rPr>
                    <w:t>E</w:t>
                  </w:r>
                  <w:r w:rsidRPr="00C80804">
                    <w:rPr>
                      <w:sz w:val="22"/>
                      <w:szCs w:val="22"/>
                    </w:rPr>
                    <w:t xml:space="preserve">nfance (arrêté du 22/11/2007) ou détient les unités U1 et U3 du CAP AEPE (arrêté du 22 février 2017) </w:t>
                  </w:r>
                </w:p>
                <w:p w14:paraId="0F10936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4E58" w:rsidRPr="00C80804" w14:paraId="24C2E5FA" w14:textId="77777777" w:rsidTr="002173BE">
              <w:tc>
                <w:tcPr>
                  <w:tcW w:w="988" w:type="dxa"/>
                  <w:vAlign w:val="center"/>
                </w:tcPr>
                <w:p w14:paraId="49A29DD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7E8E26A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titulaire d’un diplôme d’Etat d’auxiliaire de puériculture ou d’un diplôme intervenant dans le domaine de la petite enfance inscrit au RNCP d’au moins de niveau III.</w:t>
                  </w:r>
                </w:p>
                <w:p w14:paraId="2E6CF36A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FD71B3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CFFBD9E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A1A04DB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33910B6" w14:textId="77777777" w:rsidR="007E4E58" w:rsidRPr="00C80804" w:rsidRDefault="007E4E58" w:rsidP="002173B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C80804">
              <w:rPr>
                <w:b/>
                <w:sz w:val="22"/>
                <w:szCs w:val="22"/>
              </w:rPr>
              <w:sym w:font="Wingdings 2" w:char="F0A3"/>
            </w:r>
            <w:r w:rsidRPr="00C80804">
              <w:rPr>
                <w:b/>
                <w:sz w:val="22"/>
                <w:szCs w:val="22"/>
              </w:rPr>
              <w:t xml:space="preserve"> Pour les PFMP qui se déroulent auprès d’un organisme de services à la personne offrant des prestations de garde d’enfant(s) de moins de 6 ans, les conditions de recevabilité sont les suivantes : </w:t>
            </w:r>
          </w:p>
          <w:p w14:paraId="1F42F714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70D6F63" w14:textId="77777777" w:rsidR="007E4E58" w:rsidRPr="00C80804" w:rsidRDefault="007E4E58" w:rsidP="002173BE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Style w:val="Grilledutableau"/>
              <w:tblW w:w="9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7E4E58" w:rsidRPr="00C80804" w14:paraId="566B28AC" w14:textId="77777777" w:rsidTr="002173BE">
              <w:tc>
                <w:tcPr>
                  <w:tcW w:w="988" w:type="dxa"/>
                  <w:vAlign w:val="center"/>
                </w:tcPr>
                <w:p w14:paraId="097720DB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3A3416A6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7B55B4C5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2204DAEF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Et </w:t>
                  </w:r>
                </w:p>
              </w:tc>
              <w:tc>
                <w:tcPr>
                  <w:tcW w:w="8842" w:type="dxa"/>
                </w:tcPr>
                <w:p w14:paraId="2F4FD5EC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Les organismes de services  à la personne pour la garde à domicile pour les enfants de moins de 3 ans est agréé : </w:t>
                  </w:r>
                </w:p>
                <w:p w14:paraId="24CE831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…………………………………….</w:t>
                  </w:r>
                </w:p>
                <w:p w14:paraId="2187163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4E58" w:rsidRPr="00C80804" w14:paraId="701C3D35" w14:textId="77777777" w:rsidTr="002173BE">
              <w:tc>
                <w:tcPr>
                  <w:tcW w:w="988" w:type="dxa"/>
                  <w:vAlign w:val="center"/>
                </w:tcPr>
                <w:p w14:paraId="68042446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01F090D0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04F026F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0C12F24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Le professionnel tuteur</w:t>
                  </w:r>
                  <w:r w:rsidR="002173BE">
                    <w:rPr>
                      <w:sz w:val="22"/>
                      <w:szCs w:val="22"/>
                    </w:rPr>
                    <w:t xml:space="preserve"> est titulaire d’un CAP Petite E</w:t>
                  </w:r>
                  <w:r w:rsidRPr="00C80804">
                    <w:rPr>
                      <w:sz w:val="22"/>
                      <w:szCs w:val="22"/>
                    </w:rPr>
                    <w:t>nfance (arrêté du 22/11/2007) ou du CAP AEPE (arrêté du 22/02/2017) et a une expérience professionnelle d’au moins 3 ans auprès d’enfants de moins de 3 ans.</w:t>
                  </w:r>
                </w:p>
                <w:p w14:paraId="4DE5488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4E58" w:rsidRPr="00C80804" w14:paraId="28B21A13" w14:textId="77777777" w:rsidTr="002173BE">
              <w:tc>
                <w:tcPr>
                  <w:tcW w:w="988" w:type="dxa"/>
                  <w:vAlign w:val="center"/>
                </w:tcPr>
                <w:p w14:paraId="06650F39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6E059FA6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Pr="00C80804">
                    <w:rPr>
                      <w:sz w:val="22"/>
                      <w:szCs w:val="22"/>
                    </w:rPr>
                    <w:t>e professionnel tuteur est titulaire d’une autre certification de niveau V justifiant de compétences dans le domaine de la petite enfance et une expérience professionnelle d’au moins 5 ans auprès d’enfants de moins de 3 ans.</w:t>
                  </w:r>
                </w:p>
                <w:p w14:paraId="68CA880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</w:p>
                <w:p w14:paraId="3CD0935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39F02B9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385969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0ACAE1B2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  <w:p w14:paraId="24412742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</w:pPr>
            <w:r w:rsidRPr="00C80804"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  <w:t>Joindre les justificatifs</w:t>
            </w:r>
          </w:p>
          <w:p w14:paraId="728BCE4A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</w:tc>
      </w:tr>
    </w:tbl>
    <w:p w14:paraId="5C2138AD" w14:textId="77777777" w:rsidR="00A53771" w:rsidRDefault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18827FB" w14:textId="77777777" w:rsidR="00A53771" w:rsidRDefault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F728792" w14:textId="77777777" w:rsidR="00A53771" w:rsidRDefault="00A5377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7C7DF81" w14:textId="77777777" w:rsidR="00C80804" w:rsidRPr="005416C9" w:rsidRDefault="00C80804" w:rsidP="00C80804">
      <w:pPr>
        <w:shd w:val="clear" w:color="auto" w:fill="BFBFBF" w:themeFill="background1" w:themeFillShade="BF"/>
        <w:suppressAutoHyphens/>
        <w:spacing w:after="0" w:line="240" w:lineRule="auto"/>
        <w:jc w:val="center"/>
        <w:rPr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lastRenderedPageBreak/>
        <w:t>Positionnement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du </w:t>
      </w:r>
      <w:r w:rsidRPr="005416C9">
        <w:rPr>
          <w:rFonts w:ascii="Arial Narrow" w:hAnsi="Arial Narrow"/>
          <w:b/>
          <w:sz w:val="36"/>
          <w:szCs w:val="36"/>
          <w:lang w:eastAsia="zh-CN"/>
        </w:rPr>
        <w:t>« savoir-être » lors de la PFMP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N° 2</w:t>
      </w:r>
    </w:p>
    <w:p w14:paraId="59D639A5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A6E4A5C" w14:textId="77777777" w:rsidR="00C80804" w:rsidRDefault="007E4E58" w:rsidP="007E4E58">
      <w:pPr>
        <w:suppressAutoHyphens/>
        <w:spacing w:after="0" w:line="240" w:lineRule="auto"/>
        <w:jc w:val="center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drawing>
          <wp:inline distT="0" distB="0" distL="0" distR="0" wp14:anchorId="166C2C78" wp14:editId="4EF2A2D4">
            <wp:extent cx="4797631" cy="4745871"/>
            <wp:effectExtent l="0" t="0" r="317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91" cy="47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4F9D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326099C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1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915E2" w14:paraId="11F1620B" w14:textId="77777777" w:rsidTr="007B1D46">
        <w:trPr>
          <w:cantSplit/>
          <w:trHeight w:val="176"/>
        </w:trPr>
        <w:tc>
          <w:tcPr>
            <w:tcW w:w="10560" w:type="dxa"/>
          </w:tcPr>
          <w:p w14:paraId="554B7BC3" w14:textId="77777777" w:rsidR="006915E2" w:rsidRPr="00875731" w:rsidRDefault="006915E2" w:rsidP="007B1D46">
            <w:pPr>
              <w:jc w:val="both"/>
              <w:rPr>
                <w:rFonts w:ascii="Arial Black" w:hAnsi="Arial Black" w:cs="Arial"/>
                <w:sz w:val="18"/>
                <w:szCs w:val="18"/>
              </w:rPr>
            </w:pPr>
            <w:r w:rsidRPr="00034228"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APPRECIATION GLOBALE DU </w:t>
            </w:r>
            <w:r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MAITRE DE STAGE </w:t>
            </w:r>
            <w:r w:rsidRPr="00034228">
              <w:rPr>
                <w:rFonts w:ascii="Arial Black" w:hAnsi="Arial Black" w:cs="Arial"/>
                <w:shd w:val="clear" w:color="auto" w:fill="A6A6A6" w:themeFill="background1" w:themeFillShade="A6"/>
              </w:rPr>
              <w:t>AU REGARD DES OBJECTIFS DE LA PFMP</w:t>
            </w:r>
            <w:r>
              <w:rPr>
                <w:rFonts w:ascii="Arial Black" w:hAnsi="Arial Black" w:cs="Arial"/>
              </w:rPr>
              <w:t xml:space="preserve"> </w:t>
            </w:r>
            <w:r w:rsidRPr="00875731">
              <w:rPr>
                <w:rFonts w:ascii="Arial Black" w:hAnsi="Arial Black" w:cs="Arial"/>
              </w:rPr>
              <w:t>:</w:t>
            </w:r>
          </w:p>
          <w:p w14:paraId="4BD7DCBA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33BB332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14566706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51BB0D32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0FF623F7" w14:textId="77777777" w:rsidR="006915E2" w:rsidRPr="00FE3AFA" w:rsidRDefault="006915E2" w:rsidP="007B1D46">
            <w:pPr>
              <w:shd w:val="clear" w:color="auto" w:fill="A6A6A6" w:themeFill="background1" w:themeFillShade="A6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AFA">
              <w:rPr>
                <w:rFonts w:ascii="Arial Black" w:hAnsi="Arial Black" w:cs="Arial"/>
                <w:b/>
                <w:bCs/>
              </w:rPr>
              <w:t xml:space="preserve">CONSEILS DU MAITRE DE STAGE POUR LA POURSUITE DE LA FORMATION : </w:t>
            </w:r>
          </w:p>
          <w:p w14:paraId="70CE6450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EB49FF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…………………………..     Signature du maitre de stage :                 Signature de l’élève : </w:t>
            </w:r>
          </w:p>
          <w:p w14:paraId="35829C12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(Nom et prénom) </w:t>
            </w:r>
          </w:p>
          <w:p w14:paraId="6EAA2F9C" w14:textId="77777777" w:rsidR="006915E2" w:rsidRPr="002C56C6" w:rsidRDefault="006915E2" w:rsidP="007B1D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B08E6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DA155A3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15F589C" w14:textId="77777777" w:rsidR="007A1181" w:rsidRPr="007E4E58" w:rsidRDefault="007E4E58" w:rsidP="007E4E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D5D7170" wp14:editId="14D5A809">
                <wp:simplePos x="0" y="0"/>
                <wp:positionH relativeFrom="column">
                  <wp:posOffset>3176270</wp:posOffset>
                </wp:positionH>
                <wp:positionV relativeFrom="paragraph">
                  <wp:posOffset>675640</wp:posOffset>
                </wp:positionV>
                <wp:extent cx="3248025" cy="1036955"/>
                <wp:effectExtent l="0" t="0" r="9525" b="0"/>
                <wp:wrapNone/>
                <wp:docPr id="161" name="Zone de text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38A2" w14:textId="77777777" w:rsidR="007B1D46" w:rsidRPr="00E84995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E8499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ATTESTATION DE PERIODE DE FORMATION EN MILIEU PROFESSIONNEL</w:t>
                            </w:r>
                          </w:p>
                          <w:p w14:paraId="348E6536" w14:textId="77777777" w:rsidR="007B1D46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5CD9199" w14:textId="77777777" w:rsidR="007B1D46" w:rsidRPr="00C616AB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616A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PFMP n°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</w:p>
                          <w:p w14:paraId="4A577146" w14:textId="77777777" w:rsidR="007B1D46" w:rsidRDefault="007B1D46" w:rsidP="007A1181">
                            <w:pPr>
                              <w:suppressAutoHyphens/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17A16A57" w14:textId="77777777" w:rsidR="007B1D46" w:rsidRDefault="007B1D46" w:rsidP="007A1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61" o:spid="_x0000_s1035" type="#_x0000_t202" style="position:absolute;margin-left:250.1pt;margin-top:53.2pt;width:255.75pt;height:81.65pt;z-index:25177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" fillcolor="white [3201]" stroked="f" strokeweight=".5pt">
                <v:textbox>
                  <w:txbxContent>
                    <w:p w:rsidR="007B1D46" w:rsidRPr="00E84995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lang w:eastAsia="zh-CN"/>
                        </w:rPr>
                      </w:pPr>
                      <w:r w:rsidRPr="00E8499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>ATTESTATION DE PERIODE DE FORMATION EN MILIEU PROFESSIONNEL</w:t>
                      </w:r>
                    </w:p>
                    <w:p w:rsidR="007B1D46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Pr="00C616AB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C616AB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PFMP n°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2</w:t>
                      </w:r>
                    </w:p>
                    <w:p w:rsidR="007B1D46" w:rsidRDefault="007B1D46" w:rsidP="007A1181">
                      <w:pPr>
                        <w:suppressAutoHyphens/>
                        <w:spacing w:after="0" w:line="240" w:lineRule="auto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Default="007B1D46" w:rsidP="007A1181"/>
                  </w:txbxContent>
                </v:textbox>
              </v:shape>
            </w:pict>
          </mc:Fallback>
        </mc:AlternateContent>
      </w:r>
      <w:r w:rsidRPr="005435E4">
        <w:rPr>
          <w:noProof/>
          <w:lang w:eastAsia="fr-FR"/>
        </w:rPr>
        <w:drawing>
          <wp:inline distT="0" distB="0" distL="0" distR="0" wp14:anchorId="639C2CA5" wp14:editId="7969ABCD">
            <wp:extent cx="2142698" cy="2415653"/>
            <wp:effectExtent l="0" t="0" r="0" b="3810"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0" cy="24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71F08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4CE3EE3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74F6129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Je soussigné(e) ___________________________________________________________, </w:t>
      </w:r>
    </w:p>
    <w:p w14:paraId="5B4F1B70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04DC84B6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Exerçant la </w:t>
      </w:r>
      <w:r w:rsidRPr="00E84995">
        <w:rPr>
          <w:rFonts w:ascii="Arial Narrow" w:hAnsi="Arial Narrow"/>
          <w:sz w:val="28"/>
          <w:szCs w:val="28"/>
          <w:lang w:eastAsia="zh-CN"/>
        </w:rPr>
        <w:t xml:space="preserve">fonction </w:t>
      </w:r>
      <w:r>
        <w:rPr>
          <w:rFonts w:ascii="Arial Narrow" w:hAnsi="Arial Narrow"/>
          <w:sz w:val="28"/>
          <w:szCs w:val="28"/>
          <w:lang w:eastAsia="zh-CN"/>
        </w:rPr>
        <w:t xml:space="preserve">de : 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</w:t>
      </w:r>
      <w:r>
        <w:rPr>
          <w:rFonts w:ascii="Arial Narrow" w:hAnsi="Arial Narrow"/>
          <w:sz w:val="28"/>
          <w:szCs w:val="28"/>
          <w:lang w:eastAsia="zh-CN"/>
        </w:rPr>
        <w:t xml:space="preserve">______au sein du service, structure </w:t>
      </w:r>
    </w:p>
    <w:p w14:paraId="1ADBF89C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3DD3EE2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ou domicile: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</w:t>
      </w:r>
      <w:r>
        <w:rPr>
          <w:rFonts w:ascii="Arial Narrow" w:hAnsi="Arial Narrow"/>
          <w:sz w:val="28"/>
          <w:szCs w:val="28"/>
          <w:lang w:eastAsia="zh-CN"/>
        </w:rPr>
        <w:t>_____________________________</w:t>
      </w:r>
    </w:p>
    <w:p w14:paraId="59C21F25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0731AD61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_________________________________________________________________________</w:t>
      </w:r>
    </w:p>
    <w:p w14:paraId="17D51B09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57AF5F8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certifie que l’élève __________________________________________________________ </w:t>
      </w:r>
    </w:p>
    <w:p w14:paraId="393B12CC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A4CDE93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 accompli une Période de Formation en Milieu Professionnel d'une durée effective de </w:t>
      </w:r>
    </w:p>
    <w:p w14:paraId="6203654C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75201C8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_____________ semaines,        du     … / … / 20…              au        … / … / 20…. </w:t>
      </w:r>
    </w:p>
    <w:p w14:paraId="601B2215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BF763F6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CC29029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A_______________________ le _____ / _____ / ______ </w:t>
      </w:r>
    </w:p>
    <w:p w14:paraId="3F214CC9" w14:textId="77777777" w:rsidR="007A1181" w:rsidRDefault="007A1181" w:rsidP="007A1181">
      <w:pPr>
        <w:suppressAutoHyphens/>
        <w:spacing w:after="0" w:line="240" w:lineRule="auto"/>
        <w:jc w:val="right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Cachet, nom et signatur</w:t>
      </w:r>
      <w:r>
        <w:rPr>
          <w:rFonts w:ascii="Arial Narrow" w:hAnsi="Arial Narrow"/>
          <w:sz w:val="28"/>
          <w:szCs w:val="28"/>
          <w:lang w:eastAsia="zh-CN"/>
        </w:rPr>
        <w:t>e</w:t>
      </w:r>
    </w:p>
    <w:p w14:paraId="7B8B9754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5396954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Spec="top"/>
        <w:tblW w:w="98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74"/>
      </w:tblGrid>
      <w:tr w:rsidR="007A1181" w14:paraId="20EF0489" w14:textId="77777777" w:rsidTr="00E76F0A">
        <w:tc>
          <w:tcPr>
            <w:tcW w:w="9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8A8012" w14:textId="77777777" w:rsidR="007A1181" w:rsidRPr="00F45C68" w:rsidRDefault="007A1181" w:rsidP="00E76F0A">
            <w:pPr>
              <w:pStyle w:val="Contenudecadre"/>
              <w:rPr>
                <w:rFonts w:ascii="Arial Narrow" w:hAnsi="Arial Narrow" w:cs="Arial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Nombre de jours d’absences : ……………….</w:t>
            </w:r>
          </w:p>
          <w:p w14:paraId="3A603A76" w14:textId="77777777" w:rsidR="007A1181" w:rsidRPr="00F45C68" w:rsidRDefault="007A1181" w:rsidP="00E76F0A">
            <w:pPr>
              <w:pStyle w:val="Contenudecadre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65F0CCF5" wp14:editId="61F3CC03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7620" t="13335" r="9525" b="5715"/>
                      <wp:wrapNone/>
                      <wp:docPr id="16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5" o:spid="_x0000_s1026" style="position:absolute;margin-left:200.1pt;margin-top:19.05pt;width:14.4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60E67657" wp14:editId="0456CCFD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13335" t="13335" r="13335" b="5715"/>
                      <wp:wrapNone/>
                      <wp:docPr id="16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4" o:spid="_x0000_s1026" style="position:absolute;margin-left:27.3pt;margin-top:19.05pt;width:14.4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"/>
                  </w:pict>
                </mc:Fallback>
              </mc:AlternateContent>
            </w:r>
            <w:r w:rsidRPr="00F45C68">
              <w:rPr>
                <w:rFonts w:ascii="Arial Narrow" w:hAnsi="Arial Narrow" w:cs="Arial"/>
                <w:sz w:val="28"/>
              </w:rPr>
              <w:t>Justifiées *:</w:t>
            </w:r>
          </w:p>
          <w:p w14:paraId="18AF8787" w14:textId="77777777" w:rsidR="007A1181" w:rsidRPr="00F45C68" w:rsidRDefault="007A1181" w:rsidP="00E76F0A">
            <w:pPr>
              <w:pStyle w:val="Contenudecadre"/>
              <w:rPr>
                <w:rFonts w:ascii="Arial Narrow" w:hAnsi="Arial Narrow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Oui                                                                 Non</w:t>
            </w:r>
            <w:r w:rsidRPr="00F45C68">
              <w:rPr>
                <w:rFonts w:ascii="Arial Narrow" w:hAnsi="Arial Narrow"/>
                <w:sz w:val="28"/>
              </w:rPr>
              <w:t xml:space="preserve">  </w:t>
            </w:r>
          </w:p>
        </w:tc>
      </w:tr>
    </w:tbl>
    <w:p w14:paraId="0C8DC1FB" w14:textId="77777777" w:rsidR="007A1181" w:rsidRPr="00567B8F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*Toute absence non justifiée doit être récupérée dans le cadre de la convention de stage. </w:t>
      </w:r>
    </w:p>
    <w:p w14:paraId="3557753A" w14:textId="77777777" w:rsidR="007A1181" w:rsidRDefault="007A1181" w:rsidP="007A1181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En cas d’impossibilité une nouvelle convention doit être signée.</w:t>
      </w:r>
    </w:p>
    <w:p w14:paraId="77391100" w14:textId="77777777" w:rsidR="00E27016" w:rsidRDefault="00980DC8" w:rsidP="0042603D">
      <w:pPr>
        <w:rPr>
          <w:lang w:eastAsia="zh-CN"/>
        </w:rPr>
      </w:pPr>
      <w:r>
        <w:br w:type="page"/>
      </w:r>
      <w:r>
        <w:rPr>
          <w:rFonts w:ascii="Arial Narrow" w:hAnsi="Arial Narrow"/>
          <w:sz w:val="28"/>
          <w:szCs w:val="28"/>
          <w:lang w:eastAsia="zh-CN"/>
        </w:rPr>
        <w:lastRenderedPageBreak/>
        <w:t>.</w:t>
      </w:r>
    </w:p>
    <w:p w14:paraId="634E3285" w14:textId="77777777" w:rsidR="00C616AB" w:rsidRDefault="00C80804" w:rsidP="00C616AB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rPr>
          <w:rFonts w:ascii="Arial Narrow" w:hAnsi="Arial Narrow"/>
          <w:sz w:val="28"/>
          <w:szCs w:val="28"/>
          <w:lang w:val="en-US" w:eastAsia="zh-CN" w:bidi="he-IL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102B02C" wp14:editId="2F2D4C8C">
                <wp:simplePos x="0" y="0"/>
                <wp:positionH relativeFrom="column">
                  <wp:posOffset>-16510</wp:posOffset>
                </wp:positionH>
                <wp:positionV relativeFrom="paragraph">
                  <wp:posOffset>-507934</wp:posOffset>
                </wp:positionV>
                <wp:extent cx="6467475" cy="832514"/>
                <wp:effectExtent l="0" t="0" r="47625" b="62865"/>
                <wp:wrapNone/>
                <wp:docPr id="1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3251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55B932" w14:textId="77777777" w:rsidR="007B1D46" w:rsidRDefault="007B1D46" w:rsidP="00C808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PERIODE DE FORMATION EN MILIEU PROFESSIONNEL       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</w:t>
                            </w:r>
                          </w:p>
                          <w:p w14:paraId="4EAE795F" w14:textId="77777777" w:rsidR="007B1D46" w:rsidRDefault="007B1D46" w:rsidP="00C80804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     … / … / …              au        … / … /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6" type="#_x0000_t202" style="position:absolute;margin-left:-1.3pt;margin-top:-40pt;width:509.25pt;height:65.5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B1D46" w:rsidRDefault="007B1D46" w:rsidP="00C8080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PERIODE DE FORMATION EN MILIEU PROFESSIONNEL        n°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3</w:t>
                      </w:r>
                    </w:p>
                    <w:p w:rsidR="007B1D46" w:rsidRDefault="007B1D46" w:rsidP="00C80804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    … / … / …              au        … / … / …</w:t>
                      </w:r>
                    </w:p>
                  </w:txbxContent>
                </v:textbox>
              </v:shape>
            </w:pict>
          </mc:Fallback>
        </mc:AlternateContent>
      </w:r>
    </w:p>
    <w:p w14:paraId="49F50C88" w14:textId="77777777" w:rsidR="00C80804" w:rsidRDefault="00C80804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p w14:paraId="58EE8CAE" w14:textId="77777777" w:rsidR="00C80804" w:rsidRDefault="00C80804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217"/>
        <w:tblW w:w="1014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C80804" w14:paraId="7CDE7EA5" w14:textId="77777777" w:rsidTr="00E76F0A">
        <w:trPr>
          <w:cantSplit/>
          <w:trHeight w:val="8780"/>
        </w:trPr>
        <w:tc>
          <w:tcPr>
            <w:tcW w:w="101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297CFCB" w14:textId="77777777" w:rsidR="00C80804" w:rsidRPr="00FF302B" w:rsidRDefault="00C80804" w:rsidP="00E76F0A">
            <w:pPr>
              <w:pStyle w:val="Contenudecadre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SERVICE ou STRUCTURE</w:t>
            </w:r>
            <w:r w:rsidRPr="00FF302B">
              <w:rPr>
                <w:rFonts w:ascii="Arial" w:hAnsi="Arial" w:cs="Arial"/>
                <w:sz w:val="28"/>
                <w:szCs w:val="26"/>
              </w:rPr>
              <w:t xml:space="preserve"> D'ACCUEIL </w:t>
            </w:r>
            <w:r w:rsidRPr="00FF302B">
              <w:rPr>
                <w:rFonts w:ascii="Arial" w:hAnsi="Arial" w:cs="Arial"/>
                <w:bCs/>
                <w:sz w:val="28"/>
                <w:szCs w:val="26"/>
              </w:rPr>
              <w:t>:</w:t>
            </w:r>
          </w:p>
          <w:p w14:paraId="250B7DC2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Nom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…………….</w:t>
            </w:r>
          </w:p>
          <w:p w14:paraId="44E43B3E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……...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…….………</w:t>
            </w:r>
          </w:p>
          <w:p w14:paraId="02C1831B" w14:textId="77777777" w:rsidR="00C80804" w:rsidRPr="00FF302B" w:rsidRDefault="00C80804" w:rsidP="00E76F0A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………………………………………………………….…………………………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….…</w:t>
            </w:r>
          </w:p>
          <w:p w14:paraId="54CF6485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Site (si différent de l’adresse ci-dessus)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.………</w:t>
            </w:r>
          </w:p>
          <w:p w14:paraId="3350279F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</w:t>
            </w:r>
          </w:p>
          <w:p w14:paraId="250CDF6C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6"/>
                <w:szCs w:val="26"/>
              </w:rPr>
              <w:t>……..</w:t>
            </w:r>
            <w:r w:rsidRPr="00FF302B">
              <w:rPr>
                <w:rFonts w:ascii="Arial" w:eastAsia="Arial" w:hAnsi="Arial" w:cs="Arial"/>
                <w:sz w:val="26"/>
                <w:szCs w:val="26"/>
              </w:rPr>
              <w:t>………</w:t>
            </w:r>
          </w:p>
          <w:p w14:paraId="79E3F1D8" w14:textId="77777777" w:rsidR="00C80804" w:rsidRPr="00FF302B" w:rsidRDefault="00C80804" w:rsidP="00E76F0A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Secteur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Ecole Maternelle ou accueil collectif pour mineurs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38C1F3D7" w14:textId="77777777" w:rsidR="00C80804" w:rsidRPr="00FF302B" w:rsidRDefault="00C80804" w:rsidP="00E76F0A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Etablissement ou service d’accueil pour jeune</w:t>
            </w:r>
            <w:r w:rsidR="001515A8">
              <w:rPr>
                <w:rFonts w:ascii="Arial" w:hAnsi="Arial" w:cs="Arial"/>
                <w:sz w:val="26"/>
                <w:szCs w:val="26"/>
              </w:rPr>
              <w:t>s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 enfants de moins de 6 ans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03B44910" w14:textId="77777777" w:rsidR="00C80804" w:rsidRDefault="00C80804" w:rsidP="00E76F0A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eastAsia="Arial"/>
                <w:sz w:val="26"/>
                <w:szCs w:val="26"/>
              </w:rPr>
              <w:t xml:space="preserve">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="001515A8">
              <w:rPr>
                <w:rFonts w:ascii="Arial" w:hAnsi="Arial" w:cs="Arial"/>
                <w:sz w:val="26"/>
                <w:szCs w:val="26"/>
              </w:rPr>
              <w:t>Domicile (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Assistant</w:t>
            </w:r>
            <w:r w:rsidR="007E4E5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maternel</w:t>
            </w:r>
            <w:r w:rsidR="007E4E58">
              <w:rPr>
                <w:rFonts w:ascii="Arial" w:hAnsi="Arial" w:cs="Arial"/>
                <w:sz w:val="26"/>
                <w:szCs w:val="26"/>
              </w:rPr>
              <w:t>.lle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E4E58" w:rsidRPr="00FF302B">
              <w:rPr>
                <w:rFonts w:ascii="Arial" w:hAnsi="Arial" w:cs="Arial"/>
                <w:sz w:val="26"/>
                <w:szCs w:val="26"/>
              </w:rPr>
              <w:t>agréé</w:t>
            </w:r>
            <w:r w:rsidR="007E4E5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7E4E5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ou organisme de services à la </w:t>
            </w:r>
          </w:p>
          <w:p w14:paraId="3663A901" w14:textId="77777777" w:rsidR="00C80804" w:rsidRPr="00FF302B" w:rsidRDefault="00C80804" w:rsidP="00E76F0A">
            <w:pPr>
              <w:pStyle w:val="Contenudecadre"/>
              <w:ind w:left="1418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 xml:space="preserve">personne offrant des prestations de garde à domicile) </w:t>
            </w:r>
          </w:p>
          <w:p w14:paraId="28575C10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Tuteur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3A739D57" w14:textId="77777777" w:rsidR="00C80804" w:rsidRPr="00FF302B" w:rsidRDefault="00C80804" w:rsidP="00E76F0A">
            <w:pPr>
              <w:pStyle w:val="Contenudecadre"/>
              <w:rPr>
                <w:b/>
                <w:color w:val="FF0000"/>
                <w:sz w:val="26"/>
                <w:szCs w:val="26"/>
              </w:rPr>
            </w:pPr>
          </w:p>
          <w:p w14:paraId="0067F00C" w14:textId="77777777" w:rsidR="00C80804" w:rsidRPr="00FF302B" w:rsidRDefault="00C80804" w:rsidP="00E76F0A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(Attestation à compléter page suivante suivant les situations</w:t>
            </w:r>
          </w:p>
          <w:p w14:paraId="2E709CE1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+ attestation récapitulative en fin de livret)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313F3723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</w:p>
          <w:p w14:paraId="613301F2" w14:textId="77777777" w:rsidR="00C80804" w:rsidRPr="00FF302B" w:rsidRDefault="00C80804" w:rsidP="00E76F0A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Téléphone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…………………………..  Courriel : ……………………………………</w:t>
            </w:r>
          </w:p>
        </w:tc>
      </w:tr>
      <w:tr w:rsidR="00C80804" w14:paraId="7B0573BA" w14:textId="77777777" w:rsidTr="00E76F0A">
        <w:trPr>
          <w:cantSplit/>
          <w:trHeight w:val="95"/>
        </w:trPr>
        <w:tc>
          <w:tcPr>
            <w:tcW w:w="10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EAD890F" w14:textId="77777777" w:rsidR="00C80804" w:rsidRPr="00FF302B" w:rsidRDefault="00C80804" w:rsidP="00E76F0A">
            <w:pPr>
              <w:pStyle w:val="Contenudecadre"/>
              <w:rPr>
                <w:rFonts w:ascii="Arial" w:hAnsi="Arial" w:cs="Arial"/>
                <w:b/>
                <w:sz w:val="26"/>
                <w:szCs w:val="26"/>
              </w:rPr>
            </w:pPr>
            <w:r w:rsidRPr="00FF302B">
              <w:rPr>
                <w:rFonts w:ascii="Arial Black" w:eastAsia="Arial Black" w:hAnsi="Arial Black" w:cs="Arial Black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Objectifs de la période de formation</w:t>
            </w:r>
            <w:r w:rsidRPr="00FF302B">
              <w:rPr>
                <w:rFonts w:ascii="Arial" w:hAnsi="Arial" w:cs="Arial"/>
                <w:b/>
                <w:sz w:val="26"/>
                <w:szCs w:val="26"/>
              </w:rPr>
              <w:t xml:space="preserve"> : </w:t>
            </w:r>
          </w:p>
          <w:p w14:paraId="626FEDDF" w14:textId="77777777" w:rsidR="00C80804" w:rsidRPr="00FF302B" w:rsidRDefault="00C80804" w:rsidP="00E76F0A">
            <w:pPr>
              <w:pStyle w:val="Contenudecadre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B35A01B" w14:textId="77777777" w:rsidR="00C80804" w:rsidRDefault="00C80804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page" w:horzAnchor="margin" w:tblpY="1825"/>
        <w:tblW w:w="100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36"/>
      </w:tblGrid>
      <w:tr w:rsidR="007E4E58" w:rsidRPr="0083677B" w14:paraId="3CBB1F5A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4BF742" w14:textId="77777777" w:rsidR="007E4E58" w:rsidRPr="00C80804" w:rsidRDefault="007E4E58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C80804">
              <w:rPr>
                <w:rFonts w:ascii="Arial" w:hAnsi="Arial" w:cs="Arial"/>
                <w:sz w:val="36"/>
                <w:szCs w:val="36"/>
                <w:lang w:eastAsia="zh-CN"/>
              </w:rPr>
              <w:t>ATTESTATION</w:t>
            </w:r>
          </w:p>
          <w:p w14:paraId="44599BCF" w14:textId="77777777" w:rsidR="007E4E58" w:rsidRPr="00C80804" w:rsidRDefault="007E4E58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80804">
              <w:rPr>
                <w:rFonts w:ascii="Arial" w:hAnsi="Arial" w:cs="Arial"/>
                <w:b/>
                <w:sz w:val="36"/>
                <w:szCs w:val="36"/>
                <w:lang w:eastAsia="zh-CN"/>
              </w:rPr>
              <w:t>Conditions de recevabilité pour la validation de la PFMP</w:t>
            </w:r>
          </w:p>
        </w:tc>
      </w:tr>
      <w:tr w:rsidR="007E4E58" w:rsidRPr="0083677B" w14:paraId="4965D96C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AEA0A6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C80804">
              <w:rPr>
                <w:rFonts w:ascii="Arial" w:hAnsi="Arial" w:cs="Arial"/>
                <w:sz w:val="28"/>
                <w:szCs w:val="28"/>
                <w:lang w:eastAsia="zh-CN"/>
              </w:rPr>
              <w:t>(cocher les cases correspondantes) :</w:t>
            </w:r>
          </w:p>
          <w:p w14:paraId="53560228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259D8A21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C8E669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  <w:r w:rsidRPr="00C80804">
              <w:rPr>
                <w:sz w:val="22"/>
                <w:szCs w:val="22"/>
              </w:rPr>
              <w:sym w:font="Wingdings" w:char="F0A8"/>
            </w:r>
            <w:r w:rsidRPr="00C80804">
              <w:rPr>
                <w:sz w:val="22"/>
                <w:szCs w:val="22"/>
              </w:rPr>
              <w:t xml:space="preserve"> </w:t>
            </w:r>
            <w:r w:rsidRPr="00C80804">
              <w:rPr>
                <w:b/>
                <w:sz w:val="22"/>
                <w:szCs w:val="22"/>
              </w:rPr>
              <w:t>Pour les PFMP au domicile privé de l’assistant maternel agréé ou en maison d’assistants maternels, les conditions de recevabilité sont les suivantes :</w:t>
            </w:r>
            <w:r w:rsidRPr="00C80804">
              <w:rPr>
                <w:sz w:val="22"/>
                <w:szCs w:val="22"/>
              </w:rPr>
              <w:t xml:space="preserve"> </w:t>
            </w:r>
          </w:p>
          <w:p w14:paraId="613C1C7D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7E4E58" w:rsidRPr="00C80804" w14:paraId="35CC32A9" w14:textId="77777777" w:rsidTr="002173BE">
              <w:tc>
                <w:tcPr>
                  <w:tcW w:w="988" w:type="dxa"/>
                  <w:vAlign w:val="center"/>
                </w:tcPr>
                <w:p w14:paraId="5A1DD926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46207CAB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agréé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="002173BE">
                    <w:rPr>
                      <w:sz w:val="22"/>
                      <w:szCs w:val="22"/>
                    </w:rPr>
                    <w:t xml:space="preserve"> par le C</w:t>
                  </w:r>
                  <w:r w:rsidRPr="00C80804">
                    <w:rPr>
                      <w:sz w:val="22"/>
                      <w:szCs w:val="22"/>
                    </w:rPr>
                    <w:t>onseil départemental et assure l’accueil d’enfant(s) depuis au moins cinq ans ;</w:t>
                  </w:r>
                </w:p>
                <w:p w14:paraId="675B7B3E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………………………………….</w:t>
                  </w:r>
                </w:p>
                <w:p w14:paraId="3B93F289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4E58" w:rsidRPr="00C80804" w14:paraId="33A38E01" w14:textId="77777777" w:rsidTr="002173BE">
              <w:tc>
                <w:tcPr>
                  <w:tcW w:w="988" w:type="dxa"/>
                  <w:vAlign w:val="center"/>
                </w:tcPr>
                <w:p w14:paraId="75C03C68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Et</w:t>
                  </w:r>
                </w:p>
                <w:p w14:paraId="6ADA58C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558C4220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00D1A74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060A5C75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5689A0F0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78EFF18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2810EC68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a vali</w:t>
                  </w:r>
                  <w:r w:rsidR="002173BE">
                    <w:rPr>
                      <w:sz w:val="22"/>
                      <w:szCs w:val="22"/>
                    </w:rPr>
                    <w:t>dé l’épreuve EP1 du CAP Petite E</w:t>
                  </w:r>
                  <w:r w:rsidRPr="00C80804">
                    <w:rPr>
                      <w:sz w:val="22"/>
                      <w:szCs w:val="22"/>
                    </w:rPr>
                    <w:t xml:space="preserve">nfance (arrêté du 22/11/2007) ou détient les unités U1 et U3 du CAP AEPE (arrêté du 22 février 2017) </w:t>
                  </w:r>
                </w:p>
                <w:p w14:paraId="2C4A261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4E58" w:rsidRPr="00C80804" w14:paraId="6D91C420" w14:textId="77777777" w:rsidTr="002173BE">
              <w:tc>
                <w:tcPr>
                  <w:tcW w:w="988" w:type="dxa"/>
                  <w:vAlign w:val="center"/>
                </w:tcPr>
                <w:p w14:paraId="248B93CE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19B21EB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titulaire d’un diplôme d’Etat d’auxiliaire de puériculture ou d’un diplôme intervenant dans le domaine de la petite enfance inscrit au RNCP d’au moins de niveau III.</w:t>
                  </w:r>
                </w:p>
                <w:p w14:paraId="6150A33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1DEF59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373D636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DEDCE41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70E582C" w14:textId="77777777" w:rsidR="007E4E58" w:rsidRPr="00C80804" w:rsidRDefault="007E4E58" w:rsidP="002173B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C80804">
              <w:rPr>
                <w:b/>
                <w:sz w:val="22"/>
                <w:szCs w:val="22"/>
              </w:rPr>
              <w:sym w:font="Wingdings 2" w:char="F0A3"/>
            </w:r>
            <w:r w:rsidRPr="00C80804">
              <w:rPr>
                <w:b/>
                <w:sz w:val="22"/>
                <w:szCs w:val="22"/>
              </w:rPr>
              <w:t xml:space="preserve"> Pour les PFMP qui se déroulent auprès d’un organisme de services à la personne offrant des prestations de garde d’enfant(s) de moins de 6 ans, les conditions de recevabilité sont les suivantes : </w:t>
            </w:r>
          </w:p>
          <w:p w14:paraId="2C59718B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E65A800" w14:textId="77777777" w:rsidR="007E4E58" w:rsidRPr="00C80804" w:rsidRDefault="007E4E58" w:rsidP="002173BE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Style w:val="Grilledutableau"/>
              <w:tblW w:w="9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7E4E58" w:rsidRPr="00C80804" w14:paraId="4C9E3C68" w14:textId="77777777" w:rsidTr="002173BE">
              <w:tc>
                <w:tcPr>
                  <w:tcW w:w="988" w:type="dxa"/>
                  <w:vAlign w:val="center"/>
                </w:tcPr>
                <w:p w14:paraId="1CEB0548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7F36699A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657E3FF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3768CCDC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Et </w:t>
                  </w:r>
                </w:p>
              </w:tc>
              <w:tc>
                <w:tcPr>
                  <w:tcW w:w="8842" w:type="dxa"/>
                </w:tcPr>
                <w:p w14:paraId="4A87DD80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Les organismes de services  à la personne pour la garde à domicile pour les enfants de moins de 3 ans est agréé : </w:t>
                  </w:r>
                </w:p>
                <w:p w14:paraId="59495F9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…………………………………….</w:t>
                  </w:r>
                </w:p>
                <w:p w14:paraId="6EE46FB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4E58" w:rsidRPr="00C80804" w14:paraId="143F2EEF" w14:textId="77777777" w:rsidTr="002173BE">
              <w:tc>
                <w:tcPr>
                  <w:tcW w:w="988" w:type="dxa"/>
                  <w:vAlign w:val="center"/>
                </w:tcPr>
                <w:p w14:paraId="6D8050E6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6EAC6FB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684638CF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68FE571B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Le professionnel tuteur</w:t>
                  </w:r>
                  <w:r w:rsidR="002173BE">
                    <w:rPr>
                      <w:sz w:val="22"/>
                      <w:szCs w:val="22"/>
                    </w:rPr>
                    <w:t xml:space="preserve"> est titulaire d’un CAP Petite E</w:t>
                  </w:r>
                  <w:r w:rsidRPr="00C80804">
                    <w:rPr>
                      <w:sz w:val="22"/>
                      <w:szCs w:val="22"/>
                    </w:rPr>
                    <w:t>nfance (arrêté du 22/11/2007) ou du CAP AEPE (arrêté du 22/02/2017) et a une expérience professionnelle d’au moins 3 ans auprès d’enfants de moins de 3 ans.</w:t>
                  </w:r>
                </w:p>
                <w:p w14:paraId="006094F5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4E58" w:rsidRPr="00C80804" w14:paraId="7AF68FAA" w14:textId="77777777" w:rsidTr="002173BE">
              <w:tc>
                <w:tcPr>
                  <w:tcW w:w="988" w:type="dxa"/>
                  <w:vAlign w:val="center"/>
                </w:tcPr>
                <w:p w14:paraId="56F8359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0B2C642A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Pr="00C80804">
                    <w:rPr>
                      <w:sz w:val="22"/>
                      <w:szCs w:val="22"/>
                    </w:rPr>
                    <w:t>e professionnel tuteur est titulaire d’une autre certification de niveau V justifiant de compétences dans le domaine de la petite enfance et une expérience professionnelle d’au moins 5 ans auprès d’enfants de moins de 3 ans.</w:t>
                  </w:r>
                </w:p>
                <w:p w14:paraId="410B4C7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</w:p>
                <w:p w14:paraId="698052D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FF2683D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195D32F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1BD3A8EA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  <w:p w14:paraId="2203CFC8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</w:pPr>
            <w:r w:rsidRPr="00C80804"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  <w:t>Joindre les justificatifs</w:t>
            </w:r>
          </w:p>
          <w:p w14:paraId="0746FD08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</w:tc>
      </w:tr>
    </w:tbl>
    <w:p w14:paraId="6352E2F1" w14:textId="77777777" w:rsidR="00C80804" w:rsidRDefault="00C80804">
      <w:pPr>
        <w:spacing w:after="0"/>
        <w:rPr>
          <w:rFonts w:ascii="Arial Narrow" w:hAnsi="Arial Narrow"/>
          <w:sz w:val="28"/>
          <w:szCs w:val="28"/>
          <w:lang w:eastAsia="zh-CN"/>
        </w:rPr>
      </w:pPr>
    </w:p>
    <w:p w14:paraId="7DD9282A" w14:textId="77777777" w:rsidR="00C80804" w:rsidRDefault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EE6D3B0" w14:textId="77777777" w:rsidR="007A1181" w:rsidRDefault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853C74D" w14:textId="77777777" w:rsidR="00C80804" w:rsidRPr="005416C9" w:rsidRDefault="00C80804" w:rsidP="00C80804">
      <w:pPr>
        <w:shd w:val="clear" w:color="auto" w:fill="BFBFBF" w:themeFill="background1" w:themeFillShade="BF"/>
        <w:suppressAutoHyphens/>
        <w:spacing w:after="0" w:line="240" w:lineRule="auto"/>
        <w:jc w:val="center"/>
        <w:rPr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t>Positionnement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du </w:t>
      </w:r>
      <w:r w:rsidRPr="005416C9">
        <w:rPr>
          <w:rFonts w:ascii="Arial Narrow" w:hAnsi="Arial Narrow"/>
          <w:b/>
          <w:sz w:val="36"/>
          <w:szCs w:val="36"/>
          <w:lang w:eastAsia="zh-CN"/>
        </w:rPr>
        <w:t>« savoir-être » lors de la PFMP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N°3</w:t>
      </w:r>
    </w:p>
    <w:p w14:paraId="5111AFEF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E97514C" w14:textId="77777777" w:rsidR="00C80804" w:rsidRDefault="00C80804" w:rsidP="00C80804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E16928B" w14:textId="77777777" w:rsidR="00C80804" w:rsidRDefault="007E4E58" w:rsidP="007E4E58">
      <w:pPr>
        <w:suppressAutoHyphens/>
        <w:spacing w:after="0" w:line="240" w:lineRule="auto"/>
        <w:jc w:val="center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drawing>
          <wp:inline distT="0" distB="0" distL="0" distR="0" wp14:anchorId="77DE520D" wp14:editId="26FEA998">
            <wp:extent cx="4797631" cy="4745871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91" cy="47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E4E58" w14:paraId="3E7A873D" w14:textId="77777777" w:rsidTr="006915E2">
        <w:trPr>
          <w:cantSplit/>
          <w:trHeight w:val="176"/>
        </w:trPr>
        <w:tc>
          <w:tcPr>
            <w:tcW w:w="10560" w:type="dxa"/>
          </w:tcPr>
          <w:p w14:paraId="4300D8B4" w14:textId="77777777" w:rsidR="007E4E58" w:rsidRPr="00875731" w:rsidRDefault="007E4E58" w:rsidP="007E4E58">
            <w:pPr>
              <w:jc w:val="both"/>
              <w:rPr>
                <w:rFonts w:ascii="Arial Black" w:hAnsi="Arial Black" w:cs="Arial"/>
                <w:sz w:val="18"/>
                <w:szCs w:val="18"/>
              </w:rPr>
            </w:pPr>
            <w:r w:rsidRPr="00034228"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APPRECIATION GLOBALE DU </w:t>
            </w:r>
            <w:r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MAITRE DE STAGE </w:t>
            </w:r>
            <w:r w:rsidRPr="00034228">
              <w:rPr>
                <w:rFonts w:ascii="Arial Black" w:hAnsi="Arial Black" w:cs="Arial"/>
                <w:shd w:val="clear" w:color="auto" w:fill="A6A6A6" w:themeFill="background1" w:themeFillShade="A6"/>
              </w:rPr>
              <w:t>AU REGARD DES OBJECTIFS DE LA PFMP</w:t>
            </w:r>
            <w:r>
              <w:rPr>
                <w:rFonts w:ascii="Arial Black" w:hAnsi="Arial Black" w:cs="Arial"/>
              </w:rPr>
              <w:t xml:space="preserve"> </w:t>
            </w:r>
            <w:r w:rsidRPr="00875731">
              <w:rPr>
                <w:rFonts w:ascii="Arial Black" w:hAnsi="Arial Black" w:cs="Arial"/>
              </w:rPr>
              <w:t>:</w:t>
            </w:r>
          </w:p>
          <w:p w14:paraId="12865520" w14:textId="77777777" w:rsidR="007E4E58" w:rsidRPr="00A134EB" w:rsidRDefault="007E4E58" w:rsidP="006915E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67C5709" w14:textId="77777777" w:rsidR="007E4E58" w:rsidRPr="00A134EB" w:rsidRDefault="007E4E58" w:rsidP="006915E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B23C6C4" w14:textId="77777777" w:rsidR="007E4E58" w:rsidRPr="00A134EB" w:rsidRDefault="007E4E58" w:rsidP="006915E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168D2685" w14:textId="77777777" w:rsidR="007E4E58" w:rsidRDefault="007E4E58" w:rsidP="006915E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2173BE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00B8393" w14:textId="77777777" w:rsidR="007E4E58" w:rsidRPr="00FE3AFA" w:rsidRDefault="007E4E58" w:rsidP="007E4E58">
            <w:pPr>
              <w:shd w:val="clear" w:color="auto" w:fill="A6A6A6" w:themeFill="background1" w:themeFillShade="A6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AFA">
              <w:rPr>
                <w:rFonts w:ascii="Arial Black" w:hAnsi="Arial Black" w:cs="Arial"/>
                <w:b/>
                <w:bCs/>
              </w:rPr>
              <w:t xml:space="preserve">CONSEILS DU MAITRE DE STAGE POUR LA POURSUITE DE LA FORMATION : </w:t>
            </w:r>
          </w:p>
          <w:p w14:paraId="14C36E47" w14:textId="77777777" w:rsidR="006915E2" w:rsidRDefault="007E4E58" w:rsidP="006915E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6A6566" w14:textId="77777777" w:rsidR="002173BE" w:rsidRDefault="002173BE" w:rsidP="006915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…………………………</w:t>
            </w:r>
            <w:r w:rsidR="006915E2">
              <w:rPr>
                <w:rFonts w:ascii="Arial" w:hAnsi="Arial" w:cs="Arial"/>
                <w:sz w:val="20"/>
                <w:szCs w:val="20"/>
              </w:rPr>
              <w:t xml:space="preserve">..     Signature du maitre de stage :                 Signature de l’élève : </w:t>
            </w:r>
          </w:p>
          <w:p w14:paraId="14C0B819" w14:textId="77777777" w:rsidR="006915E2" w:rsidRDefault="006915E2" w:rsidP="006915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(Nom et prénom) </w:t>
            </w:r>
          </w:p>
          <w:p w14:paraId="406359D8" w14:textId="77777777" w:rsidR="002173BE" w:rsidRPr="002C56C6" w:rsidRDefault="002173BE" w:rsidP="007E4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30BD8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30A51C1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2BD0337" wp14:editId="78310408">
                <wp:simplePos x="0" y="0"/>
                <wp:positionH relativeFrom="column">
                  <wp:posOffset>2844174</wp:posOffset>
                </wp:positionH>
                <wp:positionV relativeFrom="paragraph">
                  <wp:posOffset>929754</wp:posOffset>
                </wp:positionV>
                <wp:extent cx="3248167" cy="1037230"/>
                <wp:effectExtent l="0" t="0" r="9525" b="0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9A04E" w14:textId="77777777" w:rsidR="007B1D46" w:rsidRPr="00E84995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E8499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ATTESTATION DE PERIODE DE FORMATION EN MILIEU PROFESSIONNEL</w:t>
                            </w:r>
                          </w:p>
                          <w:p w14:paraId="2177AF7F" w14:textId="77777777" w:rsidR="007B1D46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79468D7" w14:textId="77777777" w:rsidR="007B1D46" w:rsidRPr="00C616AB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616A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PFMP n°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</w:p>
                          <w:p w14:paraId="6386C171" w14:textId="77777777" w:rsidR="007B1D46" w:rsidRDefault="007B1D46" w:rsidP="007A1181">
                            <w:pPr>
                              <w:suppressAutoHyphens/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3B7F4E0" w14:textId="77777777" w:rsidR="007B1D46" w:rsidRDefault="007B1D46" w:rsidP="007A1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65" o:spid="_x0000_s1037" type="#_x0000_t202" style="position:absolute;margin-left:223.95pt;margin-top:73.2pt;width:255.75pt;height:81.65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" fillcolor="white [3201]" stroked="f" strokeweight=".5pt">
                <v:textbox>
                  <w:txbxContent>
                    <w:p w:rsidR="007B1D46" w:rsidRPr="00E84995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lang w:eastAsia="zh-CN"/>
                        </w:rPr>
                      </w:pPr>
                      <w:r w:rsidRPr="00E8499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>ATTESTATION DE PERIODE DE FORMATION EN MILIEU PROFESSIONNEL</w:t>
                      </w:r>
                    </w:p>
                    <w:p w:rsidR="007B1D46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Pr="00C616AB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C616AB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PFMP n°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3</w:t>
                      </w:r>
                    </w:p>
                    <w:p w:rsidR="007B1D46" w:rsidRDefault="007B1D46" w:rsidP="007A1181">
                      <w:pPr>
                        <w:suppressAutoHyphens/>
                        <w:spacing w:after="0" w:line="240" w:lineRule="auto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Default="007B1D46" w:rsidP="007A1181"/>
                  </w:txbxContent>
                </v:textbox>
              </v:shape>
            </w:pict>
          </mc:Fallback>
        </mc:AlternateContent>
      </w:r>
      <w:r w:rsidRPr="005435E4">
        <w:rPr>
          <w:noProof/>
          <w:lang w:eastAsia="fr-FR"/>
        </w:rPr>
        <w:drawing>
          <wp:inline distT="0" distB="0" distL="0" distR="0" wp14:anchorId="0B74A9CF" wp14:editId="15A32A44">
            <wp:extent cx="2142698" cy="2415653"/>
            <wp:effectExtent l="0" t="0" r="0" b="3810"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0" cy="24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28"/>
          <w:lang w:eastAsia="zh-CN"/>
        </w:rPr>
        <w:t xml:space="preserve"> </w:t>
      </w:r>
    </w:p>
    <w:p w14:paraId="6DEF55B7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1B85062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6F07FAA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35E8236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Je soussigné(e) ___________________________________________________________, </w:t>
      </w:r>
    </w:p>
    <w:p w14:paraId="4BB62935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2657BD0F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Exerçant la </w:t>
      </w:r>
      <w:r w:rsidRPr="00E84995">
        <w:rPr>
          <w:rFonts w:ascii="Arial Narrow" w:hAnsi="Arial Narrow"/>
          <w:sz w:val="28"/>
          <w:szCs w:val="28"/>
          <w:lang w:eastAsia="zh-CN"/>
        </w:rPr>
        <w:t xml:space="preserve">fonction </w:t>
      </w:r>
      <w:r>
        <w:rPr>
          <w:rFonts w:ascii="Arial Narrow" w:hAnsi="Arial Narrow"/>
          <w:sz w:val="28"/>
          <w:szCs w:val="28"/>
          <w:lang w:eastAsia="zh-CN"/>
        </w:rPr>
        <w:t xml:space="preserve">de : 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</w:t>
      </w:r>
      <w:r>
        <w:rPr>
          <w:rFonts w:ascii="Arial Narrow" w:hAnsi="Arial Narrow"/>
          <w:sz w:val="28"/>
          <w:szCs w:val="28"/>
          <w:lang w:eastAsia="zh-CN"/>
        </w:rPr>
        <w:t xml:space="preserve">______au sein du service, structure </w:t>
      </w:r>
    </w:p>
    <w:p w14:paraId="0EFCA405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D2D16CE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ou domicile: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</w:t>
      </w:r>
      <w:r>
        <w:rPr>
          <w:rFonts w:ascii="Arial Narrow" w:hAnsi="Arial Narrow"/>
          <w:sz w:val="28"/>
          <w:szCs w:val="28"/>
          <w:lang w:eastAsia="zh-CN"/>
        </w:rPr>
        <w:t>_____________________________</w:t>
      </w:r>
    </w:p>
    <w:p w14:paraId="15D09F26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7F764520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_________________________________________________________________________</w:t>
      </w:r>
    </w:p>
    <w:p w14:paraId="7746D209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2F49562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certifie que l’élève __________________________________________________________ </w:t>
      </w:r>
    </w:p>
    <w:p w14:paraId="2C13C305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D2D5862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 accompli une Période de Formation en Milieu Professionnel d'une durée effective de </w:t>
      </w:r>
    </w:p>
    <w:p w14:paraId="1FA4589B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EE80434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_____________ semaines,        du     … / … / 20…              au        … / … / 20…. </w:t>
      </w:r>
    </w:p>
    <w:p w14:paraId="25F62D30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0304C4C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7EBF2DA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A_______________________ le _____ / _____ / ______ </w:t>
      </w:r>
    </w:p>
    <w:p w14:paraId="01D056C3" w14:textId="77777777" w:rsidR="007A1181" w:rsidRDefault="007A1181" w:rsidP="007A1181">
      <w:pPr>
        <w:suppressAutoHyphens/>
        <w:spacing w:after="0" w:line="240" w:lineRule="auto"/>
        <w:jc w:val="right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Cachet, nom et signatur</w:t>
      </w:r>
      <w:r>
        <w:rPr>
          <w:rFonts w:ascii="Arial Narrow" w:hAnsi="Arial Narrow"/>
          <w:sz w:val="28"/>
          <w:szCs w:val="28"/>
          <w:lang w:eastAsia="zh-CN"/>
        </w:rPr>
        <w:t>e</w:t>
      </w:r>
    </w:p>
    <w:p w14:paraId="309D27D8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Spec="top"/>
        <w:tblW w:w="98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74"/>
      </w:tblGrid>
      <w:tr w:rsidR="007A1181" w14:paraId="7AFFAB3B" w14:textId="77777777" w:rsidTr="00E76F0A">
        <w:tc>
          <w:tcPr>
            <w:tcW w:w="9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0E5B5F" w14:textId="77777777" w:rsidR="007A1181" w:rsidRPr="00F45C68" w:rsidRDefault="007A1181" w:rsidP="00E76F0A">
            <w:pPr>
              <w:pStyle w:val="Contenudecadre"/>
              <w:rPr>
                <w:rFonts w:ascii="Arial Narrow" w:hAnsi="Arial Narrow" w:cs="Arial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Nombre de jours d’absences : ……………….</w:t>
            </w:r>
          </w:p>
          <w:p w14:paraId="79D40414" w14:textId="77777777" w:rsidR="007A1181" w:rsidRPr="00F45C68" w:rsidRDefault="007A1181" w:rsidP="00E76F0A">
            <w:pPr>
              <w:pStyle w:val="Contenudecadre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F9931CB" wp14:editId="23181057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7620" t="13335" r="9525" b="5715"/>
                      <wp:wrapNone/>
                      <wp:docPr id="16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5" o:spid="_x0000_s1026" style="position:absolute;margin-left:200.1pt;margin-top:19.05pt;width:14.4pt;height:1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6D379A0B" wp14:editId="091D79EE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13335" t="13335" r="13335" b="5715"/>
                      <wp:wrapNone/>
                      <wp:docPr id="16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4" o:spid="_x0000_s1026" style="position:absolute;margin-left:27.3pt;margin-top:19.05pt;width:14.4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"/>
                  </w:pict>
                </mc:Fallback>
              </mc:AlternateContent>
            </w:r>
            <w:r w:rsidRPr="00F45C68">
              <w:rPr>
                <w:rFonts w:ascii="Arial Narrow" w:hAnsi="Arial Narrow" w:cs="Arial"/>
                <w:sz w:val="28"/>
              </w:rPr>
              <w:t>Justifiées *:</w:t>
            </w:r>
          </w:p>
          <w:p w14:paraId="55AD78C9" w14:textId="77777777" w:rsidR="007A1181" w:rsidRPr="00F45C68" w:rsidRDefault="007A1181" w:rsidP="00E76F0A">
            <w:pPr>
              <w:pStyle w:val="Contenudecadre"/>
              <w:rPr>
                <w:rFonts w:ascii="Arial Narrow" w:hAnsi="Arial Narrow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Oui                                                                 Non</w:t>
            </w:r>
            <w:r w:rsidRPr="00F45C68">
              <w:rPr>
                <w:rFonts w:ascii="Arial Narrow" w:hAnsi="Arial Narrow"/>
                <w:sz w:val="28"/>
              </w:rPr>
              <w:t xml:space="preserve">  </w:t>
            </w:r>
          </w:p>
        </w:tc>
      </w:tr>
    </w:tbl>
    <w:p w14:paraId="3D58EC12" w14:textId="77777777" w:rsidR="007A1181" w:rsidRPr="00567B8F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*Toute absence non justifiée doit être récupérée dans le cadre de la convention de stage. </w:t>
      </w:r>
    </w:p>
    <w:p w14:paraId="17654F46" w14:textId="77777777" w:rsidR="007A1181" w:rsidRDefault="007A1181" w:rsidP="007A1181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En cas d’impossibilité une nouvelle convention doit être signée.</w:t>
      </w:r>
    </w:p>
    <w:p w14:paraId="249EF704" w14:textId="77777777" w:rsidR="007A1181" w:rsidRDefault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1463"/>
        <w:tblW w:w="1033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334"/>
      </w:tblGrid>
      <w:tr w:rsidR="00C80804" w14:paraId="6CEF1288" w14:textId="77777777" w:rsidTr="007A1181">
        <w:trPr>
          <w:cantSplit/>
          <w:trHeight w:val="8780"/>
        </w:trPr>
        <w:tc>
          <w:tcPr>
            <w:tcW w:w="103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1770BFB" w14:textId="77777777" w:rsidR="00C80804" w:rsidRPr="00FF302B" w:rsidRDefault="00C80804" w:rsidP="007A1181">
            <w:pPr>
              <w:pStyle w:val="Contenudecadre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lastRenderedPageBreak/>
              <w:t>SERVICE ou STRUCTURE</w:t>
            </w:r>
            <w:r w:rsidRPr="00FF302B">
              <w:rPr>
                <w:rFonts w:ascii="Arial" w:hAnsi="Arial" w:cs="Arial"/>
                <w:sz w:val="28"/>
                <w:szCs w:val="26"/>
              </w:rPr>
              <w:t xml:space="preserve"> D'ACCUEIL </w:t>
            </w:r>
            <w:r w:rsidRPr="00FF302B">
              <w:rPr>
                <w:rFonts w:ascii="Arial" w:hAnsi="Arial" w:cs="Arial"/>
                <w:bCs/>
                <w:sz w:val="28"/>
                <w:szCs w:val="26"/>
              </w:rPr>
              <w:t>:</w:t>
            </w:r>
          </w:p>
          <w:p w14:paraId="4F134026" w14:textId="77777777" w:rsidR="00C80804" w:rsidRPr="00FF302B" w:rsidRDefault="00C80804" w:rsidP="007A1181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Nom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…………….</w:t>
            </w:r>
          </w:p>
          <w:p w14:paraId="3090D2D7" w14:textId="77777777" w:rsidR="00C80804" w:rsidRPr="00FF302B" w:rsidRDefault="00C80804" w:rsidP="007A1181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……...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…….………</w:t>
            </w:r>
          </w:p>
          <w:p w14:paraId="3EF549AA" w14:textId="77777777" w:rsidR="00C80804" w:rsidRPr="00FF302B" w:rsidRDefault="00C80804" w:rsidP="007A1181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………………………………………………………….…………………………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….…</w:t>
            </w:r>
          </w:p>
          <w:p w14:paraId="6317C424" w14:textId="77777777" w:rsidR="00C80804" w:rsidRPr="00FF302B" w:rsidRDefault="00C80804" w:rsidP="007A1181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Site (si différent de l’adresse ci-dessus)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.………</w:t>
            </w:r>
          </w:p>
          <w:p w14:paraId="21CC7A90" w14:textId="77777777" w:rsidR="00C80804" w:rsidRPr="00FF302B" w:rsidRDefault="00C80804" w:rsidP="007A1181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Adresse …………..……………………………………………………………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</w:t>
            </w:r>
          </w:p>
          <w:p w14:paraId="3C86A5DA" w14:textId="77777777" w:rsidR="00C80804" w:rsidRPr="00FF302B" w:rsidRDefault="00C80804" w:rsidP="007A1181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>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6"/>
                <w:szCs w:val="26"/>
              </w:rPr>
              <w:t>……..</w:t>
            </w:r>
            <w:r w:rsidRPr="00FF302B">
              <w:rPr>
                <w:rFonts w:ascii="Arial" w:eastAsia="Arial" w:hAnsi="Arial" w:cs="Arial"/>
                <w:sz w:val="26"/>
                <w:szCs w:val="26"/>
              </w:rPr>
              <w:t>………</w:t>
            </w:r>
          </w:p>
          <w:p w14:paraId="1495773C" w14:textId="77777777" w:rsidR="00C80804" w:rsidRPr="00FF302B" w:rsidRDefault="00C80804" w:rsidP="007A1181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Secteur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Ecole Maternelle ou accueil collectif pour mineurs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450C06DF" w14:textId="77777777" w:rsidR="00C80804" w:rsidRPr="00FF302B" w:rsidRDefault="00C80804" w:rsidP="007A1181">
            <w:pPr>
              <w:pStyle w:val="Contenudecadre"/>
              <w:rPr>
                <w:rFonts w:eastAsia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Etablissement ou service d’accueil pour jeune</w:t>
            </w:r>
            <w:r w:rsidR="001515A8">
              <w:rPr>
                <w:rFonts w:ascii="Arial" w:hAnsi="Arial" w:cs="Arial"/>
                <w:sz w:val="26"/>
                <w:szCs w:val="26"/>
              </w:rPr>
              <w:t>s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 enfants de moins de 6 ans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79707D30" w14:textId="77777777" w:rsidR="00C80804" w:rsidRDefault="00C80804" w:rsidP="007A1181">
            <w:pPr>
              <w:pStyle w:val="Contenudecadre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eastAsia="Arial"/>
                <w:sz w:val="26"/>
                <w:szCs w:val="26"/>
              </w:rPr>
              <w:t xml:space="preserve">              </w:t>
            </w:r>
            <w:r>
              <w:rPr>
                <w:rFonts w:eastAsia="Arial"/>
                <w:sz w:val="26"/>
                <w:szCs w:val="26"/>
              </w:rPr>
              <w:t xml:space="preserve">   </w:t>
            </w:r>
            <w:r w:rsidRPr="00FF302B">
              <w:rPr>
                <w:rFonts w:eastAsia="Arial"/>
                <w:sz w:val="26"/>
                <w:szCs w:val="26"/>
              </w:rPr>
              <w:t xml:space="preserve">  </w:t>
            </w:r>
            <w:r w:rsidRPr="00FF302B"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 w:rsidRPr="00FF302B">
              <w:rPr>
                <w:rFonts w:eastAsia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Domicile </w:t>
            </w:r>
            <w:r w:rsidR="001515A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515A8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="001515A8" w:rsidRPr="00FF302B">
              <w:rPr>
                <w:rFonts w:ascii="Arial" w:hAnsi="Arial" w:cs="Arial"/>
                <w:sz w:val="26"/>
                <w:szCs w:val="26"/>
              </w:rPr>
              <w:t>Assistant</w:t>
            </w:r>
            <w:r w:rsidR="001515A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1515A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1515A8" w:rsidRPr="00FF302B">
              <w:rPr>
                <w:rFonts w:ascii="Arial" w:hAnsi="Arial" w:cs="Arial"/>
                <w:sz w:val="26"/>
                <w:szCs w:val="26"/>
              </w:rPr>
              <w:t>maternel</w:t>
            </w:r>
            <w:r w:rsidR="001515A8">
              <w:rPr>
                <w:rFonts w:ascii="Arial" w:hAnsi="Arial" w:cs="Arial"/>
                <w:sz w:val="26"/>
                <w:szCs w:val="26"/>
              </w:rPr>
              <w:t>.lle</w:t>
            </w:r>
            <w:proofErr w:type="spellEnd"/>
            <w:r w:rsidR="001515A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1515A8" w:rsidRPr="00FF302B">
              <w:rPr>
                <w:rFonts w:ascii="Arial" w:hAnsi="Arial" w:cs="Arial"/>
                <w:sz w:val="26"/>
                <w:szCs w:val="26"/>
              </w:rPr>
              <w:t>agréé</w:t>
            </w:r>
            <w:r w:rsidR="001515A8">
              <w:rPr>
                <w:rFonts w:ascii="Arial" w:hAnsi="Arial" w:cs="Arial"/>
                <w:sz w:val="26"/>
                <w:szCs w:val="26"/>
              </w:rPr>
              <w:t>.e</w:t>
            </w:r>
            <w:proofErr w:type="spellEnd"/>
            <w:r w:rsidR="001515A8" w:rsidRPr="00FF3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 xml:space="preserve">ou organisme de services à la </w:t>
            </w:r>
          </w:p>
          <w:p w14:paraId="6B7F9505" w14:textId="77777777" w:rsidR="00C80804" w:rsidRPr="00FF302B" w:rsidRDefault="00C80804" w:rsidP="007A1181">
            <w:pPr>
              <w:pStyle w:val="Contenudecadre"/>
              <w:ind w:left="1418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 xml:space="preserve">personne offrant des prestations de garde à domicile) </w:t>
            </w:r>
          </w:p>
          <w:p w14:paraId="1884C0F4" w14:textId="77777777" w:rsidR="00C80804" w:rsidRPr="00FF302B" w:rsidRDefault="00C80804" w:rsidP="007A1181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Tuteur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37EB05EA" w14:textId="77777777" w:rsidR="00C80804" w:rsidRPr="00FF302B" w:rsidRDefault="00C80804" w:rsidP="007A1181">
            <w:pPr>
              <w:pStyle w:val="Contenudecadre"/>
              <w:rPr>
                <w:b/>
                <w:color w:val="FF0000"/>
                <w:sz w:val="26"/>
                <w:szCs w:val="26"/>
              </w:rPr>
            </w:pPr>
          </w:p>
          <w:p w14:paraId="4E4EC177" w14:textId="77777777" w:rsidR="00C80804" w:rsidRPr="00FF302B" w:rsidRDefault="00C80804" w:rsidP="007A1181">
            <w:pPr>
              <w:pStyle w:val="Contenudecadre"/>
              <w:rPr>
                <w:rFonts w:ascii="Arial" w:eastAsia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(Attestation à compléter page suivante suivant les situations</w:t>
            </w:r>
          </w:p>
          <w:p w14:paraId="3E60DBCE" w14:textId="77777777" w:rsidR="00C80804" w:rsidRPr="00FF302B" w:rsidRDefault="00C80804" w:rsidP="007A1181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+ attestation récapitulative en fin de livret)</w:t>
            </w:r>
            <w:r w:rsidRPr="00FF302B">
              <w:rPr>
                <w:sz w:val="26"/>
                <w:szCs w:val="26"/>
              </w:rPr>
              <w:t xml:space="preserve"> </w:t>
            </w:r>
          </w:p>
          <w:p w14:paraId="24DD450E" w14:textId="77777777" w:rsidR="00C80804" w:rsidRPr="00FF302B" w:rsidRDefault="00C80804" w:rsidP="007A1181">
            <w:pPr>
              <w:pStyle w:val="Contenudecadre"/>
              <w:rPr>
                <w:sz w:val="26"/>
                <w:szCs w:val="26"/>
              </w:rPr>
            </w:pPr>
          </w:p>
          <w:p w14:paraId="57AEEE0B" w14:textId="77777777" w:rsidR="00C80804" w:rsidRPr="00FF302B" w:rsidRDefault="00C80804" w:rsidP="007A1181">
            <w:pPr>
              <w:pStyle w:val="Contenudecadre"/>
              <w:rPr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Téléphone :</w:t>
            </w:r>
            <w:r w:rsidRPr="00FF302B">
              <w:rPr>
                <w:sz w:val="26"/>
                <w:szCs w:val="26"/>
              </w:rPr>
              <w:t xml:space="preserve"> </w:t>
            </w: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…………………………..  Courriel : ……………………………………</w:t>
            </w:r>
          </w:p>
        </w:tc>
      </w:tr>
      <w:tr w:rsidR="00C80804" w14:paraId="3D78164F" w14:textId="77777777" w:rsidTr="007A1181">
        <w:trPr>
          <w:cantSplit/>
          <w:trHeight w:val="95"/>
        </w:trPr>
        <w:tc>
          <w:tcPr>
            <w:tcW w:w="10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AA6D2E2" w14:textId="77777777" w:rsidR="00C80804" w:rsidRPr="00FF302B" w:rsidRDefault="00C80804" w:rsidP="007A1181">
            <w:pPr>
              <w:pStyle w:val="Contenudecadre"/>
              <w:rPr>
                <w:rFonts w:ascii="Arial" w:hAnsi="Arial" w:cs="Arial"/>
                <w:b/>
                <w:sz w:val="26"/>
                <w:szCs w:val="26"/>
              </w:rPr>
            </w:pPr>
            <w:r w:rsidRPr="00FF302B">
              <w:rPr>
                <w:rFonts w:ascii="Arial Black" w:eastAsia="Arial Black" w:hAnsi="Arial Black" w:cs="Arial Black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Objectifs de la période de formation</w:t>
            </w:r>
            <w:r w:rsidRPr="00FF302B">
              <w:rPr>
                <w:rFonts w:ascii="Arial" w:hAnsi="Arial" w:cs="Arial"/>
                <w:b/>
                <w:sz w:val="26"/>
                <w:szCs w:val="26"/>
              </w:rPr>
              <w:t xml:space="preserve"> : </w:t>
            </w:r>
          </w:p>
          <w:p w14:paraId="5CF4FC18" w14:textId="77777777" w:rsidR="00C80804" w:rsidRPr="00FF302B" w:rsidRDefault="00C80804" w:rsidP="007A1181">
            <w:pPr>
              <w:pStyle w:val="Contenudecadre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FF302B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FCBCA0" w14:textId="77777777" w:rsidR="00A53771" w:rsidRDefault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ADB6285" wp14:editId="5D5F77F5">
                <wp:simplePos x="0" y="0"/>
                <wp:positionH relativeFrom="column">
                  <wp:posOffset>-66627</wp:posOffset>
                </wp:positionH>
                <wp:positionV relativeFrom="paragraph">
                  <wp:posOffset>-177269</wp:posOffset>
                </wp:positionV>
                <wp:extent cx="6467475" cy="832514"/>
                <wp:effectExtent l="0" t="0" r="47625" b="62865"/>
                <wp:wrapNone/>
                <wp:docPr id="15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3251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101B05" w14:textId="77777777" w:rsidR="007B1D46" w:rsidRDefault="007B1D46" w:rsidP="007A11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PERIODE DE FORMATION EN MILIEU PROFESSIONNEL        n°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</w:t>
                            </w:r>
                          </w:p>
                          <w:p w14:paraId="12E9819D" w14:textId="77777777" w:rsidR="007B1D46" w:rsidRDefault="007B1D46" w:rsidP="007A1181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     … / … / …              au        … / … /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8" type="#_x0000_t202" style="position:absolute;margin-left:-5.25pt;margin-top:-13.95pt;width:509.25pt;height:65.5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B1D46" w:rsidRDefault="007B1D46" w:rsidP="007A118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PERIODE DE FORMATION EN MILIEU PROFESSIONNEL        n°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4</w:t>
                      </w:r>
                    </w:p>
                    <w:p w:rsidR="007B1D46" w:rsidRDefault="007B1D46" w:rsidP="007A1181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    … / … / …              au        … / … / …</w:t>
                      </w:r>
                    </w:p>
                  </w:txbxContent>
                </v:textbox>
              </v:shape>
            </w:pict>
          </mc:Fallback>
        </mc:AlternateContent>
      </w:r>
    </w:p>
    <w:p w14:paraId="74DD1D7D" w14:textId="77777777" w:rsidR="004A35F0" w:rsidRDefault="004A35F0">
      <w:pPr>
        <w:spacing w:after="0"/>
        <w:rPr>
          <w:rFonts w:ascii="Arial Narrow" w:hAnsi="Arial Narrow"/>
          <w:b/>
          <w:sz w:val="36"/>
          <w:szCs w:val="36"/>
          <w:lang w:eastAsia="zh-CN"/>
        </w:rPr>
      </w:pPr>
      <w:r>
        <w:rPr>
          <w:rFonts w:ascii="Arial Narrow" w:hAnsi="Arial Narrow"/>
          <w:b/>
          <w:sz w:val="36"/>
          <w:szCs w:val="36"/>
          <w:lang w:eastAsia="zh-CN"/>
        </w:rPr>
        <w:br w:type="page"/>
      </w:r>
    </w:p>
    <w:p w14:paraId="61C13CAB" w14:textId="77777777" w:rsidR="00C80804" w:rsidRDefault="00C80804" w:rsidP="00C616AB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page" w:horzAnchor="margin" w:tblpY="1825"/>
        <w:tblW w:w="100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36"/>
      </w:tblGrid>
      <w:tr w:rsidR="007E4E58" w:rsidRPr="0083677B" w14:paraId="36A26F11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415A7D" w14:textId="77777777" w:rsidR="007E4E58" w:rsidRPr="00C80804" w:rsidRDefault="007E4E58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C80804">
              <w:rPr>
                <w:rFonts w:ascii="Arial" w:hAnsi="Arial" w:cs="Arial"/>
                <w:sz w:val="36"/>
                <w:szCs w:val="36"/>
                <w:lang w:eastAsia="zh-CN"/>
              </w:rPr>
              <w:t>ATTESTATION</w:t>
            </w:r>
          </w:p>
          <w:p w14:paraId="5F395C9A" w14:textId="77777777" w:rsidR="007E4E58" w:rsidRPr="00C80804" w:rsidRDefault="007E4E58" w:rsidP="002173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80804">
              <w:rPr>
                <w:rFonts w:ascii="Arial" w:hAnsi="Arial" w:cs="Arial"/>
                <w:b/>
                <w:sz w:val="36"/>
                <w:szCs w:val="36"/>
                <w:lang w:eastAsia="zh-CN"/>
              </w:rPr>
              <w:t>Conditions de recevabilité pour la validation de la PFMP</w:t>
            </w:r>
          </w:p>
        </w:tc>
      </w:tr>
      <w:tr w:rsidR="007E4E58" w:rsidRPr="0083677B" w14:paraId="3B729070" w14:textId="77777777" w:rsidTr="002173BE">
        <w:tc>
          <w:tcPr>
            <w:tcW w:w="10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8BA0F7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C80804">
              <w:rPr>
                <w:rFonts w:ascii="Arial" w:hAnsi="Arial" w:cs="Arial"/>
                <w:sz w:val="28"/>
                <w:szCs w:val="28"/>
                <w:lang w:eastAsia="zh-CN"/>
              </w:rPr>
              <w:t>(cocher les cases correspondantes) :</w:t>
            </w:r>
          </w:p>
          <w:p w14:paraId="57AAE9A3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52D1FE1C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D0E6797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  <w:r w:rsidRPr="00C80804">
              <w:rPr>
                <w:sz w:val="22"/>
                <w:szCs w:val="22"/>
              </w:rPr>
              <w:sym w:font="Wingdings" w:char="F0A8"/>
            </w:r>
            <w:r w:rsidRPr="00C80804">
              <w:rPr>
                <w:sz w:val="22"/>
                <w:szCs w:val="22"/>
              </w:rPr>
              <w:t xml:space="preserve"> </w:t>
            </w:r>
            <w:r w:rsidRPr="00C80804">
              <w:rPr>
                <w:b/>
                <w:sz w:val="22"/>
                <w:szCs w:val="22"/>
              </w:rPr>
              <w:t>Pour les PFMP au domicile privé de l’assistant maternel agréé ou en maison d’assistants maternels, les conditions de recevabilité sont les suivantes :</w:t>
            </w:r>
            <w:r w:rsidRPr="00C80804">
              <w:rPr>
                <w:sz w:val="22"/>
                <w:szCs w:val="22"/>
              </w:rPr>
              <w:t xml:space="preserve"> </w:t>
            </w:r>
          </w:p>
          <w:p w14:paraId="0CA8E985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7E4E58" w:rsidRPr="00C80804" w14:paraId="5BC2A705" w14:textId="77777777" w:rsidTr="002173BE">
              <w:tc>
                <w:tcPr>
                  <w:tcW w:w="988" w:type="dxa"/>
                  <w:vAlign w:val="center"/>
                </w:tcPr>
                <w:p w14:paraId="471348B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49DA680E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agréé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="002173BE">
                    <w:rPr>
                      <w:sz w:val="22"/>
                      <w:szCs w:val="22"/>
                    </w:rPr>
                    <w:t xml:space="preserve"> par le C</w:t>
                  </w:r>
                  <w:r w:rsidRPr="00C80804">
                    <w:rPr>
                      <w:sz w:val="22"/>
                      <w:szCs w:val="22"/>
                    </w:rPr>
                    <w:t>onseil départemental et assure l’accueil d’enfant(s) depuis au moins cinq ans ;</w:t>
                  </w:r>
                </w:p>
                <w:p w14:paraId="5AD6C26B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………………………………….</w:t>
                  </w:r>
                </w:p>
                <w:p w14:paraId="7BED5AD5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4E58" w:rsidRPr="00C80804" w14:paraId="3DA3F746" w14:textId="77777777" w:rsidTr="002173BE">
              <w:tc>
                <w:tcPr>
                  <w:tcW w:w="988" w:type="dxa"/>
                  <w:vAlign w:val="center"/>
                </w:tcPr>
                <w:p w14:paraId="558E5E9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Et</w:t>
                  </w:r>
                </w:p>
                <w:p w14:paraId="51CF45F5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17BB9AF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1334390B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557D098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38E3522A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03D3F219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  <w:p w14:paraId="74FB5E9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a vali</w:t>
                  </w:r>
                  <w:r w:rsidR="002173BE">
                    <w:rPr>
                      <w:sz w:val="22"/>
                      <w:szCs w:val="22"/>
                    </w:rPr>
                    <w:t>dé l’épreuve EP1 du CAP Petite E</w:t>
                  </w:r>
                  <w:r w:rsidRPr="00C80804">
                    <w:rPr>
                      <w:sz w:val="22"/>
                      <w:szCs w:val="22"/>
                    </w:rPr>
                    <w:t xml:space="preserve">nfance (arrêté du 22/11/2007) ou détient les unités U1 et U3 du CAP AEPE (arrêté du 22 février 2017) </w:t>
                  </w:r>
                </w:p>
                <w:p w14:paraId="6A684821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4E58" w:rsidRPr="00C80804" w14:paraId="5FAF5DC0" w14:textId="77777777" w:rsidTr="002173BE">
              <w:tc>
                <w:tcPr>
                  <w:tcW w:w="988" w:type="dxa"/>
                  <w:vAlign w:val="center"/>
                </w:tcPr>
                <w:p w14:paraId="565217B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2665894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L’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assistant</w:t>
                  </w:r>
                  <w:r>
                    <w:rPr>
                      <w:sz w:val="22"/>
                      <w:szCs w:val="22"/>
                    </w:rPr>
                    <w:t>.e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80804">
                    <w:rPr>
                      <w:sz w:val="22"/>
                      <w:szCs w:val="22"/>
                    </w:rPr>
                    <w:t>maternel</w:t>
                  </w:r>
                  <w:r>
                    <w:rPr>
                      <w:sz w:val="22"/>
                      <w:szCs w:val="22"/>
                    </w:rPr>
                    <w:t>.lle</w:t>
                  </w:r>
                  <w:proofErr w:type="spellEnd"/>
                  <w:r w:rsidRPr="00C80804">
                    <w:rPr>
                      <w:sz w:val="22"/>
                      <w:szCs w:val="22"/>
                    </w:rPr>
                    <w:t xml:space="preserve"> est titulaire d’un diplôme d’Etat d’auxiliaire de puériculture ou d’un diplôme intervenant dans le domaine de la petite enfance inscrit au RNCP d’au moins de niveau III.</w:t>
                  </w:r>
                </w:p>
                <w:p w14:paraId="2051081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AC65F7" w14:textId="77777777" w:rsidR="007E4E58" w:rsidRPr="00C80804" w:rsidRDefault="007E4E58" w:rsidP="002173B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1D09F0E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72AC42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474774" w14:textId="77777777" w:rsidR="007E4E58" w:rsidRPr="00C80804" w:rsidRDefault="007E4E58" w:rsidP="002173B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C80804">
              <w:rPr>
                <w:b/>
                <w:sz w:val="22"/>
                <w:szCs w:val="22"/>
              </w:rPr>
              <w:sym w:font="Wingdings 2" w:char="F0A3"/>
            </w:r>
            <w:r w:rsidRPr="00C80804">
              <w:rPr>
                <w:b/>
                <w:sz w:val="22"/>
                <w:szCs w:val="22"/>
              </w:rPr>
              <w:t xml:space="preserve"> Pour les PFMP qui se déroulent auprès d’un organisme de services à la personne offrant des prestations de garde d’enfant(s) de moins de 6 ans, les conditions de recevabilité sont les suivantes : </w:t>
            </w:r>
          </w:p>
          <w:p w14:paraId="1E8D0110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26E8713" w14:textId="77777777" w:rsidR="007E4E58" w:rsidRPr="00C80804" w:rsidRDefault="007E4E58" w:rsidP="002173BE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Style w:val="Grilledutableau"/>
              <w:tblW w:w="9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842"/>
            </w:tblGrid>
            <w:tr w:rsidR="007E4E58" w:rsidRPr="00C80804" w14:paraId="3054ABAE" w14:textId="77777777" w:rsidTr="002173BE">
              <w:tc>
                <w:tcPr>
                  <w:tcW w:w="988" w:type="dxa"/>
                  <w:vAlign w:val="center"/>
                </w:tcPr>
                <w:p w14:paraId="0540A99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1CB6B67D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28838878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591719C4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Et </w:t>
                  </w:r>
                </w:p>
              </w:tc>
              <w:tc>
                <w:tcPr>
                  <w:tcW w:w="8842" w:type="dxa"/>
                </w:tcPr>
                <w:p w14:paraId="66445A8E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 xml:space="preserve">Les organismes de services  à la personne pour la garde à domicile pour les enfants de moins de 3 ans est agréé : </w:t>
                  </w:r>
                </w:p>
                <w:p w14:paraId="6752D81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Date de l’agrément : …………………………………….</w:t>
                  </w:r>
                </w:p>
                <w:p w14:paraId="70380640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4E58" w:rsidRPr="00C80804" w14:paraId="2E509E59" w14:textId="77777777" w:rsidTr="002173BE">
              <w:tc>
                <w:tcPr>
                  <w:tcW w:w="988" w:type="dxa"/>
                  <w:vAlign w:val="center"/>
                </w:tcPr>
                <w:p w14:paraId="3B4AF160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  <w:p w14:paraId="451ACE6F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</w:p>
                <w:p w14:paraId="306E5B0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Ou</w:t>
                  </w:r>
                </w:p>
              </w:tc>
              <w:tc>
                <w:tcPr>
                  <w:tcW w:w="8842" w:type="dxa"/>
                </w:tcPr>
                <w:p w14:paraId="14A617AC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t>Le professionnel tuteur</w:t>
                  </w:r>
                  <w:r w:rsidR="002173BE">
                    <w:rPr>
                      <w:sz w:val="22"/>
                      <w:szCs w:val="22"/>
                    </w:rPr>
                    <w:t xml:space="preserve"> est titulaire d’un CAP Petite E</w:t>
                  </w:r>
                  <w:r w:rsidRPr="00C80804">
                    <w:rPr>
                      <w:sz w:val="22"/>
                      <w:szCs w:val="22"/>
                    </w:rPr>
                    <w:t>nfance (arrêté du 22/11/2007) ou du CAP AEPE (arrêté du 22/02/2017) et a une expérience professionnelle d’au moins 3 ans auprès d’enfants de moins de 3 ans.</w:t>
                  </w:r>
                </w:p>
                <w:p w14:paraId="42E6E0F3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E4E58" w:rsidRPr="00C80804" w14:paraId="5A2BCD21" w14:textId="77777777" w:rsidTr="002173BE">
              <w:tc>
                <w:tcPr>
                  <w:tcW w:w="988" w:type="dxa"/>
                  <w:vAlign w:val="center"/>
                </w:tcPr>
                <w:p w14:paraId="65D78E8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jc w:val="center"/>
                    <w:rPr>
                      <w:sz w:val="22"/>
                      <w:szCs w:val="22"/>
                    </w:rPr>
                  </w:pPr>
                  <w:r w:rsidRPr="00C80804">
                    <w:rPr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842" w:type="dxa"/>
                </w:tcPr>
                <w:p w14:paraId="1983B4DA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  <w:r w:rsidRPr="00C80804">
                    <w:rPr>
                      <w:sz w:val="22"/>
                      <w:szCs w:val="22"/>
                    </w:rPr>
                    <w:t>e professionnel tuteur est titulaire d’une autre certification de niveau V justifiant de compétences dans le domaine de la petite enfance et une expérience professionnelle d’au moins 5 ans auprès d’enfants de moins de 3 ans.</w:t>
                  </w:r>
                </w:p>
                <w:p w14:paraId="6CBDC092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sz w:val="22"/>
                      <w:szCs w:val="22"/>
                    </w:rPr>
                  </w:pPr>
                </w:p>
                <w:p w14:paraId="469195C7" w14:textId="77777777" w:rsidR="007E4E58" w:rsidRPr="00C80804" w:rsidRDefault="007E4E58" w:rsidP="009808C7">
                  <w:pPr>
                    <w:pStyle w:val="Default"/>
                    <w:framePr w:hSpace="141" w:wrap="around" w:vAnchor="page" w:hAnchor="margin" w:y="1825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D696306" w14:textId="77777777" w:rsidR="007E4E58" w:rsidRPr="00C80804" w:rsidRDefault="007E4E58" w:rsidP="002173B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08B692" w14:textId="77777777" w:rsidR="007E4E58" w:rsidRPr="00C80804" w:rsidRDefault="007E4E58" w:rsidP="002173BE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7C50CD43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  <w:p w14:paraId="42DF7575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</w:pPr>
            <w:r w:rsidRPr="00C80804">
              <w:rPr>
                <w:rFonts w:ascii="Arial" w:hAnsi="Arial" w:cs="Arial"/>
                <w:color w:val="FFFFFF" w:themeColor="background1"/>
                <w:sz w:val="32"/>
                <w:szCs w:val="32"/>
                <w:lang w:eastAsia="zh-CN"/>
              </w:rPr>
              <w:t>Joindre les justificatifs</w:t>
            </w:r>
          </w:p>
          <w:p w14:paraId="11A9D58F" w14:textId="77777777" w:rsidR="007E4E58" w:rsidRPr="00C80804" w:rsidRDefault="007E4E58" w:rsidP="002173BE">
            <w:pPr>
              <w:shd w:val="clear" w:color="auto" w:fill="00000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zh-CN"/>
              </w:rPr>
            </w:pPr>
          </w:p>
        </w:tc>
      </w:tr>
    </w:tbl>
    <w:p w14:paraId="351BE916" w14:textId="77777777" w:rsidR="00C616AB" w:rsidRDefault="00C616AB" w:rsidP="00C616AB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0AC9C703" w14:textId="77777777" w:rsidR="00C616AB" w:rsidRDefault="00C616AB" w:rsidP="00C616AB">
      <w:pPr>
        <w:rPr>
          <w:rFonts w:ascii="Arial Narrow" w:hAnsi="Arial Narrow"/>
          <w:sz w:val="28"/>
          <w:szCs w:val="28"/>
          <w:lang w:eastAsia="zh-CN"/>
        </w:rPr>
      </w:pPr>
      <w:r>
        <w:br w:type="page"/>
      </w:r>
    </w:p>
    <w:p w14:paraId="79E485A5" w14:textId="77777777" w:rsidR="00C616AB" w:rsidRDefault="00C616AB" w:rsidP="00C616AB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lastRenderedPageBreak/>
        <w:t>.</w:t>
      </w:r>
    </w:p>
    <w:p w14:paraId="4EE7F6B0" w14:textId="77777777" w:rsidR="00C616AB" w:rsidRDefault="00C616AB" w:rsidP="00C616AB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rPr>
          <w:rFonts w:ascii="Arial Narrow" w:hAnsi="Arial Narrow"/>
          <w:sz w:val="28"/>
          <w:szCs w:val="28"/>
          <w:lang w:val="en-US" w:eastAsia="zh-CN" w:bidi="he-IL"/>
        </w:rPr>
      </w:pPr>
    </w:p>
    <w:p w14:paraId="33EF9F92" w14:textId="77777777" w:rsidR="007A1181" w:rsidRPr="005416C9" w:rsidRDefault="007A1181" w:rsidP="007A1181">
      <w:pPr>
        <w:shd w:val="clear" w:color="auto" w:fill="BFBFBF" w:themeFill="background1" w:themeFillShade="BF"/>
        <w:suppressAutoHyphens/>
        <w:spacing w:after="0" w:line="240" w:lineRule="auto"/>
        <w:jc w:val="center"/>
        <w:rPr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lang w:eastAsia="zh-CN"/>
        </w:rPr>
        <w:t>Positionnement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du </w:t>
      </w:r>
      <w:r w:rsidR="00175DA1">
        <w:rPr>
          <w:rFonts w:ascii="Arial Narrow" w:hAnsi="Arial Narrow"/>
          <w:b/>
          <w:sz w:val="36"/>
          <w:szCs w:val="36"/>
          <w:lang w:eastAsia="zh-CN"/>
        </w:rPr>
        <w:t>« savoir</w:t>
      </w:r>
      <w:r w:rsidRPr="005416C9">
        <w:rPr>
          <w:rFonts w:ascii="Arial Narrow" w:hAnsi="Arial Narrow"/>
          <w:b/>
          <w:sz w:val="36"/>
          <w:szCs w:val="36"/>
          <w:lang w:eastAsia="zh-CN"/>
        </w:rPr>
        <w:t>-être » lors de la PFMP</w:t>
      </w:r>
      <w:r>
        <w:rPr>
          <w:rFonts w:ascii="Arial Narrow" w:hAnsi="Arial Narrow"/>
          <w:b/>
          <w:sz w:val="36"/>
          <w:szCs w:val="36"/>
          <w:lang w:eastAsia="zh-CN"/>
        </w:rPr>
        <w:t xml:space="preserve"> N°4</w:t>
      </w:r>
    </w:p>
    <w:p w14:paraId="0AC97185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D14A7BF" w14:textId="77777777" w:rsidR="007A1181" w:rsidRDefault="007E4E58" w:rsidP="007E4E58">
      <w:pPr>
        <w:suppressAutoHyphens/>
        <w:spacing w:after="0" w:line="240" w:lineRule="auto"/>
        <w:jc w:val="center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drawing>
          <wp:inline distT="0" distB="0" distL="0" distR="0" wp14:anchorId="3289E492" wp14:editId="6F128476">
            <wp:extent cx="4797631" cy="4745871"/>
            <wp:effectExtent l="0" t="0" r="317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91" cy="47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915E2" w14:paraId="7B1B4258" w14:textId="77777777" w:rsidTr="007B1D46">
        <w:trPr>
          <w:cantSplit/>
          <w:trHeight w:val="176"/>
        </w:trPr>
        <w:tc>
          <w:tcPr>
            <w:tcW w:w="10560" w:type="dxa"/>
          </w:tcPr>
          <w:p w14:paraId="4C743F93" w14:textId="77777777" w:rsidR="006915E2" w:rsidRPr="00875731" w:rsidRDefault="006915E2" w:rsidP="007B1D46">
            <w:pPr>
              <w:jc w:val="both"/>
              <w:rPr>
                <w:rFonts w:ascii="Arial Black" w:hAnsi="Arial Black" w:cs="Arial"/>
                <w:sz w:val="18"/>
                <w:szCs w:val="18"/>
              </w:rPr>
            </w:pPr>
            <w:r w:rsidRPr="00034228"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APPRECIATION GLOBALE DU </w:t>
            </w:r>
            <w:r>
              <w:rPr>
                <w:rFonts w:ascii="Arial Black" w:hAnsi="Arial Black" w:cs="Arial"/>
                <w:b/>
                <w:bCs/>
                <w:shd w:val="clear" w:color="auto" w:fill="A6A6A6" w:themeFill="background1" w:themeFillShade="A6"/>
              </w:rPr>
              <w:t xml:space="preserve">MAITRE DE STAGE </w:t>
            </w:r>
            <w:r w:rsidRPr="00034228">
              <w:rPr>
                <w:rFonts w:ascii="Arial Black" w:hAnsi="Arial Black" w:cs="Arial"/>
                <w:shd w:val="clear" w:color="auto" w:fill="A6A6A6" w:themeFill="background1" w:themeFillShade="A6"/>
              </w:rPr>
              <w:t>AU REGARD DES OBJECTIFS DE LA PFMP</w:t>
            </w:r>
            <w:r>
              <w:rPr>
                <w:rFonts w:ascii="Arial Black" w:hAnsi="Arial Black" w:cs="Arial"/>
              </w:rPr>
              <w:t xml:space="preserve"> </w:t>
            </w:r>
            <w:r w:rsidRPr="00875731">
              <w:rPr>
                <w:rFonts w:ascii="Arial Black" w:hAnsi="Arial Black" w:cs="Arial"/>
              </w:rPr>
              <w:t>:</w:t>
            </w:r>
          </w:p>
          <w:p w14:paraId="22B7C78A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F6ECA80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585B9ABE" w14:textId="77777777" w:rsidR="006915E2" w:rsidRPr="00A134EB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D4C49CF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02B85B6D" w14:textId="77777777" w:rsidR="006915E2" w:rsidRPr="00FE3AFA" w:rsidRDefault="006915E2" w:rsidP="007B1D46">
            <w:pPr>
              <w:shd w:val="clear" w:color="auto" w:fill="A6A6A6" w:themeFill="background1" w:themeFillShade="A6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AFA">
              <w:rPr>
                <w:rFonts w:ascii="Arial Black" w:hAnsi="Arial Black" w:cs="Arial"/>
                <w:b/>
                <w:bCs/>
              </w:rPr>
              <w:t xml:space="preserve">CONSEILS DU MAITRE DE STAGE POUR LA POURSUITE DE LA FORMATION : </w:t>
            </w:r>
          </w:p>
          <w:p w14:paraId="7598142D" w14:textId="77777777" w:rsidR="006915E2" w:rsidRDefault="006915E2" w:rsidP="007B1D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AE94D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…………………………..     Signature du maitre de stage :                 Signature de l’élève : </w:t>
            </w:r>
          </w:p>
          <w:p w14:paraId="62E50F8E" w14:textId="77777777" w:rsidR="006915E2" w:rsidRDefault="006915E2" w:rsidP="007B1D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(Nom et prénom) </w:t>
            </w:r>
          </w:p>
          <w:p w14:paraId="08929999" w14:textId="77777777" w:rsidR="006915E2" w:rsidRPr="002C56C6" w:rsidRDefault="006915E2" w:rsidP="007B1D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D19E9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4709163" wp14:editId="5D8659CE">
                <wp:simplePos x="0" y="0"/>
                <wp:positionH relativeFrom="column">
                  <wp:posOffset>2844174</wp:posOffset>
                </wp:positionH>
                <wp:positionV relativeFrom="paragraph">
                  <wp:posOffset>929754</wp:posOffset>
                </wp:positionV>
                <wp:extent cx="3248167" cy="1037230"/>
                <wp:effectExtent l="0" t="0" r="9525" b="0"/>
                <wp:wrapNone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DF6AB" w14:textId="77777777" w:rsidR="007B1D46" w:rsidRPr="00E84995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E8499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ATTESTATION DE PERIODE DE FORMATION EN MILIEU PROFESSIONNEL</w:t>
                            </w:r>
                          </w:p>
                          <w:p w14:paraId="39ACD6D6" w14:textId="77777777" w:rsidR="007B1D46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6BAABFB" w14:textId="77777777" w:rsidR="007B1D46" w:rsidRPr="00C616AB" w:rsidRDefault="007B1D46" w:rsidP="007A118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616A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PFMP n°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4</w:t>
                            </w:r>
                          </w:p>
                          <w:p w14:paraId="326486AA" w14:textId="77777777" w:rsidR="007B1D46" w:rsidRDefault="007B1D46" w:rsidP="007A1181">
                            <w:pPr>
                              <w:suppressAutoHyphens/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58EF05D" w14:textId="77777777" w:rsidR="007B1D46" w:rsidRDefault="007B1D46" w:rsidP="007A1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69" o:spid="_x0000_s1039" type="#_x0000_t202" style="position:absolute;margin-left:223.95pt;margin-top:73.2pt;width:255.75pt;height:81.65pt;z-index:25178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" fillcolor="white [3201]" stroked="f" strokeweight=".5pt">
                <v:textbox>
                  <w:txbxContent>
                    <w:p w:rsidR="007B1D46" w:rsidRPr="00E84995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lang w:eastAsia="zh-CN"/>
                        </w:rPr>
                      </w:pPr>
                      <w:r w:rsidRPr="00E84995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eastAsia="zh-CN"/>
                        </w:rPr>
                        <w:t>ATTESTATION DE PERIODE DE FORMATION EN MILIEU PROFESSIONNEL</w:t>
                      </w:r>
                    </w:p>
                    <w:p w:rsidR="007B1D46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Pr="00C616AB" w:rsidRDefault="007B1D46" w:rsidP="007A1181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C616AB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PFMP n°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CN"/>
                        </w:rPr>
                        <w:t>4</w:t>
                      </w:r>
                    </w:p>
                    <w:p w:rsidR="007B1D46" w:rsidRDefault="007B1D46" w:rsidP="007A1181">
                      <w:pPr>
                        <w:suppressAutoHyphens/>
                        <w:spacing w:after="0" w:line="240" w:lineRule="auto"/>
                        <w:rPr>
                          <w:rFonts w:ascii="Arial Narrow" w:hAnsi="Arial Narrow"/>
                          <w:sz w:val="28"/>
                          <w:szCs w:val="28"/>
                          <w:lang w:eastAsia="zh-CN"/>
                        </w:rPr>
                      </w:pPr>
                    </w:p>
                    <w:p w:rsidR="007B1D46" w:rsidRDefault="007B1D46" w:rsidP="007A1181"/>
                  </w:txbxContent>
                </v:textbox>
              </v:shape>
            </w:pict>
          </mc:Fallback>
        </mc:AlternateContent>
      </w:r>
      <w:r w:rsidRPr="005435E4">
        <w:rPr>
          <w:noProof/>
          <w:lang w:eastAsia="fr-FR"/>
        </w:rPr>
        <w:drawing>
          <wp:inline distT="0" distB="0" distL="0" distR="0" wp14:anchorId="063021AF" wp14:editId="7F88F4FC">
            <wp:extent cx="2142698" cy="2415653"/>
            <wp:effectExtent l="0" t="0" r="0" b="3810"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0" cy="24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28"/>
          <w:lang w:eastAsia="zh-CN"/>
        </w:rPr>
        <w:t xml:space="preserve"> </w:t>
      </w:r>
    </w:p>
    <w:p w14:paraId="5A67E7DE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5F3722E3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6142463D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68D81F4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Je soussigné(e) ___________________________________________________________, </w:t>
      </w:r>
    </w:p>
    <w:p w14:paraId="3DBF47C8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6E318AD6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Exerçant la </w:t>
      </w:r>
      <w:r w:rsidRPr="00E84995">
        <w:rPr>
          <w:rFonts w:ascii="Arial Narrow" w:hAnsi="Arial Narrow"/>
          <w:sz w:val="28"/>
          <w:szCs w:val="28"/>
          <w:lang w:eastAsia="zh-CN"/>
        </w:rPr>
        <w:t xml:space="preserve">fonction </w:t>
      </w:r>
      <w:r>
        <w:rPr>
          <w:rFonts w:ascii="Arial Narrow" w:hAnsi="Arial Narrow"/>
          <w:sz w:val="28"/>
          <w:szCs w:val="28"/>
          <w:lang w:eastAsia="zh-CN"/>
        </w:rPr>
        <w:t xml:space="preserve">de : 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</w:t>
      </w:r>
      <w:r>
        <w:rPr>
          <w:rFonts w:ascii="Arial Narrow" w:hAnsi="Arial Narrow"/>
          <w:sz w:val="28"/>
          <w:szCs w:val="28"/>
          <w:lang w:eastAsia="zh-CN"/>
        </w:rPr>
        <w:t xml:space="preserve">______au sein du service, structure </w:t>
      </w:r>
    </w:p>
    <w:p w14:paraId="7DA82302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653F9E4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ou domicile:</w:t>
      </w: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</w:t>
      </w:r>
      <w:r>
        <w:rPr>
          <w:rFonts w:ascii="Arial Narrow" w:hAnsi="Arial Narrow"/>
          <w:sz w:val="28"/>
          <w:szCs w:val="28"/>
          <w:lang w:eastAsia="zh-CN"/>
        </w:rPr>
        <w:t>_____________________________</w:t>
      </w:r>
    </w:p>
    <w:p w14:paraId="4EA66489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14:paraId="606BCB43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_________________________________________________________________________</w:t>
      </w:r>
    </w:p>
    <w:p w14:paraId="2261ADF8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185BDAC3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certifie que l’élève __________________________________________________________ </w:t>
      </w:r>
    </w:p>
    <w:p w14:paraId="16E43240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4B6878B2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 accompli une Période de Formation en Milieu Professionnel d'une durée effective de </w:t>
      </w:r>
    </w:p>
    <w:p w14:paraId="01EB2E64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365F711E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_____________ semaines,        du     … / … / 20…              au        … / … / 20…. </w:t>
      </w:r>
    </w:p>
    <w:p w14:paraId="06836DFC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B1F1E1B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3D2EF89" w14:textId="77777777" w:rsidR="007A1181" w:rsidRPr="00E84995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 xml:space="preserve">A_______________________ le _____ / _____ / ______ </w:t>
      </w:r>
    </w:p>
    <w:p w14:paraId="7E3C532D" w14:textId="77777777" w:rsidR="007A1181" w:rsidRDefault="007A1181" w:rsidP="007A1181">
      <w:pPr>
        <w:suppressAutoHyphens/>
        <w:spacing w:after="0" w:line="240" w:lineRule="auto"/>
        <w:jc w:val="right"/>
        <w:rPr>
          <w:rFonts w:ascii="Arial Narrow" w:hAnsi="Arial Narrow"/>
          <w:sz w:val="28"/>
          <w:szCs w:val="28"/>
          <w:lang w:eastAsia="zh-CN"/>
        </w:rPr>
      </w:pPr>
      <w:r w:rsidRPr="00E84995">
        <w:rPr>
          <w:rFonts w:ascii="Arial Narrow" w:hAnsi="Arial Narrow"/>
          <w:sz w:val="28"/>
          <w:szCs w:val="28"/>
          <w:lang w:eastAsia="zh-CN"/>
        </w:rPr>
        <w:t>Cachet, nom et signatur</w:t>
      </w:r>
      <w:r>
        <w:rPr>
          <w:rFonts w:ascii="Arial Narrow" w:hAnsi="Arial Narrow"/>
          <w:sz w:val="28"/>
          <w:szCs w:val="28"/>
          <w:lang w:eastAsia="zh-CN"/>
        </w:rPr>
        <w:t>e</w:t>
      </w:r>
    </w:p>
    <w:p w14:paraId="6B4FE1A7" w14:textId="77777777" w:rsidR="007A1181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7290AAB1" w14:textId="77777777" w:rsidR="007A1181" w:rsidRPr="00E84995" w:rsidRDefault="007A1181" w:rsidP="007A1181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Spec="top"/>
        <w:tblW w:w="98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74"/>
      </w:tblGrid>
      <w:tr w:rsidR="007A1181" w14:paraId="792AFF04" w14:textId="77777777" w:rsidTr="00E76F0A">
        <w:tc>
          <w:tcPr>
            <w:tcW w:w="9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F13F37" w14:textId="77777777" w:rsidR="007A1181" w:rsidRPr="00F45C68" w:rsidRDefault="007A1181" w:rsidP="00E76F0A">
            <w:pPr>
              <w:pStyle w:val="Contenudecadre"/>
              <w:rPr>
                <w:rFonts w:ascii="Arial Narrow" w:hAnsi="Arial Narrow" w:cs="Arial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Nombre de jours d’absences : ……………….</w:t>
            </w:r>
          </w:p>
          <w:p w14:paraId="6C12DEA5" w14:textId="77777777" w:rsidR="007A1181" w:rsidRPr="00F45C68" w:rsidRDefault="007A1181" w:rsidP="00E76F0A">
            <w:pPr>
              <w:pStyle w:val="Contenudecadre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42B7383" wp14:editId="51FB4E1E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7620" t="13335" r="9525" b="5715"/>
                      <wp:wrapNone/>
                      <wp:docPr id="17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5" o:spid="_x0000_s1026" style="position:absolute;margin-left:200.1pt;margin-top:19.05pt;width:14.4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30F0B376" wp14:editId="1D217230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241935</wp:posOffset>
                      </wp:positionV>
                      <wp:extent cx="182880" cy="228600"/>
                      <wp:effectExtent l="13335" t="13335" r="13335" b="5715"/>
                      <wp:wrapNone/>
                      <wp:docPr id="17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4" o:spid="_x0000_s1026" style="position:absolute;margin-left:27.3pt;margin-top:19.05pt;width:14.4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"/>
                  </w:pict>
                </mc:Fallback>
              </mc:AlternateContent>
            </w:r>
            <w:r w:rsidRPr="00F45C68">
              <w:rPr>
                <w:rFonts w:ascii="Arial Narrow" w:hAnsi="Arial Narrow" w:cs="Arial"/>
                <w:sz w:val="28"/>
              </w:rPr>
              <w:t>Justifiées *:</w:t>
            </w:r>
          </w:p>
          <w:p w14:paraId="2AF44C97" w14:textId="77777777" w:rsidR="007A1181" w:rsidRPr="00F45C68" w:rsidRDefault="007A1181" w:rsidP="00E76F0A">
            <w:pPr>
              <w:pStyle w:val="Contenudecadre"/>
              <w:rPr>
                <w:rFonts w:ascii="Arial Narrow" w:hAnsi="Arial Narrow"/>
                <w:sz w:val="28"/>
              </w:rPr>
            </w:pPr>
            <w:r w:rsidRPr="00F45C68">
              <w:rPr>
                <w:rFonts w:ascii="Arial Narrow" w:hAnsi="Arial Narrow" w:cs="Arial"/>
                <w:sz w:val="28"/>
              </w:rPr>
              <w:t>Oui                                                                 Non</w:t>
            </w:r>
            <w:r w:rsidRPr="00F45C68">
              <w:rPr>
                <w:rFonts w:ascii="Arial Narrow" w:hAnsi="Arial Narrow"/>
                <w:sz w:val="28"/>
              </w:rPr>
              <w:t xml:space="preserve">  </w:t>
            </w:r>
          </w:p>
        </w:tc>
      </w:tr>
    </w:tbl>
    <w:p w14:paraId="01862535" w14:textId="77777777" w:rsidR="007A1181" w:rsidRPr="00567B8F" w:rsidRDefault="007A1181" w:rsidP="007A1181">
      <w:pPr>
        <w:suppressAutoHyphens/>
        <w:spacing w:after="0" w:line="240" w:lineRule="auto"/>
        <w:rPr>
          <w:sz w:val="28"/>
          <w:szCs w:val="28"/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 xml:space="preserve">*Toute absence non justifiée doit être récupérée dans le cadre de la convention de stage. </w:t>
      </w:r>
    </w:p>
    <w:p w14:paraId="124E1356" w14:textId="77777777" w:rsidR="007A1181" w:rsidRDefault="007A1181" w:rsidP="007A1181">
      <w:pPr>
        <w:suppressAutoHyphens/>
        <w:spacing w:after="0" w:line="240" w:lineRule="auto"/>
        <w:rPr>
          <w:lang w:eastAsia="zh-CN"/>
        </w:rPr>
      </w:pPr>
      <w:r>
        <w:rPr>
          <w:rFonts w:ascii="Arial Narrow" w:hAnsi="Arial Narrow"/>
          <w:sz w:val="28"/>
          <w:szCs w:val="28"/>
          <w:lang w:eastAsia="zh-CN"/>
        </w:rPr>
        <w:t>En cas d’impossibilité une nouvelle convention doit être signée.</w:t>
      </w:r>
    </w:p>
    <w:p w14:paraId="58487CBE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  <w:sectPr w:rsidR="00E27016" w:rsidSect="003960E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709" w:right="851" w:bottom="851" w:left="851" w:header="720" w:footer="576" w:gutter="0"/>
          <w:cols w:space="720"/>
          <w:formProt w:val="0"/>
          <w:docGrid w:linePitch="600" w:charSpace="-2049"/>
        </w:sectPr>
      </w:pPr>
    </w:p>
    <w:p w14:paraId="6FE67AB2" w14:textId="77777777" w:rsidR="00C96D76" w:rsidRPr="00C96D76" w:rsidRDefault="00980DC8" w:rsidP="00003836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Arial Narrow" w:hAnsi="Arial Narrow"/>
          <w:b/>
          <w:sz w:val="48"/>
          <w:szCs w:val="48"/>
          <w:lang w:eastAsia="zh-CN"/>
        </w:rPr>
      </w:pPr>
      <w:r w:rsidRPr="00C96D76">
        <w:rPr>
          <w:rFonts w:ascii="Arial Narrow" w:hAnsi="Arial Narrow"/>
          <w:b/>
          <w:sz w:val="48"/>
          <w:szCs w:val="48"/>
          <w:lang w:eastAsia="zh-CN"/>
        </w:rPr>
        <w:lastRenderedPageBreak/>
        <w:t xml:space="preserve">RECAPITULATIF </w:t>
      </w:r>
    </w:p>
    <w:p w14:paraId="77FDF5F2" w14:textId="77777777" w:rsidR="00E27016" w:rsidRPr="00003836" w:rsidRDefault="00980DC8" w:rsidP="00A53771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003836">
        <w:rPr>
          <w:rFonts w:ascii="Arial Narrow" w:hAnsi="Arial Narrow"/>
          <w:b/>
          <w:sz w:val="32"/>
          <w:szCs w:val="32"/>
          <w:lang w:eastAsia="zh-CN"/>
        </w:rPr>
        <w:t>DES PERIODES DE</w:t>
      </w:r>
      <w:r w:rsidR="00A53771">
        <w:rPr>
          <w:b/>
          <w:sz w:val="32"/>
          <w:szCs w:val="32"/>
          <w:lang w:eastAsia="zh-CN"/>
        </w:rPr>
        <w:t xml:space="preserve"> </w:t>
      </w:r>
      <w:r w:rsidRPr="00003836">
        <w:rPr>
          <w:rFonts w:ascii="Arial Narrow" w:hAnsi="Arial Narrow"/>
          <w:b/>
          <w:sz w:val="32"/>
          <w:szCs w:val="32"/>
          <w:lang w:eastAsia="zh-CN"/>
        </w:rPr>
        <w:t>FORMATION EN MILIEU PROFESSIONNEL</w:t>
      </w:r>
    </w:p>
    <w:p w14:paraId="64D14BB5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W w:w="10774" w:type="dxa"/>
        <w:tblInd w:w="-35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7796"/>
        <w:gridCol w:w="1218"/>
        <w:gridCol w:w="58"/>
      </w:tblGrid>
      <w:tr w:rsidR="00E27016" w14:paraId="3C7F00EC" w14:textId="77777777" w:rsidTr="00175DA1">
        <w:trPr>
          <w:gridBefore w:val="1"/>
          <w:wBefore w:w="426" w:type="dxa"/>
        </w:trPr>
        <w:tc>
          <w:tcPr>
            <w:tcW w:w="10348" w:type="dxa"/>
            <w:gridSpan w:val="4"/>
            <w:shd w:val="clear" w:color="auto" w:fill="auto"/>
          </w:tcPr>
          <w:p w14:paraId="4C525644" w14:textId="77777777" w:rsidR="00E27016" w:rsidRPr="00C13618" w:rsidRDefault="00980DC8" w:rsidP="00C13618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eastAsia="zh-CN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>NOM du candidat :................................</w:t>
            </w:r>
            <w:r w:rsidR="00C13618">
              <w:rPr>
                <w:rFonts w:ascii="Arial Narrow" w:hAnsi="Arial Narrow"/>
                <w:sz w:val="28"/>
                <w:szCs w:val="28"/>
                <w:lang w:eastAsia="zh-CN"/>
              </w:rPr>
              <w:t xml:space="preserve">.......................... </w:t>
            </w:r>
            <w:r w:rsidR="00C13618" w:rsidRPr="00C13618">
              <w:rPr>
                <w:rFonts w:ascii="Arial Narrow" w:hAnsi="Arial Narrow"/>
                <w:sz w:val="28"/>
                <w:szCs w:val="28"/>
                <w:lang w:eastAsia="zh-CN"/>
              </w:rPr>
              <w:t>Prénom :….....................</w:t>
            </w:r>
            <w:r w:rsidR="00C13618">
              <w:rPr>
                <w:rFonts w:ascii="Arial Narrow" w:hAnsi="Arial Narrow"/>
                <w:sz w:val="28"/>
                <w:szCs w:val="28"/>
                <w:lang w:eastAsia="zh-CN"/>
              </w:rPr>
              <w:t>..............................</w:t>
            </w:r>
            <w:r w:rsidR="00C13618" w:rsidRPr="00C13618">
              <w:rPr>
                <w:rFonts w:ascii="Arial Narrow" w:hAnsi="Arial Narrow"/>
                <w:sz w:val="28"/>
                <w:szCs w:val="28"/>
                <w:lang w:eastAsia="zh-CN"/>
              </w:rPr>
              <w:t xml:space="preserve">                        </w:t>
            </w:r>
          </w:p>
          <w:p w14:paraId="0DC43DAE" w14:textId="77777777" w:rsidR="00E27016" w:rsidRPr="00C13618" w:rsidRDefault="00980DC8" w:rsidP="00C13618">
            <w:pPr>
              <w:suppressAutoHyphens/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ascii="Arial Narrow" w:hAnsi="Arial Narrow"/>
                <w:sz w:val="28"/>
                <w:szCs w:val="28"/>
                <w:lang w:eastAsia="zh-CN"/>
              </w:rPr>
              <w:t xml:space="preserve">                </w:t>
            </w:r>
          </w:p>
        </w:tc>
      </w:tr>
      <w:tr w:rsidR="00C13618" w:rsidRPr="00291937" w14:paraId="58EA2C20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trHeight w:val="493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61" w:type="dxa"/>
            </w:tcMar>
            <w:vAlign w:val="center"/>
          </w:tcPr>
          <w:p w14:paraId="6F5326DD" w14:textId="77777777" w:rsidR="00E27016" w:rsidRPr="00291937" w:rsidRDefault="00980DC8" w:rsidP="00291937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zh-CN"/>
              </w:rPr>
            </w:pPr>
            <w:r w:rsidRPr="00291937">
              <w:rPr>
                <w:rFonts w:asciiTheme="majorHAnsi" w:hAnsiTheme="majorHAnsi" w:cs="Arial"/>
                <w:b/>
                <w:lang w:eastAsia="zh-CN"/>
              </w:rPr>
              <w:t>Dates PFMP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61" w:type="dxa"/>
            </w:tcMar>
            <w:vAlign w:val="center"/>
          </w:tcPr>
          <w:p w14:paraId="6406D0E9" w14:textId="77777777" w:rsidR="00762F17" w:rsidRPr="00291937" w:rsidRDefault="00762F17" w:rsidP="00291937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zh-CN"/>
              </w:rPr>
            </w:pPr>
            <w:r w:rsidRPr="00291937">
              <w:rPr>
                <w:rFonts w:asciiTheme="majorHAnsi" w:hAnsiTheme="majorHAnsi" w:cs="Arial"/>
                <w:b/>
                <w:lang w:eastAsia="zh-CN"/>
              </w:rPr>
              <w:t>Structures : nom et ville</w:t>
            </w:r>
            <w:r w:rsidR="00291937" w:rsidRPr="00291937">
              <w:rPr>
                <w:rFonts w:asciiTheme="majorHAnsi" w:hAnsiTheme="majorHAnsi" w:cs="Arial"/>
                <w:b/>
                <w:lang w:eastAsia="zh-CN"/>
              </w:rPr>
              <w:t xml:space="preserve"> (Cachet et signature)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1" w:type="dxa"/>
            </w:tcMar>
            <w:vAlign w:val="center"/>
          </w:tcPr>
          <w:p w14:paraId="748978BF" w14:textId="77777777" w:rsidR="00E27016" w:rsidRPr="00291937" w:rsidRDefault="00762F17" w:rsidP="00291937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zh-CN"/>
              </w:rPr>
            </w:pPr>
            <w:r w:rsidRPr="00291937">
              <w:rPr>
                <w:rFonts w:asciiTheme="majorHAnsi" w:hAnsiTheme="majorHAnsi" w:cs="Arial"/>
                <w:b/>
                <w:lang w:eastAsia="zh-CN"/>
              </w:rPr>
              <w:t>Total en semaines</w:t>
            </w:r>
          </w:p>
        </w:tc>
      </w:tr>
      <w:tr w:rsidR="00C0296D" w:rsidRPr="00291937" w14:paraId="00997CDF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886"/>
        </w:trPr>
        <w:tc>
          <w:tcPr>
            <w:tcW w:w="17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2AABA177" w14:textId="77777777" w:rsidR="00C0296D" w:rsidRPr="00291937" w:rsidRDefault="00C0296D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Du …..….…… au ……..……..</w:t>
            </w:r>
          </w:p>
          <w:p w14:paraId="155E23E8" w14:textId="77777777" w:rsidR="00C0296D" w:rsidRPr="00291937" w:rsidRDefault="00C0296D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  <w:p w14:paraId="57942E4E" w14:textId="77777777" w:rsidR="00C0296D" w:rsidRPr="00291937" w:rsidRDefault="00C0296D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Nombre de journée d’absence : …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AC15AEC" w14:textId="77777777" w:rsidR="00C0296D" w:rsidRPr="00291937" w:rsidRDefault="00C0296D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6CA01DA" w14:textId="77777777" w:rsidR="00291937" w:rsidRPr="00291937" w:rsidRDefault="00291937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……</w:t>
            </w:r>
          </w:p>
          <w:p w14:paraId="5EB5D42C" w14:textId="77777777" w:rsidR="00C0296D" w:rsidRPr="00291937" w:rsidRDefault="0042603D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zh-CN"/>
              </w:rPr>
              <w:t>semaines</w:t>
            </w:r>
          </w:p>
        </w:tc>
      </w:tr>
      <w:tr w:rsidR="00C0296D" w:rsidRPr="00291937" w14:paraId="24FF359D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1164"/>
        </w:trPr>
        <w:tc>
          <w:tcPr>
            <w:tcW w:w="1702" w:type="dxa"/>
            <w:gridSpan w:val="2"/>
            <w:vMerge/>
            <w:tcBorders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B58252C" w14:textId="77777777" w:rsidR="00C0296D" w:rsidRPr="00291937" w:rsidRDefault="00C0296D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F96B845" w14:textId="77777777" w:rsidR="00291937" w:rsidRPr="00291937" w:rsidRDefault="00291937" w:rsidP="00291937">
            <w:pPr>
              <w:pStyle w:val="Paragraphedeliste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Cochez la case correspondante</w:t>
            </w:r>
          </w:p>
          <w:p w14:paraId="7427DF48" w14:textId="77777777" w:rsidR="00291937" w:rsidRPr="0042603D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>EAJE ou ACM (- de 6 ans)</w:t>
            </w:r>
          </w:p>
          <w:p w14:paraId="38ADB5CB" w14:textId="77777777" w:rsidR="00291937" w:rsidRPr="0042603D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AMA ou SAP (respect des exigences du référentiel) </w:t>
            </w:r>
          </w:p>
          <w:p w14:paraId="7B240CE0" w14:textId="77777777" w:rsidR="00C0296D" w:rsidRPr="0042603D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>ECOLE MATERNELLE</w:t>
            </w:r>
          </w:p>
        </w:tc>
        <w:tc>
          <w:tcPr>
            <w:tcW w:w="12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310EEF4D" w14:textId="77777777" w:rsidR="00C0296D" w:rsidRPr="00291937" w:rsidRDefault="00C0296D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</w:tr>
      <w:tr w:rsidR="00175DA1" w:rsidRPr="00291937" w14:paraId="326FE512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788"/>
        </w:trPr>
        <w:tc>
          <w:tcPr>
            <w:tcW w:w="1702" w:type="dxa"/>
            <w:gridSpan w:val="2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DB89D4D" w14:textId="77777777" w:rsidR="00175DA1" w:rsidRPr="00291937" w:rsidRDefault="00175DA1" w:rsidP="00175DA1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Du …..….…… au ……..……..</w:t>
            </w:r>
          </w:p>
          <w:p w14:paraId="5E7787EF" w14:textId="77777777" w:rsidR="00175DA1" w:rsidRPr="00291937" w:rsidRDefault="00175DA1" w:rsidP="00175DA1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  <w:p w14:paraId="2AA6CA7F" w14:textId="77777777" w:rsidR="00175DA1" w:rsidRPr="00291937" w:rsidRDefault="00175DA1" w:rsidP="00175DA1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Nombre de journée d’absence : …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BB3287A" w14:textId="77777777" w:rsidR="00175DA1" w:rsidRPr="00291937" w:rsidRDefault="00175DA1" w:rsidP="00175DA1">
            <w:pPr>
              <w:pStyle w:val="Paragraphedeliste"/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324AEF5" w14:textId="77777777" w:rsidR="00175DA1" w:rsidRPr="00291937" w:rsidRDefault="00175DA1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……</w:t>
            </w:r>
          </w:p>
          <w:p w14:paraId="3158B04A" w14:textId="77777777" w:rsidR="00175DA1" w:rsidRPr="00291937" w:rsidRDefault="00175DA1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zh-CN"/>
              </w:rPr>
              <w:t>semaines</w:t>
            </w:r>
          </w:p>
        </w:tc>
      </w:tr>
      <w:tr w:rsidR="00175DA1" w:rsidRPr="00291937" w14:paraId="1C66508B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1164"/>
        </w:trPr>
        <w:tc>
          <w:tcPr>
            <w:tcW w:w="1702" w:type="dxa"/>
            <w:gridSpan w:val="2"/>
            <w:vMerge/>
            <w:tcBorders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9B3BA62" w14:textId="77777777" w:rsidR="00175DA1" w:rsidRPr="00291937" w:rsidRDefault="00175DA1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F020915" w14:textId="77777777" w:rsidR="00175DA1" w:rsidRPr="00291937" w:rsidRDefault="00175DA1" w:rsidP="00175DA1">
            <w:pPr>
              <w:pStyle w:val="Paragraphedeliste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Cochez la case correspondante</w:t>
            </w:r>
          </w:p>
          <w:p w14:paraId="1C234F69" w14:textId="77777777" w:rsidR="00175DA1" w:rsidRPr="0042603D" w:rsidRDefault="00175DA1" w:rsidP="00175DA1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>EAJE ou ACM (- de 6 ans)</w:t>
            </w:r>
          </w:p>
          <w:p w14:paraId="11AA2E63" w14:textId="77777777" w:rsidR="00175DA1" w:rsidRPr="0042603D" w:rsidRDefault="00175DA1" w:rsidP="00175DA1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AMA ou SAP (respect des exigences du référentiel) </w:t>
            </w:r>
          </w:p>
          <w:p w14:paraId="48C24B21" w14:textId="77777777" w:rsidR="00175DA1" w:rsidRPr="00291937" w:rsidRDefault="00175DA1" w:rsidP="00175DA1">
            <w:pPr>
              <w:pStyle w:val="Paragraphedeliste"/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>ECOLE MATERNELLE</w:t>
            </w:r>
          </w:p>
        </w:tc>
        <w:tc>
          <w:tcPr>
            <w:tcW w:w="12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0C90F8C" w14:textId="77777777" w:rsidR="00175DA1" w:rsidRPr="00291937" w:rsidRDefault="00175DA1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</w:tr>
      <w:tr w:rsidR="00291937" w:rsidRPr="00291937" w14:paraId="62C6A16B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803"/>
        </w:trPr>
        <w:tc>
          <w:tcPr>
            <w:tcW w:w="17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C2CA071" w14:textId="77777777" w:rsidR="00291937" w:rsidRPr="00291937" w:rsidRDefault="00291937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Du …..….…… au ……..……..</w:t>
            </w:r>
          </w:p>
          <w:p w14:paraId="7713CE83" w14:textId="77777777" w:rsidR="00291937" w:rsidRPr="00291937" w:rsidRDefault="00291937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  <w:p w14:paraId="4DE67206" w14:textId="77777777" w:rsidR="00291937" w:rsidRPr="00291937" w:rsidRDefault="00291937" w:rsidP="00E117E3">
            <w:pPr>
              <w:suppressAutoHyphens/>
              <w:spacing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Nombre de journée d’absence : …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CB12287" w14:textId="77777777" w:rsidR="00291937" w:rsidRPr="00291937" w:rsidRDefault="00291937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286606C" w14:textId="77777777" w:rsidR="00291937" w:rsidRPr="00291937" w:rsidRDefault="00291937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 ……</w:t>
            </w:r>
          </w:p>
          <w:p w14:paraId="082DDEBD" w14:textId="77777777" w:rsidR="00291937" w:rsidRPr="00291937" w:rsidRDefault="0042603D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zh-CN"/>
              </w:rPr>
              <w:t>semaines</w:t>
            </w:r>
          </w:p>
        </w:tc>
      </w:tr>
      <w:tr w:rsidR="00291937" w:rsidRPr="00291937" w14:paraId="0F5B3004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1260"/>
        </w:trPr>
        <w:tc>
          <w:tcPr>
            <w:tcW w:w="1702" w:type="dxa"/>
            <w:gridSpan w:val="2"/>
            <w:vMerge/>
            <w:tcBorders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792B7EE1" w14:textId="77777777" w:rsidR="00291937" w:rsidRPr="00291937" w:rsidRDefault="00291937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4AF64FE" w14:textId="77777777" w:rsidR="00762F17" w:rsidRPr="00291937" w:rsidRDefault="00CD1246" w:rsidP="0029193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Cochez la case correspondante</w:t>
            </w:r>
          </w:p>
          <w:p w14:paraId="27C22371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EAJE ou ACM (- de 6 ans)</w:t>
            </w:r>
          </w:p>
          <w:p w14:paraId="5DD65E3F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AMA ou SAP (respect des exigences du référentiel) </w:t>
            </w:r>
          </w:p>
          <w:p w14:paraId="03EA7992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ECOLE MATERNELLE</w:t>
            </w:r>
          </w:p>
        </w:tc>
        <w:tc>
          <w:tcPr>
            <w:tcW w:w="12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54691FB" w14:textId="77777777" w:rsidR="00291937" w:rsidRPr="00291937" w:rsidRDefault="00291937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</w:tr>
      <w:tr w:rsidR="00291937" w:rsidRPr="00291937" w14:paraId="1F540F99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860"/>
        </w:trPr>
        <w:tc>
          <w:tcPr>
            <w:tcW w:w="17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384DB729" w14:textId="77777777" w:rsidR="00291937" w:rsidRPr="00291937" w:rsidRDefault="00291937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Du …..….…… au ……..……..</w:t>
            </w:r>
          </w:p>
          <w:p w14:paraId="18787218" w14:textId="77777777" w:rsidR="00291937" w:rsidRPr="00291937" w:rsidRDefault="00291937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  <w:p w14:paraId="5FBDC029" w14:textId="77777777" w:rsidR="00291937" w:rsidRPr="00291937" w:rsidRDefault="00291937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Nombre de journée d’absence : …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D81BCA4" w14:textId="77777777" w:rsidR="00291937" w:rsidRPr="00291937" w:rsidRDefault="00291937" w:rsidP="00E117E3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52E8797" w14:textId="77777777" w:rsidR="00291937" w:rsidRPr="00291937" w:rsidRDefault="00291937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……</w:t>
            </w:r>
          </w:p>
          <w:p w14:paraId="2514858C" w14:textId="77777777" w:rsidR="00291937" w:rsidRPr="00291937" w:rsidRDefault="0042603D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zh-CN"/>
              </w:rPr>
              <w:t>semaines</w:t>
            </w:r>
          </w:p>
        </w:tc>
      </w:tr>
      <w:tr w:rsidR="00291937" w:rsidRPr="00291937" w14:paraId="762AEC82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1320"/>
        </w:trPr>
        <w:tc>
          <w:tcPr>
            <w:tcW w:w="1702" w:type="dxa"/>
            <w:gridSpan w:val="2"/>
            <w:vMerge/>
            <w:tcBorders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76E71BD9" w14:textId="77777777" w:rsidR="00291937" w:rsidRPr="00291937" w:rsidRDefault="00291937" w:rsidP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B2447AC" w14:textId="77777777" w:rsidR="00762F17" w:rsidRPr="00291937" w:rsidRDefault="00CD1246" w:rsidP="0029193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Cochez la case correspondante</w:t>
            </w:r>
          </w:p>
          <w:p w14:paraId="59DE646E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EAJE ou ACM (- de 6 ans)</w:t>
            </w:r>
          </w:p>
          <w:p w14:paraId="43BFACB9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AMA ou SAP (respect des exigences du référentiel) </w:t>
            </w:r>
          </w:p>
          <w:p w14:paraId="2B520A1A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ECOLE MATERNELLE</w:t>
            </w:r>
          </w:p>
        </w:tc>
        <w:tc>
          <w:tcPr>
            <w:tcW w:w="12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55A5992" w14:textId="77777777" w:rsidR="00291937" w:rsidRPr="00291937" w:rsidRDefault="00291937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</w:tr>
      <w:tr w:rsidR="00291937" w:rsidRPr="00291937" w14:paraId="7AC49BF8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853"/>
        </w:trPr>
        <w:tc>
          <w:tcPr>
            <w:tcW w:w="17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7C03973" w14:textId="77777777" w:rsidR="00291937" w:rsidRPr="00291937" w:rsidRDefault="00291937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Du …..….…… au ……..……..</w:t>
            </w:r>
          </w:p>
          <w:p w14:paraId="5468E54A" w14:textId="77777777" w:rsidR="00291937" w:rsidRPr="00291937" w:rsidRDefault="00291937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  <w:p w14:paraId="57313307" w14:textId="77777777" w:rsidR="00291937" w:rsidRPr="00291937" w:rsidRDefault="00291937" w:rsidP="00E117E3">
            <w:pPr>
              <w:suppressAutoHyphens/>
              <w:spacing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Nombre de journée d’absence : …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57F8A02" w14:textId="77777777" w:rsidR="00291937" w:rsidRPr="00291937" w:rsidRDefault="00291937" w:rsidP="00762F17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8DE28DF" w14:textId="77777777" w:rsidR="00291937" w:rsidRPr="00291937" w:rsidRDefault="00291937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 ……</w:t>
            </w:r>
          </w:p>
          <w:p w14:paraId="5DD2CB0D" w14:textId="77777777" w:rsidR="00291937" w:rsidRPr="00291937" w:rsidRDefault="0042603D" w:rsidP="00175DA1">
            <w:pPr>
              <w:suppressAutoHyphens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zh-CN"/>
              </w:rPr>
              <w:t>semaines</w:t>
            </w:r>
          </w:p>
        </w:tc>
      </w:tr>
      <w:tr w:rsidR="00291937" w:rsidRPr="00291937" w14:paraId="69F04148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853"/>
        </w:trPr>
        <w:tc>
          <w:tcPr>
            <w:tcW w:w="17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3A068A9" w14:textId="77777777" w:rsidR="00291937" w:rsidRPr="00291937" w:rsidRDefault="00291937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BDC0712" w14:textId="77777777" w:rsidR="00291937" w:rsidRPr="00291937" w:rsidRDefault="00291937" w:rsidP="00762F17">
            <w:pPr>
              <w:pStyle w:val="Paragraphedeliste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Cochez la case correspondante</w:t>
            </w:r>
          </w:p>
          <w:p w14:paraId="6307F1B0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EAJE ou ACM (- de 6 ans)</w:t>
            </w:r>
          </w:p>
          <w:p w14:paraId="42CFD6F6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AMA ou SAP (respect des exigences du référentiel) </w:t>
            </w:r>
          </w:p>
          <w:p w14:paraId="3A767608" w14:textId="77777777" w:rsidR="00291937" w:rsidRPr="00291937" w:rsidRDefault="00291937" w:rsidP="0042603D">
            <w:pPr>
              <w:pStyle w:val="Paragraphedeliste"/>
              <w:numPr>
                <w:ilvl w:val="0"/>
                <w:numId w:val="20"/>
              </w:numPr>
              <w:suppressAutoHyphens/>
              <w:spacing w:after="0" w:line="240" w:lineRule="auto"/>
              <w:ind w:left="1074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ECOLE MATERNELLE</w:t>
            </w:r>
          </w:p>
        </w:tc>
        <w:tc>
          <w:tcPr>
            <w:tcW w:w="12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D9AE280" w14:textId="77777777" w:rsidR="00291937" w:rsidRPr="00291937" w:rsidRDefault="00291937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</w:tr>
      <w:tr w:rsidR="00C0296D" w:rsidRPr="00291937" w14:paraId="3684430B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cantSplit/>
          <w:trHeight w:val="498"/>
        </w:trPr>
        <w:tc>
          <w:tcPr>
            <w:tcW w:w="94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1055FDE" w14:textId="77777777" w:rsidR="00C0296D" w:rsidRPr="00291937" w:rsidRDefault="00291937" w:rsidP="00291937">
            <w:pPr>
              <w:suppressAutoHyphens/>
              <w:spacing w:after="0" w:line="240" w:lineRule="auto"/>
              <w:jc w:val="right"/>
              <w:rPr>
                <w:rFonts w:asciiTheme="majorHAnsi" w:hAnsiTheme="majorHAnsi" w:cs="Arial"/>
                <w:b/>
                <w:i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b/>
                <w:i/>
                <w:sz w:val="20"/>
                <w:szCs w:val="20"/>
                <w:lang w:eastAsia="zh-CN"/>
              </w:rPr>
              <w:t>TOTAL SEMAINES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63B9308" w14:textId="77777777" w:rsidR="00C0296D" w:rsidRPr="00291937" w:rsidRDefault="00C0296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</w:tc>
      </w:tr>
      <w:tr w:rsidR="00C0296D" w:rsidRPr="00291937" w14:paraId="72277FA4" w14:textId="77777777" w:rsidTr="00175DA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1" w:type="dxa"/>
          </w:tblCellMar>
        </w:tblPrEx>
        <w:trPr>
          <w:gridAfter w:val="1"/>
          <w:wAfter w:w="58" w:type="dxa"/>
          <w:trHeight w:val="1307"/>
        </w:trPr>
        <w:tc>
          <w:tcPr>
            <w:tcW w:w="10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0B0CCC20" w14:textId="77777777" w:rsidR="00C0296D" w:rsidRPr="00291937" w:rsidRDefault="00C0296D" w:rsidP="0042603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Je, soussigné  …………………………………</w:t>
            </w:r>
            <w:r w:rsid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>……………..</w:t>
            </w: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 </w:t>
            </w:r>
            <w:r w:rsid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 </w:t>
            </w:r>
            <w:r w:rsidRPr="0083677B">
              <w:rPr>
                <w:rFonts w:asciiTheme="majorHAnsi" w:hAnsiTheme="majorHAnsi" w:cs="Arial"/>
                <w:b/>
                <w:sz w:val="20"/>
                <w:szCs w:val="20"/>
                <w:lang w:eastAsia="zh-CN"/>
              </w:rPr>
              <w:t>chef d’établissement</w:t>
            </w: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, certifie que </w:t>
            </w:r>
            <w:r w:rsidR="0083677B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le stagiaire </w:t>
            </w:r>
            <w:r w:rsidR="0042603D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a effectué la durée de PFMP </w:t>
            </w:r>
            <w:r w:rsidR="00AA423D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règlementaire </w:t>
            </w: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>permettant de se présenter au CAP AEPE</w:t>
            </w:r>
          </w:p>
          <w:p w14:paraId="04FF93E9" w14:textId="77777777" w:rsidR="00C0296D" w:rsidRDefault="00C0296D" w:rsidP="0042603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 w:rsidRPr="00291937">
              <w:rPr>
                <w:rFonts w:asciiTheme="majorHAnsi" w:hAnsiTheme="majorHAnsi" w:cs="Arial"/>
                <w:sz w:val="20"/>
                <w:szCs w:val="20"/>
                <w:lang w:eastAsia="zh-CN"/>
              </w:rPr>
              <w:t xml:space="preserve"> </w:t>
            </w:r>
          </w:p>
          <w:p w14:paraId="5BDA1288" w14:textId="77777777" w:rsidR="0042603D" w:rsidRPr="00291937" w:rsidRDefault="0042603D" w:rsidP="0042603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</w:p>
          <w:p w14:paraId="5805D0C8" w14:textId="77777777" w:rsidR="0042603D" w:rsidRPr="00291937" w:rsidRDefault="0042603D" w:rsidP="0042603D">
            <w:pPr>
              <w:suppressAutoHyphens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zh-CN"/>
              </w:rPr>
              <w:t>Cachet et signature</w:t>
            </w:r>
          </w:p>
        </w:tc>
      </w:tr>
    </w:tbl>
    <w:p w14:paraId="7058A180" w14:textId="77777777" w:rsidR="008B350B" w:rsidRDefault="008B350B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tbl>
      <w:tblPr>
        <w:tblW w:w="9940" w:type="dxa"/>
        <w:jc w:val="center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8"/>
        <w:gridCol w:w="1992"/>
      </w:tblGrid>
      <w:tr w:rsidR="00E27016" w14:paraId="7B8B1EE6" w14:textId="77777777" w:rsidTr="006D7ABF">
        <w:trPr>
          <w:jc w:val="center"/>
        </w:trPr>
        <w:tc>
          <w:tcPr>
            <w:tcW w:w="994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000000"/>
            <w:tcMar>
              <w:left w:w="51" w:type="dxa"/>
            </w:tcMar>
            <w:vAlign w:val="center"/>
          </w:tcPr>
          <w:p w14:paraId="13388D22" w14:textId="77777777" w:rsidR="00E27016" w:rsidRPr="00CD1246" w:rsidRDefault="00980DC8" w:rsidP="00CD1246">
            <w:pPr>
              <w:suppressAutoHyphens/>
              <w:spacing w:after="0" w:line="240" w:lineRule="auto"/>
              <w:jc w:val="center"/>
              <w:rPr>
                <w:b/>
                <w:sz w:val="40"/>
                <w:szCs w:val="40"/>
                <w:lang w:eastAsia="zh-CN"/>
              </w:rPr>
            </w:pPr>
            <w:r w:rsidRPr="00CD1246">
              <w:rPr>
                <w:rFonts w:ascii="Arial Narrow" w:hAnsi="Arial Narrow"/>
                <w:b/>
                <w:color w:val="FFFFFF" w:themeColor="background1"/>
                <w:sz w:val="40"/>
                <w:szCs w:val="40"/>
                <w:lang w:eastAsia="zh-CN"/>
              </w:rPr>
              <w:t>Cadre réservé au contrôle de conformité</w:t>
            </w:r>
          </w:p>
        </w:tc>
      </w:tr>
      <w:tr w:rsidR="00E27016" w:rsidRPr="0042603D" w14:paraId="2F7623F8" w14:textId="77777777" w:rsidTr="0042603D">
        <w:trPr>
          <w:trHeight w:val="1391"/>
          <w:jc w:val="center"/>
        </w:trPr>
        <w:tc>
          <w:tcPr>
            <w:tcW w:w="7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232D5DAF" w14:textId="77777777" w:rsidR="00E27016" w:rsidRPr="0042603D" w:rsidRDefault="0042603D" w:rsidP="008910EA">
            <w:pPr>
              <w:pStyle w:val="Paragraphedeliste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16 </w:t>
            </w:r>
            <w:r w:rsidR="00980DC8" w:rsidRPr="0042603D">
              <w:rPr>
                <w:rFonts w:ascii="Arial" w:hAnsi="Arial" w:cs="Arial"/>
                <w:sz w:val="28"/>
                <w:szCs w:val="28"/>
                <w:lang w:eastAsia="zh-CN"/>
              </w:rPr>
              <w:t>s</w:t>
            </w:r>
            <w:r w:rsidR="00C0296D"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emaines (moins si dérogation ou </w:t>
            </w:r>
            <w:r w:rsidR="00980DC8"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positionnement) </w:t>
            </w:r>
          </w:p>
          <w:p w14:paraId="1E6FCD6E" w14:textId="77777777" w:rsidR="00E27016" w:rsidRPr="0042603D" w:rsidRDefault="00980DC8" w:rsidP="008910EA">
            <w:pPr>
              <w:suppressAutoHyphens/>
              <w:spacing w:after="0" w:line="240" w:lineRule="auto"/>
              <w:ind w:left="708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Date de la dérogation ou du positionnement : ……………</w:t>
            </w:r>
            <w:r w:rsidR="008910EA" w:rsidRPr="0042603D">
              <w:rPr>
                <w:rFonts w:ascii="Arial" w:hAnsi="Arial" w:cs="Arial"/>
                <w:sz w:val="28"/>
                <w:szCs w:val="28"/>
                <w:lang w:eastAsia="zh-CN"/>
              </w:rPr>
              <w:t>/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………</w:t>
            </w:r>
            <w:r w:rsidR="008910EA" w:rsidRPr="0042603D">
              <w:rPr>
                <w:rFonts w:ascii="Arial" w:hAnsi="Arial" w:cs="Arial"/>
                <w:sz w:val="28"/>
                <w:szCs w:val="28"/>
                <w:lang w:eastAsia="zh-CN"/>
              </w:rPr>
              <w:t>/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……</w:t>
            </w:r>
            <w:r w:rsidR="008910EA"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…........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4228BA0C" w14:textId="77777777" w:rsidR="00E27016" w:rsidRPr="0042603D" w:rsidRDefault="00980DC8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oui  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      </w:t>
            </w:r>
          </w:p>
        </w:tc>
      </w:tr>
      <w:tr w:rsidR="00E27016" w:rsidRPr="0042603D" w14:paraId="5AF095D9" w14:textId="77777777" w:rsidTr="0042603D">
        <w:trPr>
          <w:trHeight w:val="894"/>
          <w:jc w:val="center"/>
        </w:trPr>
        <w:tc>
          <w:tcPr>
            <w:tcW w:w="7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624EB11E" w14:textId="77777777" w:rsidR="00E27016" w:rsidRPr="0042603D" w:rsidRDefault="00980DC8" w:rsidP="008910EA">
            <w:pPr>
              <w:pStyle w:val="Paragraphedeliste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8 semaines en année terminale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7FEDA56F" w14:textId="77777777" w:rsidR="00E27016" w:rsidRPr="0042603D" w:rsidRDefault="00980DC8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oui  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      </w:t>
            </w:r>
          </w:p>
        </w:tc>
      </w:tr>
      <w:tr w:rsidR="00E27016" w:rsidRPr="0042603D" w14:paraId="481FA1E8" w14:textId="77777777" w:rsidTr="0042603D">
        <w:trPr>
          <w:trHeight w:val="2290"/>
          <w:jc w:val="center"/>
        </w:trPr>
        <w:tc>
          <w:tcPr>
            <w:tcW w:w="7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5AB18FDB" w14:textId="77777777" w:rsidR="00E27016" w:rsidRPr="0042603D" w:rsidRDefault="00980DC8" w:rsidP="008910EA">
            <w:pPr>
              <w:pStyle w:val="Paragraphedeliste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Minimum 4 semaines en EAJE ou auprès d’un assistant maternel agréé ou auprès d’un organisme de services à la personne agréé offrant des prestations de garde d’enfants de moins de 3 ans.  </w:t>
            </w:r>
          </w:p>
          <w:p w14:paraId="68E89F38" w14:textId="77777777" w:rsidR="00E27016" w:rsidRPr="0042603D" w:rsidRDefault="00980DC8" w:rsidP="008910EA">
            <w:pPr>
              <w:pStyle w:val="Paragraphedeliste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Minimum 4 semaines en EAJE ou ACM en classe de terminale 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3F311F4E" w14:textId="77777777" w:rsidR="00AF5156" w:rsidRPr="0042603D" w:rsidRDefault="00AF515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5A8AC5C1" w14:textId="77777777" w:rsidR="00AF5156" w:rsidRPr="0042603D" w:rsidRDefault="00AF5156" w:rsidP="00AF515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18D175D3" w14:textId="77777777" w:rsidR="00AF5156" w:rsidRPr="0042603D" w:rsidRDefault="00AF515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oui  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    </w:t>
            </w:r>
          </w:p>
          <w:p w14:paraId="36A1EB08" w14:textId="77777777" w:rsidR="00AF5156" w:rsidRPr="0042603D" w:rsidRDefault="00AF515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7CC26167" w14:textId="77777777" w:rsidR="00E27016" w:rsidRPr="0042603D" w:rsidRDefault="00AF515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oui  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      </w:t>
            </w:r>
          </w:p>
        </w:tc>
      </w:tr>
      <w:tr w:rsidR="00E27016" w:rsidRPr="0042603D" w14:paraId="63CA1A5E" w14:textId="77777777" w:rsidTr="0042603D">
        <w:trPr>
          <w:trHeight w:val="2708"/>
          <w:jc w:val="center"/>
        </w:trPr>
        <w:tc>
          <w:tcPr>
            <w:tcW w:w="7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009313EE" w14:textId="77777777" w:rsidR="008910EA" w:rsidRPr="0042603D" w:rsidRDefault="00CD1246" w:rsidP="008910EA">
            <w:pPr>
              <w:pStyle w:val="Paragraphedeliste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Attestation de la commission</w:t>
            </w:r>
            <w:r w:rsidR="008910EA"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 (validité durée et lieux des PFMP)</w:t>
            </w:r>
          </w:p>
          <w:p w14:paraId="2570525A" w14:textId="77777777" w:rsidR="00CD1246" w:rsidRPr="0042603D" w:rsidRDefault="00CD1246" w:rsidP="00CD124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611405B6" w14:textId="77777777" w:rsidR="00CD1246" w:rsidRPr="0042603D" w:rsidRDefault="00980DC8" w:rsidP="00327216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Motif</w:t>
            </w:r>
            <w:r w:rsidR="00327216">
              <w:rPr>
                <w:rFonts w:ascii="Arial" w:hAnsi="Arial" w:cs="Arial"/>
                <w:sz w:val="28"/>
                <w:szCs w:val="28"/>
                <w:lang w:eastAsia="zh-CN"/>
              </w:rPr>
              <w:t xml:space="preserve"> de non </w:t>
            </w:r>
            <w:r w:rsidR="00175DA1">
              <w:rPr>
                <w:rFonts w:ascii="Arial" w:hAnsi="Arial" w:cs="Arial"/>
                <w:sz w:val="28"/>
                <w:szCs w:val="28"/>
                <w:lang w:eastAsia="zh-CN"/>
              </w:rPr>
              <w:t>v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a</w:t>
            </w:r>
            <w:r w:rsidR="00327216">
              <w:rPr>
                <w:rFonts w:ascii="Arial" w:hAnsi="Arial" w:cs="Arial"/>
                <w:sz w:val="28"/>
                <w:szCs w:val="28"/>
                <w:lang w:eastAsia="zh-CN"/>
              </w:rPr>
              <w:t>lidation ……………………………………………………</w:t>
            </w: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…………………</w:t>
            </w:r>
            <w:r w:rsidR="00CD1246"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………………………………………………………………………</w:t>
            </w:r>
            <w:r w:rsidR="008910EA"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…………</w:t>
            </w:r>
            <w:r w:rsidR="00C0296D" w:rsidRPr="0042603D">
              <w:rPr>
                <w:rFonts w:ascii="Arial" w:hAnsi="Arial" w:cs="Arial"/>
                <w:sz w:val="28"/>
                <w:szCs w:val="28"/>
                <w:lang w:eastAsia="zh-CN"/>
              </w:rPr>
              <w:t>……..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582BF33E" w14:textId="77777777" w:rsidR="008910EA" w:rsidRPr="0042603D" w:rsidRDefault="008910EA" w:rsidP="008910EA">
            <w:pPr>
              <w:pStyle w:val="Paragraphedeliste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Valide</w:t>
            </w:r>
          </w:p>
          <w:p w14:paraId="291F64B2" w14:textId="77777777" w:rsidR="008910EA" w:rsidRPr="0042603D" w:rsidRDefault="008910EA" w:rsidP="008910EA">
            <w:pPr>
              <w:pStyle w:val="Paragraphedeliste"/>
              <w:suppressAutoHyphens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3466CBF8" w14:textId="77777777" w:rsidR="008910EA" w:rsidRPr="0042603D" w:rsidRDefault="008910EA" w:rsidP="008910EA">
            <w:pPr>
              <w:pStyle w:val="Paragraphedeliste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Non valide : </w:t>
            </w:r>
          </w:p>
          <w:p w14:paraId="66ABB19F" w14:textId="77777777" w:rsidR="00E27016" w:rsidRPr="0042603D" w:rsidRDefault="00E27016" w:rsidP="00CD1246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eastAsia="zh-CN"/>
              </w:rPr>
            </w:pPr>
          </w:p>
        </w:tc>
      </w:tr>
      <w:tr w:rsidR="008910EA" w:rsidRPr="0042603D" w14:paraId="5522FCCE" w14:textId="77777777" w:rsidTr="006D7ABF">
        <w:trPr>
          <w:trHeight w:val="397"/>
          <w:jc w:val="center"/>
        </w:trPr>
        <w:tc>
          <w:tcPr>
            <w:tcW w:w="7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5B6280C8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>Le …………………………………………..</w:t>
            </w:r>
          </w:p>
          <w:p w14:paraId="6CF3636D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sz w:val="28"/>
                <w:szCs w:val="28"/>
                <w:lang w:eastAsia="zh-CN"/>
              </w:rPr>
              <w:t xml:space="preserve">       </w:t>
            </w:r>
          </w:p>
          <w:p w14:paraId="503A4695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03D">
              <w:rPr>
                <w:rFonts w:ascii="Arial" w:hAnsi="Arial" w:cs="Arial"/>
                <w:b/>
                <w:i/>
                <w:sz w:val="28"/>
                <w:szCs w:val="28"/>
                <w:lang w:eastAsia="zh-CN"/>
              </w:rPr>
              <w:t>Visa de la commission de vérification</w:t>
            </w:r>
          </w:p>
          <w:p w14:paraId="66B290E0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6B6CDDE7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4A89E2C6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26CDA983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  <w:p w14:paraId="3AECC96D" w14:textId="77777777" w:rsidR="008910EA" w:rsidRPr="0042603D" w:rsidRDefault="008910EA" w:rsidP="008910EA">
            <w:pPr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tcMar>
              <w:left w:w="51" w:type="dxa"/>
            </w:tcMar>
            <w:vAlign w:val="center"/>
          </w:tcPr>
          <w:p w14:paraId="28F83556" w14:textId="77777777" w:rsidR="008910EA" w:rsidRPr="0042603D" w:rsidRDefault="008910EA" w:rsidP="008910EA">
            <w:pPr>
              <w:pStyle w:val="Paragraphedeliste"/>
              <w:suppressAutoHyphens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</w:tr>
    </w:tbl>
    <w:p w14:paraId="3A495F80" w14:textId="77777777" w:rsidR="00E27016" w:rsidRDefault="00E27016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14:paraId="2BE18439" w14:textId="77777777" w:rsidR="00E27016" w:rsidRDefault="00E27016">
      <w:pPr>
        <w:rPr>
          <w:rFonts w:ascii="Arial Narrow" w:hAnsi="Arial Narrow"/>
          <w:sz w:val="28"/>
          <w:szCs w:val="28"/>
        </w:rPr>
      </w:pPr>
    </w:p>
    <w:sectPr w:rsidR="00E27016" w:rsidSect="00175DA1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709" w:right="851" w:bottom="426" w:left="851" w:header="709" w:footer="301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C63D" w14:textId="77777777" w:rsidR="0014116D" w:rsidRDefault="0014116D" w:rsidP="00E27016">
      <w:pPr>
        <w:spacing w:after="0" w:line="240" w:lineRule="auto"/>
      </w:pPr>
      <w:r>
        <w:separator/>
      </w:r>
    </w:p>
  </w:endnote>
  <w:endnote w:type="continuationSeparator" w:id="0">
    <w:p w14:paraId="5377D53A" w14:textId="77777777" w:rsidR="0014116D" w:rsidRDefault="0014116D" w:rsidP="00E2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N)">
    <w:altName w:val="Arial"/>
    <w:panose1 w:val="020B0604020202020204"/>
    <w:charset w:val="00"/>
    <w:family w:val="swiss"/>
    <w:pitch w:val="variable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979F" w14:textId="77777777" w:rsidR="007B1D46" w:rsidRDefault="007B1D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A697" w14:textId="77777777" w:rsidR="007B1D46" w:rsidRDefault="007B1D46">
    <w:pPr>
      <w:jc w:val="right"/>
    </w:pPr>
    <w:r>
      <w:t xml:space="preserve">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6569EB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1DD5" w14:textId="77777777" w:rsidR="007B1D46" w:rsidRDefault="007B1D4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D567" w14:textId="77777777" w:rsidR="007B1D46" w:rsidRDefault="007B1D46">
    <w:r>
      <w:fldChar w:fldCharType="begin"/>
    </w:r>
    <w:r>
      <w:instrText>PAGE</w:instrText>
    </w:r>
    <w:r>
      <w:fldChar w:fldCharType="separate"/>
    </w:r>
    <w:r w:rsidR="006569EB">
      <w:rPr>
        <w:noProof/>
      </w:rPr>
      <w:t>29</w:t>
    </w:r>
    <w:r>
      <w:rPr>
        <w:noProof/>
      </w:rPr>
      <w:fldChar w:fldCharType="end"/>
    </w:r>
  </w:p>
  <w:p w14:paraId="60769E31" w14:textId="77777777" w:rsidR="007B1D46" w:rsidRDefault="007B1D4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027C" w14:textId="77777777" w:rsidR="007B1D46" w:rsidRDefault="007B1D46">
    <w:r>
      <w:fldChar w:fldCharType="begin"/>
    </w:r>
    <w:r>
      <w:instrText>PAGE</w:instrText>
    </w:r>
    <w:r>
      <w:fldChar w:fldCharType="separate"/>
    </w:r>
    <w:r w:rsidR="006569EB">
      <w:rPr>
        <w:noProof/>
      </w:rPr>
      <w:t>31</w:t>
    </w:r>
    <w:r>
      <w:rPr>
        <w:noProof/>
      </w:rPr>
      <w:fldChar w:fldCharType="end"/>
    </w:r>
  </w:p>
  <w:p w14:paraId="64410E5C" w14:textId="77777777" w:rsidR="007B1D46" w:rsidRDefault="007B1D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F7B9" w14:textId="77777777" w:rsidR="0014116D" w:rsidRDefault="0014116D" w:rsidP="00E27016">
      <w:pPr>
        <w:spacing w:after="0" w:line="240" w:lineRule="auto"/>
      </w:pPr>
      <w:r>
        <w:separator/>
      </w:r>
    </w:p>
  </w:footnote>
  <w:footnote w:type="continuationSeparator" w:id="0">
    <w:p w14:paraId="4F01EFD6" w14:textId="77777777" w:rsidR="0014116D" w:rsidRDefault="0014116D" w:rsidP="00E2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6C50" w14:textId="77777777" w:rsidR="007B1D46" w:rsidRDefault="007B1D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13A4" w14:textId="77777777" w:rsidR="007B1D46" w:rsidRDefault="007B1D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0AB2E" w14:textId="77777777" w:rsidR="007B1D46" w:rsidRDefault="007B1D4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7E442" w14:textId="77777777" w:rsidR="007B1D46" w:rsidRDefault="007B1D4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6B09" w14:textId="77777777" w:rsidR="007B1D46" w:rsidRDefault="007B1D4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85C4D" w14:textId="77777777" w:rsidR="007B1D46" w:rsidRDefault="007B1D46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6A2D" w14:textId="77777777" w:rsidR="007B1D46" w:rsidRDefault="007B1D46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6FD3" w14:textId="77777777" w:rsidR="007B1D46" w:rsidRDefault="007B1D46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D0D0" w14:textId="77777777" w:rsidR="007B1D46" w:rsidRDefault="007B1D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27A7"/>
    <w:multiLevelType w:val="hybridMultilevel"/>
    <w:tmpl w:val="C5829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4DC"/>
    <w:multiLevelType w:val="hybridMultilevel"/>
    <w:tmpl w:val="45FC269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205C"/>
    <w:multiLevelType w:val="hybridMultilevel"/>
    <w:tmpl w:val="40902194"/>
    <w:lvl w:ilvl="0" w:tplc="C78CC76E">
      <w:start w:val="9"/>
      <w:numFmt w:val="bullet"/>
      <w:lvlText w:val=""/>
      <w:lvlJc w:val="left"/>
      <w:pPr>
        <w:ind w:left="1440" w:hanging="360"/>
      </w:pPr>
      <w:rPr>
        <w:rFonts w:ascii="Wingdings" w:hAnsi="Wingdings" w:cs="Times New Roman" w:hint="default"/>
        <w:color w:val="auto"/>
        <w:sz w:val="2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F577D"/>
    <w:multiLevelType w:val="hybridMultilevel"/>
    <w:tmpl w:val="4CB41348"/>
    <w:lvl w:ilvl="0" w:tplc="C45818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3DF6"/>
    <w:multiLevelType w:val="hybridMultilevel"/>
    <w:tmpl w:val="92F43BEE"/>
    <w:lvl w:ilvl="0" w:tplc="0000001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26F"/>
    <w:multiLevelType w:val="multilevel"/>
    <w:tmpl w:val="C2223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A54E5"/>
    <w:multiLevelType w:val="hybridMultilevel"/>
    <w:tmpl w:val="35E61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0701"/>
    <w:multiLevelType w:val="hybridMultilevel"/>
    <w:tmpl w:val="E65E2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613C"/>
    <w:multiLevelType w:val="hybridMultilevel"/>
    <w:tmpl w:val="12AA7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3365D"/>
    <w:multiLevelType w:val="hybridMultilevel"/>
    <w:tmpl w:val="A64AD6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A71"/>
    <w:multiLevelType w:val="hybridMultilevel"/>
    <w:tmpl w:val="D9542C16"/>
    <w:lvl w:ilvl="0" w:tplc="040C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2C822611"/>
    <w:multiLevelType w:val="hybridMultilevel"/>
    <w:tmpl w:val="315AAF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9FF"/>
    <w:multiLevelType w:val="multilevel"/>
    <w:tmpl w:val="48647FC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6B3DB5"/>
    <w:multiLevelType w:val="multilevel"/>
    <w:tmpl w:val="2EE0954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73087A"/>
    <w:multiLevelType w:val="hybridMultilevel"/>
    <w:tmpl w:val="AE6C00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703"/>
    <w:multiLevelType w:val="hybridMultilevel"/>
    <w:tmpl w:val="566263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F70A0"/>
    <w:multiLevelType w:val="multilevel"/>
    <w:tmpl w:val="D10C36D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9E0F52"/>
    <w:multiLevelType w:val="multilevel"/>
    <w:tmpl w:val="021064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4AE7913"/>
    <w:multiLevelType w:val="multilevel"/>
    <w:tmpl w:val="26EA4F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166BC6"/>
    <w:multiLevelType w:val="multilevel"/>
    <w:tmpl w:val="CA4C74D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155ACA"/>
    <w:multiLevelType w:val="multilevel"/>
    <w:tmpl w:val="7570C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88209C"/>
    <w:multiLevelType w:val="hybridMultilevel"/>
    <w:tmpl w:val="8444B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25946"/>
    <w:multiLevelType w:val="multilevel"/>
    <w:tmpl w:val="19344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9D9123E"/>
    <w:multiLevelType w:val="hybridMultilevel"/>
    <w:tmpl w:val="075A6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1C42"/>
    <w:multiLevelType w:val="singleLevel"/>
    <w:tmpl w:val="731A1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A93C6A"/>
    <w:multiLevelType w:val="multilevel"/>
    <w:tmpl w:val="F5FEB9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1F70E9"/>
    <w:multiLevelType w:val="hybridMultilevel"/>
    <w:tmpl w:val="E98659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F4C89"/>
    <w:multiLevelType w:val="hybridMultilevel"/>
    <w:tmpl w:val="CB0E51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E14"/>
    <w:multiLevelType w:val="hybridMultilevel"/>
    <w:tmpl w:val="15E69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12"/>
  </w:num>
  <w:num w:numId="5">
    <w:abstractNumId w:val="16"/>
  </w:num>
  <w:num w:numId="6">
    <w:abstractNumId w:val="20"/>
  </w:num>
  <w:num w:numId="7">
    <w:abstractNumId w:val="5"/>
  </w:num>
  <w:num w:numId="8">
    <w:abstractNumId w:val="22"/>
  </w:num>
  <w:num w:numId="9">
    <w:abstractNumId w:val="23"/>
  </w:num>
  <w:num w:numId="10">
    <w:abstractNumId w:val="11"/>
  </w:num>
  <w:num w:numId="11">
    <w:abstractNumId w:val="1"/>
  </w:num>
  <w:num w:numId="12">
    <w:abstractNumId w:val="6"/>
  </w:num>
  <w:num w:numId="13">
    <w:abstractNumId w:val="15"/>
  </w:num>
  <w:num w:numId="14">
    <w:abstractNumId w:val="14"/>
  </w:num>
  <w:num w:numId="15">
    <w:abstractNumId w:val="27"/>
  </w:num>
  <w:num w:numId="16">
    <w:abstractNumId w:val="26"/>
  </w:num>
  <w:num w:numId="17">
    <w:abstractNumId w:val="8"/>
  </w:num>
  <w:num w:numId="18">
    <w:abstractNumId w:val="21"/>
  </w:num>
  <w:num w:numId="19">
    <w:abstractNumId w:val="0"/>
  </w:num>
  <w:num w:numId="20">
    <w:abstractNumId w:val="3"/>
  </w:num>
  <w:num w:numId="21">
    <w:abstractNumId w:val="19"/>
  </w:num>
  <w:num w:numId="22">
    <w:abstractNumId w:val="17"/>
  </w:num>
  <w:num w:numId="23">
    <w:abstractNumId w:val="7"/>
  </w:num>
  <w:num w:numId="24">
    <w:abstractNumId w:val="2"/>
  </w:num>
  <w:num w:numId="25">
    <w:abstractNumId w:val="28"/>
  </w:num>
  <w:num w:numId="26">
    <w:abstractNumId w:val="9"/>
  </w:num>
  <w:num w:numId="27">
    <w:abstractNumId w:val="10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016"/>
    <w:rsid w:val="00003836"/>
    <w:rsid w:val="00022A2E"/>
    <w:rsid w:val="00034228"/>
    <w:rsid w:val="00040A29"/>
    <w:rsid w:val="0006301A"/>
    <w:rsid w:val="00097121"/>
    <w:rsid w:val="0014116D"/>
    <w:rsid w:val="001515A8"/>
    <w:rsid w:val="00175994"/>
    <w:rsid w:val="00175DA1"/>
    <w:rsid w:val="00196DDC"/>
    <w:rsid w:val="001B3E18"/>
    <w:rsid w:val="001E3B19"/>
    <w:rsid w:val="002173BE"/>
    <w:rsid w:val="00260CFC"/>
    <w:rsid w:val="00291937"/>
    <w:rsid w:val="002C297D"/>
    <w:rsid w:val="002E008C"/>
    <w:rsid w:val="00327216"/>
    <w:rsid w:val="00330639"/>
    <w:rsid w:val="00344876"/>
    <w:rsid w:val="003534C4"/>
    <w:rsid w:val="003554AA"/>
    <w:rsid w:val="00360517"/>
    <w:rsid w:val="003726AC"/>
    <w:rsid w:val="003960E8"/>
    <w:rsid w:val="00406AA8"/>
    <w:rsid w:val="0042603D"/>
    <w:rsid w:val="004A35F0"/>
    <w:rsid w:val="005026FC"/>
    <w:rsid w:val="005416C9"/>
    <w:rsid w:val="005435E4"/>
    <w:rsid w:val="00545316"/>
    <w:rsid w:val="00561864"/>
    <w:rsid w:val="00567B8F"/>
    <w:rsid w:val="005773C3"/>
    <w:rsid w:val="00580C4C"/>
    <w:rsid w:val="005952EC"/>
    <w:rsid w:val="005D23BC"/>
    <w:rsid w:val="00615B91"/>
    <w:rsid w:val="00624C6F"/>
    <w:rsid w:val="0065541D"/>
    <w:rsid w:val="006569EB"/>
    <w:rsid w:val="0068611F"/>
    <w:rsid w:val="006915E2"/>
    <w:rsid w:val="006D7ABF"/>
    <w:rsid w:val="007412FD"/>
    <w:rsid w:val="00762F17"/>
    <w:rsid w:val="00771297"/>
    <w:rsid w:val="00781273"/>
    <w:rsid w:val="00782E61"/>
    <w:rsid w:val="007A1181"/>
    <w:rsid w:val="007B1D46"/>
    <w:rsid w:val="007E4E58"/>
    <w:rsid w:val="007F6648"/>
    <w:rsid w:val="0083677B"/>
    <w:rsid w:val="00882539"/>
    <w:rsid w:val="008910EA"/>
    <w:rsid w:val="008B350B"/>
    <w:rsid w:val="008E709C"/>
    <w:rsid w:val="008F45A4"/>
    <w:rsid w:val="00920178"/>
    <w:rsid w:val="009226D0"/>
    <w:rsid w:val="00940421"/>
    <w:rsid w:val="009808C7"/>
    <w:rsid w:val="00980DC8"/>
    <w:rsid w:val="009848B0"/>
    <w:rsid w:val="00993CEA"/>
    <w:rsid w:val="00A01413"/>
    <w:rsid w:val="00A53771"/>
    <w:rsid w:val="00AA3A17"/>
    <w:rsid w:val="00AA423D"/>
    <w:rsid w:val="00AF5156"/>
    <w:rsid w:val="00B4518C"/>
    <w:rsid w:val="00B50B57"/>
    <w:rsid w:val="00BE52E1"/>
    <w:rsid w:val="00BE5B94"/>
    <w:rsid w:val="00C0296D"/>
    <w:rsid w:val="00C068CD"/>
    <w:rsid w:val="00C13618"/>
    <w:rsid w:val="00C4139B"/>
    <w:rsid w:val="00C616AB"/>
    <w:rsid w:val="00C80804"/>
    <w:rsid w:val="00C93746"/>
    <w:rsid w:val="00C96D76"/>
    <w:rsid w:val="00CA7657"/>
    <w:rsid w:val="00CC3BE6"/>
    <w:rsid w:val="00CD1246"/>
    <w:rsid w:val="00D17691"/>
    <w:rsid w:val="00D35A9F"/>
    <w:rsid w:val="00D41474"/>
    <w:rsid w:val="00DB7212"/>
    <w:rsid w:val="00DF546E"/>
    <w:rsid w:val="00E117E3"/>
    <w:rsid w:val="00E16E6A"/>
    <w:rsid w:val="00E27016"/>
    <w:rsid w:val="00E76F0A"/>
    <w:rsid w:val="00E84995"/>
    <w:rsid w:val="00EB2E8C"/>
    <w:rsid w:val="00EE367E"/>
    <w:rsid w:val="00F17384"/>
    <w:rsid w:val="00F253E5"/>
    <w:rsid w:val="00F3121F"/>
    <w:rsid w:val="00F36124"/>
    <w:rsid w:val="00F45C68"/>
    <w:rsid w:val="00F91A77"/>
    <w:rsid w:val="00FB079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EDC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016"/>
    <w:pPr>
      <w:spacing w:after="160"/>
    </w:pPr>
    <w:rPr>
      <w:color w:val="00000A"/>
      <w:sz w:val="22"/>
    </w:rPr>
  </w:style>
  <w:style w:type="paragraph" w:styleId="Titre1">
    <w:name w:val="heading 1"/>
    <w:basedOn w:val="Normal"/>
    <w:link w:val="Titre1Car"/>
    <w:qFormat/>
    <w:rsid w:val="009125C1"/>
    <w:pPr>
      <w:outlineLvl w:val="0"/>
    </w:pPr>
  </w:style>
  <w:style w:type="paragraph" w:styleId="Titre2">
    <w:name w:val="heading 2"/>
    <w:basedOn w:val="Normal"/>
    <w:link w:val="Titre2Car"/>
    <w:qFormat/>
    <w:rsid w:val="009125C1"/>
    <w:pPr>
      <w:outlineLvl w:val="1"/>
    </w:pPr>
  </w:style>
  <w:style w:type="paragraph" w:styleId="Titre3">
    <w:name w:val="heading 3"/>
    <w:basedOn w:val="Normal"/>
    <w:link w:val="Titre3Car"/>
    <w:qFormat/>
    <w:rsid w:val="009125C1"/>
    <w:pPr>
      <w:outlineLvl w:val="2"/>
    </w:pPr>
  </w:style>
  <w:style w:type="paragraph" w:styleId="Titre4">
    <w:name w:val="heading 4"/>
    <w:basedOn w:val="Normal"/>
    <w:link w:val="Titre4Car"/>
    <w:qFormat/>
    <w:rsid w:val="009125C1"/>
    <w:pPr>
      <w:outlineLvl w:val="3"/>
    </w:pPr>
  </w:style>
  <w:style w:type="paragraph" w:styleId="Titre5">
    <w:name w:val="heading 5"/>
    <w:basedOn w:val="Normal"/>
    <w:link w:val="Titre5Car"/>
    <w:qFormat/>
    <w:rsid w:val="009125C1"/>
    <w:pPr>
      <w:outlineLvl w:val="4"/>
    </w:pPr>
  </w:style>
  <w:style w:type="paragraph" w:styleId="Titre6">
    <w:name w:val="heading 6"/>
    <w:basedOn w:val="Normal"/>
    <w:link w:val="Titre6Car"/>
    <w:qFormat/>
    <w:rsid w:val="009125C1"/>
    <w:pPr>
      <w:outlineLvl w:val="5"/>
    </w:pPr>
  </w:style>
  <w:style w:type="paragraph" w:styleId="Titre7">
    <w:name w:val="heading 7"/>
    <w:basedOn w:val="Normal"/>
    <w:link w:val="Titre7Car"/>
    <w:qFormat/>
    <w:rsid w:val="009125C1"/>
    <w:pPr>
      <w:outlineLvl w:val="6"/>
    </w:pPr>
  </w:style>
  <w:style w:type="paragraph" w:styleId="Titre8">
    <w:name w:val="heading 8"/>
    <w:basedOn w:val="Normal"/>
    <w:link w:val="Titre8Car"/>
    <w:qFormat/>
    <w:rsid w:val="009125C1"/>
    <w:pPr>
      <w:outlineLvl w:val="7"/>
    </w:pPr>
  </w:style>
  <w:style w:type="paragraph" w:styleId="Titre9">
    <w:name w:val="heading 9"/>
    <w:basedOn w:val="Normal"/>
    <w:link w:val="Titre9Car"/>
    <w:qFormat/>
    <w:rsid w:val="009125C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9125C1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qFormat/>
    <w:rsid w:val="009125C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qFormat/>
    <w:rsid w:val="009125C1"/>
    <w:rPr>
      <w:rFonts w:ascii="Univers (WN)" w:eastAsia="Times New Roman" w:hAnsi="Univers (WN)" w:cs="Univers (WN)"/>
      <w:b/>
      <w:szCs w:val="20"/>
      <w:lang w:eastAsia="zh-CN"/>
    </w:rPr>
  </w:style>
  <w:style w:type="character" w:customStyle="1" w:styleId="Titre4Car">
    <w:name w:val="Titre 4 Car"/>
    <w:basedOn w:val="Policepardfaut"/>
    <w:link w:val="Titre4"/>
    <w:qFormat/>
    <w:rsid w:val="009125C1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qFormat/>
    <w:rsid w:val="009125C1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qFormat/>
    <w:rsid w:val="009125C1"/>
    <w:rPr>
      <w:rFonts w:ascii="Arial" w:eastAsia="Times New Roman" w:hAnsi="Arial" w:cs="Arial"/>
      <w:b/>
      <w:bCs/>
      <w:lang w:eastAsia="zh-CN"/>
    </w:rPr>
  </w:style>
  <w:style w:type="character" w:customStyle="1" w:styleId="Titre7Car">
    <w:name w:val="Titre 7 Car"/>
    <w:basedOn w:val="Policepardfaut"/>
    <w:link w:val="Titre7"/>
    <w:qFormat/>
    <w:rsid w:val="009125C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qFormat/>
    <w:rsid w:val="009125C1"/>
    <w:rPr>
      <w:rFonts w:ascii="Arial" w:eastAsia="Times New Roman" w:hAnsi="Arial" w:cs="Arial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qFormat/>
    <w:rsid w:val="009125C1"/>
    <w:rPr>
      <w:rFonts w:ascii="Arial" w:eastAsia="Times New Roman" w:hAnsi="Arial" w:cs="Arial"/>
      <w:lang w:eastAsia="zh-CN"/>
    </w:rPr>
  </w:style>
  <w:style w:type="character" w:customStyle="1" w:styleId="WW8Num1z0">
    <w:name w:val="WW8Num1z0"/>
    <w:qFormat/>
    <w:rsid w:val="009125C1"/>
  </w:style>
  <w:style w:type="character" w:customStyle="1" w:styleId="WW8Num1z1">
    <w:name w:val="WW8Num1z1"/>
    <w:qFormat/>
    <w:rsid w:val="009125C1"/>
  </w:style>
  <w:style w:type="character" w:customStyle="1" w:styleId="WW8Num1z2">
    <w:name w:val="WW8Num1z2"/>
    <w:qFormat/>
    <w:rsid w:val="009125C1"/>
  </w:style>
  <w:style w:type="character" w:customStyle="1" w:styleId="WW8Num1z3">
    <w:name w:val="WW8Num1z3"/>
    <w:qFormat/>
    <w:rsid w:val="009125C1"/>
  </w:style>
  <w:style w:type="character" w:customStyle="1" w:styleId="WW8Num1z4">
    <w:name w:val="WW8Num1z4"/>
    <w:qFormat/>
    <w:rsid w:val="009125C1"/>
  </w:style>
  <w:style w:type="character" w:customStyle="1" w:styleId="WW8Num1z5">
    <w:name w:val="WW8Num1z5"/>
    <w:qFormat/>
    <w:rsid w:val="009125C1"/>
  </w:style>
  <w:style w:type="character" w:customStyle="1" w:styleId="WW8Num1z6">
    <w:name w:val="WW8Num1z6"/>
    <w:qFormat/>
    <w:rsid w:val="009125C1"/>
  </w:style>
  <w:style w:type="character" w:customStyle="1" w:styleId="WW8Num1z7">
    <w:name w:val="WW8Num1z7"/>
    <w:qFormat/>
    <w:rsid w:val="009125C1"/>
  </w:style>
  <w:style w:type="character" w:customStyle="1" w:styleId="WW8Num1z8">
    <w:name w:val="WW8Num1z8"/>
    <w:qFormat/>
    <w:rsid w:val="009125C1"/>
  </w:style>
  <w:style w:type="character" w:customStyle="1" w:styleId="WW8Num2z0">
    <w:name w:val="WW8Num2z0"/>
    <w:qFormat/>
    <w:rsid w:val="009125C1"/>
    <w:rPr>
      <w:rFonts w:ascii="Wingdings" w:hAnsi="Wingdings" w:cs="Wingdings"/>
    </w:rPr>
  </w:style>
  <w:style w:type="character" w:customStyle="1" w:styleId="WW8Num2z1">
    <w:name w:val="WW8Num2z1"/>
    <w:qFormat/>
    <w:rsid w:val="009125C1"/>
    <w:rPr>
      <w:rFonts w:ascii="Courier New" w:hAnsi="Courier New" w:cs="Courier New"/>
    </w:rPr>
  </w:style>
  <w:style w:type="character" w:customStyle="1" w:styleId="WW8Num2z3">
    <w:name w:val="WW8Num2z3"/>
    <w:qFormat/>
    <w:rsid w:val="009125C1"/>
    <w:rPr>
      <w:rFonts w:ascii="Symbol" w:hAnsi="Symbol" w:cs="Symbol"/>
    </w:rPr>
  </w:style>
  <w:style w:type="character" w:customStyle="1" w:styleId="WW8Num3z0">
    <w:name w:val="WW8Num3z0"/>
    <w:qFormat/>
    <w:rsid w:val="009125C1"/>
    <w:rPr>
      <w:rFonts w:ascii="Wingdings" w:hAnsi="Wingdings" w:cs="Wingdings"/>
    </w:rPr>
  </w:style>
  <w:style w:type="character" w:customStyle="1" w:styleId="WW8Num3z1">
    <w:name w:val="WW8Num3z1"/>
    <w:qFormat/>
    <w:rsid w:val="009125C1"/>
    <w:rPr>
      <w:rFonts w:ascii="Courier New" w:hAnsi="Courier New" w:cs="Courier New"/>
    </w:rPr>
  </w:style>
  <w:style w:type="character" w:customStyle="1" w:styleId="WW8Num3z3">
    <w:name w:val="WW8Num3z3"/>
    <w:qFormat/>
    <w:rsid w:val="009125C1"/>
    <w:rPr>
      <w:rFonts w:ascii="Symbol" w:hAnsi="Symbol" w:cs="Symbol"/>
    </w:rPr>
  </w:style>
  <w:style w:type="character" w:customStyle="1" w:styleId="WW8Num4z0">
    <w:name w:val="WW8Num4z0"/>
    <w:qFormat/>
    <w:rsid w:val="009125C1"/>
    <w:rPr>
      <w:rFonts w:ascii="Wingdings" w:hAnsi="Wingdings" w:cs="Wingdings"/>
      <w:sz w:val="18"/>
      <w:szCs w:val="16"/>
    </w:rPr>
  </w:style>
  <w:style w:type="character" w:customStyle="1" w:styleId="WW8Num4z1">
    <w:name w:val="WW8Num4z1"/>
    <w:qFormat/>
    <w:rsid w:val="009125C1"/>
    <w:rPr>
      <w:rFonts w:ascii="Courier New" w:hAnsi="Courier New" w:cs="Courier New"/>
    </w:rPr>
  </w:style>
  <w:style w:type="character" w:customStyle="1" w:styleId="WW8Num4z3">
    <w:name w:val="WW8Num4z3"/>
    <w:qFormat/>
    <w:rsid w:val="009125C1"/>
    <w:rPr>
      <w:rFonts w:ascii="Symbol" w:hAnsi="Symbol" w:cs="Symbol"/>
    </w:rPr>
  </w:style>
  <w:style w:type="character" w:customStyle="1" w:styleId="WW8Num5z0">
    <w:name w:val="WW8Num5z0"/>
    <w:qFormat/>
    <w:rsid w:val="009125C1"/>
    <w:rPr>
      <w:rFonts w:ascii="Wingdings" w:hAnsi="Wingdings" w:cs="Wingdings"/>
    </w:rPr>
  </w:style>
  <w:style w:type="character" w:customStyle="1" w:styleId="WW8Num5z1">
    <w:name w:val="WW8Num5z1"/>
    <w:qFormat/>
    <w:rsid w:val="009125C1"/>
    <w:rPr>
      <w:rFonts w:ascii="Courier New" w:hAnsi="Courier New" w:cs="Courier New"/>
    </w:rPr>
  </w:style>
  <w:style w:type="character" w:customStyle="1" w:styleId="WW8Num5z3">
    <w:name w:val="WW8Num5z3"/>
    <w:qFormat/>
    <w:rsid w:val="009125C1"/>
    <w:rPr>
      <w:rFonts w:ascii="Symbol" w:hAnsi="Symbol" w:cs="Symbol"/>
    </w:rPr>
  </w:style>
  <w:style w:type="character" w:customStyle="1" w:styleId="WW8Num6z0">
    <w:name w:val="WW8Num6z0"/>
    <w:qFormat/>
    <w:rsid w:val="009125C1"/>
    <w:rPr>
      <w:rFonts w:ascii="Wingdings" w:hAnsi="Wingdings" w:cs="Wingdings"/>
    </w:rPr>
  </w:style>
  <w:style w:type="character" w:customStyle="1" w:styleId="WW8Num6z1">
    <w:name w:val="WW8Num6z1"/>
    <w:qFormat/>
    <w:rsid w:val="009125C1"/>
    <w:rPr>
      <w:rFonts w:ascii="Courier New" w:hAnsi="Courier New" w:cs="Courier New"/>
    </w:rPr>
  </w:style>
  <w:style w:type="character" w:customStyle="1" w:styleId="WW8Num6z3">
    <w:name w:val="WW8Num6z3"/>
    <w:qFormat/>
    <w:rsid w:val="009125C1"/>
    <w:rPr>
      <w:rFonts w:ascii="Symbol" w:hAnsi="Symbol" w:cs="Symbol"/>
    </w:rPr>
  </w:style>
  <w:style w:type="character" w:customStyle="1" w:styleId="WW8Num7z0">
    <w:name w:val="WW8Num7z0"/>
    <w:qFormat/>
    <w:rsid w:val="009125C1"/>
    <w:rPr>
      <w:rFonts w:ascii="Wingdings" w:hAnsi="Wingdings" w:cs="Wingdings"/>
    </w:rPr>
  </w:style>
  <w:style w:type="character" w:customStyle="1" w:styleId="WW8Num7z1">
    <w:name w:val="WW8Num7z1"/>
    <w:qFormat/>
    <w:rsid w:val="009125C1"/>
    <w:rPr>
      <w:rFonts w:ascii="Courier New" w:hAnsi="Courier New" w:cs="Courier New"/>
    </w:rPr>
  </w:style>
  <w:style w:type="character" w:customStyle="1" w:styleId="WW8Num7z3">
    <w:name w:val="WW8Num7z3"/>
    <w:qFormat/>
    <w:rsid w:val="009125C1"/>
    <w:rPr>
      <w:rFonts w:ascii="Symbol" w:hAnsi="Symbol" w:cs="Symbol"/>
    </w:rPr>
  </w:style>
  <w:style w:type="character" w:customStyle="1" w:styleId="WW8Num8z0">
    <w:name w:val="WW8Num8z0"/>
    <w:qFormat/>
    <w:rsid w:val="009125C1"/>
    <w:rPr>
      <w:rFonts w:ascii="Wingdings" w:hAnsi="Wingdings" w:cs="Wingdings"/>
      <w:sz w:val="18"/>
      <w:szCs w:val="16"/>
    </w:rPr>
  </w:style>
  <w:style w:type="character" w:customStyle="1" w:styleId="WW8Num8z1">
    <w:name w:val="WW8Num8z1"/>
    <w:qFormat/>
    <w:rsid w:val="009125C1"/>
    <w:rPr>
      <w:rFonts w:ascii="Courier New" w:hAnsi="Courier New" w:cs="Courier New"/>
    </w:rPr>
  </w:style>
  <w:style w:type="character" w:customStyle="1" w:styleId="WW8Num8z3">
    <w:name w:val="WW8Num8z3"/>
    <w:qFormat/>
    <w:rsid w:val="009125C1"/>
    <w:rPr>
      <w:rFonts w:ascii="Symbol" w:hAnsi="Symbol" w:cs="Symbol"/>
    </w:rPr>
  </w:style>
  <w:style w:type="character" w:customStyle="1" w:styleId="WW8Num9z0">
    <w:name w:val="WW8Num9z0"/>
    <w:qFormat/>
    <w:rsid w:val="009125C1"/>
    <w:rPr>
      <w:rFonts w:ascii="Wingdings" w:hAnsi="Wingdings" w:cs="Wingdings"/>
    </w:rPr>
  </w:style>
  <w:style w:type="character" w:customStyle="1" w:styleId="WW8Num9z1">
    <w:name w:val="WW8Num9z1"/>
    <w:qFormat/>
    <w:rsid w:val="009125C1"/>
    <w:rPr>
      <w:rFonts w:ascii="Courier New" w:hAnsi="Courier New" w:cs="Courier New"/>
    </w:rPr>
  </w:style>
  <w:style w:type="character" w:customStyle="1" w:styleId="WW8Num9z3">
    <w:name w:val="WW8Num9z3"/>
    <w:qFormat/>
    <w:rsid w:val="009125C1"/>
    <w:rPr>
      <w:rFonts w:ascii="Symbol" w:hAnsi="Symbol" w:cs="Symbol"/>
    </w:rPr>
  </w:style>
  <w:style w:type="character" w:customStyle="1" w:styleId="WW8Num10z0">
    <w:name w:val="WW8Num10z0"/>
    <w:qFormat/>
    <w:rsid w:val="009125C1"/>
    <w:rPr>
      <w:rFonts w:ascii="Wingdings" w:hAnsi="Wingdings" w:cs="Wingdings"/>
    </w:rPr>
  </w:style>
  <w:style w:type="character" w:customStyle="1" w:styleId="WW8Num10z1">
    <w:name w:val="WW8Num10z1"/>
    <w:qFormat/>
    <w:rsid w:val="009125C1"/>
    <w:rPr>
      <w:rFonts w:ascii="Courier New" w:hAnsi="Courier New" w:cs="Courier New"/>
    </w:rPr>
  </w:style>
  <w:style w:type="character" w:customStyle="1" w:styleId="WW8Num10z3">
    <w:name w:val="WW8Num10z3"/>
    <w:qFormat/>
    <w:rsid w:val="009125C1"/>
    <w:rPr>
      <w:rFonts w:ascii="Symbol" w:hAnsi="Symbol" w:cs="Symbol"/>
    </w:rPr>
  </w:style>
  <w:style w:type="character" w:customStyle="1" w:styleId="WW8Num11z0">
    <w:name w:val="WW8Num11z0"/>
    <w:qFormat/>
    <w:rsid w:val="009125C1"/>
    <w:rPr>
      <w:rFonts w:ascii="Wingdings" w:hAnsi="Wingdings" w:cs="Wingdings"/>
    </w:rPr>
  </w:style>
  <w:style w:type="character" w:customStyle="1" w:styleId="WW8Num11z1">
    <w:name w:val="WW8Num11z1"/>
    <w:qFormat/>
    <w:rsid w:val="009125C1"/>
    <w:rPr>
      <w:rFonts w:ascii="Courier New" w:hAnsi="Courier New" w:cs="Courier New"/>
    </w:rPr>
  </w:style>
  <w:style w:type="character" w:customStyle="1" w:styleId="WW8Num11z3">
    <w:name w:val="WW8Num11z3"/>
    <w:qFormat/>
    <w:rsid w:val="009125C1"/>
    <w:rPr>
      <w:rFonts w:ascii="Symbol" w:hAnsi="Symbol" w:cs="Symbol"/>
    </w:rPr>
  </w:style>
  <w:style w:type="character" w:customStyle="1" w:styleId="WW8Num12z0">
    <w:name w:val="WW8Num12z0"/>
    <w:qFormat/>
    <w:rsid w:val="009125C1"/>
    <w:rPr>
      <w:rFonts w:ascii="Wingdings" w:hAnsi="Wingdings" w:cs="Wingdings"/>
    </w:rPr>
  </w:style>
  <w:style w:type="character" w:customStyle="1" w:styleId="WW8Num12z1">
    <w:name w:val="WW8Num12z1"/>
    <w:qFormat/>
    <w:rsid w:val="009125C1"/>
    <w:rPr>
      <w:rFonts w:ascii="Courier New" w:hAnsi="Courier New" w:cs="Courier New"/>
    </w:rPr>
  </w:style>
  <w:style w:type="character" w:customStyle="1" w:styleId="WW8Num12z3">
    <w:name w:val="WW8Num12z3"/>
    <w:qFormat/>
    <w:rsid w:val="009125C1"/>
    <w:rPr>
      <w:rFonts w:ascii="Symbol" w:hAnsi="Symbol" w:cs="Symbol"/>
    </w:rPr>
  </w:style>
  <w:style w:type="character" w:customStyle="1" w:styleId="WW8Num13z0">
    <w:name w:val="WW8Num13z0"/>
    <w:qFormat/>
    <w:rsid w:val="009125C1"/>
    <w:rPr>
      <w:rFonts w:ascii="Wingdings" w:hAnsi="Wingdings" w:cs="Wingdings"/>
    </w:rPr>
  </w:style>
  <w:style w:type="character" w:customStyle="1" w:styleId="WW8Num13z1">
    <w:name w:val="WW8Num13z1"/>
    <w:qFormat/>
    <w:rsid w:val="009125C1"/>
    <w:rPr>
      <w:rFonts w:ascii="Courier New" w:hAnsi="Courier New" w:cs="Courier New"/>
    </w:rPr>
  </w:style>
  <w:style w:type="character" w:customStyle="1" w:styleId="WW8Num13z3">
    <w:name w:val="WW8Num13z3"/>
    <w:qFormat/>
    <w:rsid w:val="009125C1"/>
    <w:rPr>
      <w:rFonts w:ascii="Symbol" w:hAnsi="Symbol" w:cs="Symbol"/>
    </w:rPr>
  </w:style>
  <w:style w:type="character" w:customStyle="1" w:styleId="WW8Num14z0">
    <w:name w:val="WW8Num14z0"/>
    <w:qFormat/>
    <w:rsid w:val="009125C1"/>
    <w:rPr>
      <w:rFonts w:ascii="Wingdings" w:hAnsi="Wingdings" w:cs="Wingdings"/>
    </w:rPr>
  </w:style>
  <w:style w:type="character" w:customStyle="1" w:styleId="WW8Num14z1">
    <w:name w:val="WW8Num14z1"/>
    <w:qFormat/>
    <w:rsid w:val="009125C1"/>
    <w:rPr>
      <w:rFonts w:ascii="Courier New" w:hAnsi="Courier New" w:cs="Courier New"/>
    </w:rPr>
  </w:style>
  <w:style w:type="character" w:customStyle="1" w:styleId="WW8Num14z3">
    <w:name w:val="WW8Num14z3"/>
    <w:qFormat/>
    <w:rsid w:val="009125C1"/>
    <w:rPr>
      <w:rFonts w:ascii="Symbol" w:hAnsi="Symbol" w:cs="Symbol"/>
    </w:rPr>
  </w:style>
  <w:style w:type="character" w:customStyle="1" w:styleId="WW8Num15z0">
    <w:name w:val="WW8Num15z0"/>
    <w:qFormat/>
    <w:rsid w:val="009125C1"/>
    <w:rPr>
      <w:rFonts w:ascii="Wingdings" w:eastAsia="Arial" w:hAnsi="Wingdings" w:cs="Wingdings"/>
    </w:rPr>
  </w:style>
  <w:style w:type="character" w:customStyle="1" w:styleId="WW8Num15z1">
    <w:name w:val="WW8Num15z1"/>
    <w:qFormat/>
    <w:rsid w:val="009125C1"/>
    <w:rPr>
      <w:rFonts w:ascii="Courier New" w:hAnsi="Courier New" w:cs="Courier New"/>
    </w:rPr>
  </w:style>
  <w:style w:type="character" w:customStyle="1" w:styleId="WW8Num15z3">
    <w:name w:val="WW8Num15z3"/>
    <w:qFormat/>
    <w:rsid w:val="009125C1"/>
    <w:rPr>
      <w:rFonts w:ascii="Symbol" w:hAnsi="Symbol" w:cs="Symbol"/>
    </w:rPr>
  </w:style>
  <w:style w:type="character" w:customStyle="1" w:styleId="WW8Num16z0">
    <w:name w:val="WW8Num16z0"/>
    <w:qFormat/>
    <w:rsid w:val="009125C1"/>
    <w:rPr>
      <w:rFonts w:ascii="Wingdings" w:hAnsi="Wingdings" w:cs="Wingdings"/>
    </w:rPr>
  </w:style>
  <w:style w:type="character" w:customStyle="1" w:styleId="WW8Num16z1">
    <w:name w:val="WW8Num16z1"/>
    <w:qFormat/>
    <w:rsid w:val="009125C1"/>
    <w:rPr>
      <w:rFonts w:ascii="Courier New" w:hAnsi="Courier New" w:cs="Courier New"/>
    </w:rPr>
  </w:style>
  <w:style w:type="character" w:customStyle="1" w:styleId="WW8Num16z3">
    <w:name w:val="WW8Num16z3"/>
    <w:qFormat/>
    <w:rsid w:val="009125C1"/>
    <w:rPr>
      <w:rFonts w:ascii="Symbol" w:hAnsi="Symbol" w:cs="Symbol"/>
    </w:rPr>
  </w:style>
  <w:style w:type="character" w:customStyle="1" w:styleId="WW8Num17z0">
    <w:name w:val="WW8Num17z0"/>
    <w:qFormat/>
    <w:rsid w:val="009125C1"/>
    <w:rPr>
      <w:rFonts w:ascii="Webdings" w:hAnsi="Webdings" w:cs="Webdings"/>
      <w:sz w:val="24"/>
    </w:rPr>
  </w:style>
  <w:style w:type="character" w:customStyle="1" w:styleId="WW8Num17z1">
    <w:name w:val="WW8Num17z1"/>
    <w:qFormat/>
    <w:rsid w:val="009125C1"/>
    <w:rPr>
      <w:rFonts w:ascii="Courier New" w:hAnsi="Courier New" w:cs="Courier New"/>
    </w:rPr>
  </w:style>
  <w:style w:type="character" w:customStyle="1" w:styleId="WW8Num17z2">
    <w:name w:val="WW8Num17z2"/>
    <w:qFormat/>
    <w:rsid w:val="009125C1"/>
    <w:rPr>
      <w:rFonts w:ascii="Wingdings" w:hAnsi="Wingdings" w:cs="Wingdings"/>
    </w:rPr>
  </w:style>
  <w:style w:type="character" w:customStyle="1" w:styleId="WW8Num17z3">
    <w:name w:val="WW8Num17z3"/>
    <w:qFormat/>
    <w:rsid w:val="009125C1"/>
    <w:rPr>
      <w:rFonts w:ascii="Symbol" w:hAnsi="Symbol" w:cs="Symbol"/>
    </w:rPr>
  </w:style>
  <w:style w:type="character" w:customStyle="1" w:styleId="WW8Num18z0">
    <w:name w:val="WW8Num18z0"/>
    <w:qFormat/>
    <w:rsid w:val="009125C1"/>
    <w:rPr>
      <w:rFonts w:ascii="Wingdings" w:hAnsi="Wingdings" w:cs="Wingdings"/>
    </w:rPr>
  </w:style>
  <w:style w:type="character" w:customStyle="1" w:styleId="WW8Num19z0">
    <w:name w:val="WW8Num19z0"/>
    <w:qFormat/>
    <w:rsid w:val="009125C1"/>
    <w:rPr>
      <w:rFonts w:ascii="Wingdings" w:hAnsi="Wingdings" w:cs="Wingdings"/>
    </w:rPr>
  </w:style>
  <w:style w:type="character" w:customStyle="1" w:styleId="WW8Num19z2">
    <w:name w:val="WW8Num19z2"/>
    <w:qFormat/>
    <w:rsid w:val="009125C1"/>
    <w:rPr>
      <w:rFonts w:ascii="Times New Roman" w:hAnsi="Times New Roman" w:cs="Times New Roman"/>
    </w:rPr>
  </w:style>
  <w:style w:type="character" w:customStyle="1" w:styleId="WW8Num19z3">
    <w:name w:val="WW8Num19z3"/>
    <w:qFormat/>
    <w:rsid w:val="009125C1"/>
    <w:rPr>
      <w:rFonts w:ascii="Symbol" w:hAnsi="Symbol" w:cs="Symbol"/>
    </w:rPr>
  </w:style>
  <w:style w:type="character" w:customStyle="1" w:styleId="WW8Num19z4">
    <w:name w:val="WW8Num19z4"/>
    <w:qFormat/>
    <w:rsid w:val="009125C1"/>
    <w:rPr>
      <w:rFonts w:ascii="Courier New" w:hAnsi="Courier New" w:cs="Courier New"/>
    </w:rPr>
  </w:style>
  <w:style w:type="character" w:customStyle="1" w:styleId="WW8Num20z0">
    <w:name w:val="WW8Num20z0"/>
    <w:qFormat/>
    <w:rsid w:val="009125C1"/>
    <w:rPr>
      <w:rFonts w:ascii="Times New Roman" w:hAnsi="Times New Roman" w:cs="Times New Roman"/>
    </w:rPr>
  </w:style>
  <w:style w:type="character" w:customStyle="1" w:styleId="WW8Num21z0">
    <w:name w:val="WW8Num21z0"/>
    <w:qFormat/>
    <w:rsid w:val="009125C1"/>
    <w:rPr>
      <w:rFonts w:ascii="Symbol" w:hAnsi="Symbol" w:cs="Symbol"/>
    </w:rPr>
  </w:style>
  <w:style w:type="character" w:customStyle="1" w:styleId="WW8Num22z0">
    <w:name w:val="WW8Num22z0"/>
    <w:qFormat/>
    <w:rsid w:val="009125C1"/>
    <w:rPr>
      <w:rFonts w:ascii="Wingdings" w:hAnsi="Wingdings" w:cs="Wingdings"/>
    </w:rPr>
  </w:style>
  <w:style w:type="character" w:customStyle="1" w:styleId="WW8Num22z3">
    <w:name w:val="WW8Num22z3"/>
    <w:qFormat/>
    <w:rsid w:val="009125C1"/>
    <w:rPr>
      <w:rFonts w:ascii="Symbol" w:hAnsi="Symbol" w:cs="Symbol"/>
    </w:rPr>
  </w:style>
  <w:style w:type="character" w:customStyle="1" w:styleId="WW8Num22z4">
    <w:name w:val="WW8Num22z4"/>
    <w:qFormat/>
    <w:rsid w:val="009125C1"/>
    <w:rPr>
      <w:rFonts w:ascii="Courier New" w:hAnsi="Courier New" w:cs="Courier New"/>
    </w:rPr>
  </w:style>
  <w:style w:type="character" w:customStyle="1" w:styleId="WW8Num23z0">
    <w:name w:val="WW8Num23z0"/>
    <w:qFormat/>
    <w:rsid w:val="009125C1"/>
    <w:rPr>
      <w:rFonts w:cs="Times New Roman"/>
      <w:i w:val="0"/>
      <w:iCs w:val="0"/>
    </w:rPr>
  </w:style>
  <w:style w:type="character" w:customStyle="1" w:styleId="WW8Num24z0">
    <w:name w:val="WW8Num24z0"/>
    <w:qFormat/>
    <w:rsid w:val="009125C1"/>
    <w:rPr>
      <w:rFonts w:ascii="Wingdings" w:hAnsi="Wingdings" w:cs="Wingdings"/>
    </w:rPr>
  </w:style>
  <w:style w:type="character" w:customStyle="1" w:styleId="WW8Num25z0">
    <w:name w:val="WW8Num25z0"/>
    <w:qFormat/>
    <w:rsid w:val="009125C1"/>
    <w:rPr>
      <w:rFonts w:ascii="Symbol" w:hAnsi="Symbol" w:cs="Symbol"/>
    </w:rPr>
  </w:style>
  <w:style w:type="character" w:customStyle="1" w:styleId="WW8Num26z0">
    <w:name w:val="WW8Num26z0"/>
    <w:qFormat/>
    <w:rsid w:val="009125C1"/>
    <w:rPr>
      <w:rFonts w:ascii="Symbol" w:hAnsi="Symbol" w:cs="Symbol"/>
      <w:sz w:val="20"/>
    </w:rPr>
  </w:style>
  <w:style w:type="character" w:customStyle="1" w:styleId="WW8Num26z1">
    <w:name w:val="WW8Num26z1"/>
    <w:qFormat/>
    <w:rsid w:val="009125C1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9125C1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9125C1"/>
    <w:rPr>
      <w:rFonts w:ascii="Symbol" w:hAnsi="Symbol" w:cs="Symbol"/>
      <w:sz w:val="20"/>
      <w:szCs w:val="28"/>
    </w:rPr>
  </w:style>
  <w:style w:type="character" w:customStyle="1" w:styleId="WW8Num27z1">
    <w:name w:val="WW8Num27z1"/>
    <w:qFormat/>
    <w:rsid w:val="009125C1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9125C1"/>
    <w:rPr>
      <w:rFonts w:ascii="Wingdings" w:hAnsi="Wingdings" w:cs="Wingdings"/>
      <w:sz w:val="20"/>
    </w:rPr>
  </w:style>
  <w:style w:type="character" w:customStyle="1" w:styleId="Policepardfaut2">
    <w:name w:val="Police par défaut2"/>
    <w:qFormat/>
    <w:rsid w:val="009125C1"/>
  </w:style>
  <w:style w:type="character" w:customStyle="1" w:styleId="WW8Num18z1">
    <w:name w:val="WW8Num18z1"/>
    <w:qFormat/>
    <w:rsid w:val="009125C1"/>
    <w:rPr>
      <w:rFonts w:ascii="Courier New" w:hAnsi="Courier New" w:cs="Courier New"/>
    </w:rPr>
  </w:style>
  <w:style w:type="character" w:customStyle="1" w:styleId="WW8Num18z3">
    <w:name w:val="WW8Num18z3"/>
    <w:qFormat/>
    <w:rsid w:val="009125C1"/>
    <w:rPr>
      <w:rFonts w:ascii="Symbol" w:hAnsi="Symbol" w:cs="Symbol"/>
    </w:rPr>
  </w:style>
  <w:style w:type="character" w:customStyle="1" w:styleId="WW8Num19z1">
    <w:name w:val="WW8Num19z1"/>
    <w:qFormat/>
    <w:rsid w:val="009125C1"/>
  </w:style>
  <w:style w:type="character" w:customStyle="1" w:styleId="WW8Num19z5">
    <w:name w:val="WW8Num19z5"/>
    <w:qFormat/>
    <w:rsid w:val="009125C1"/>
  </w:style>
  <w:style w:type="character" w:customStyle="1" w:styleId="WW8Num19z6">
    <w:name w:val="WW8Num19z6"/>
    <w:qFormat/>
    <w:rsid w:val="009125C1"/>
  </w:style>
  <w:style w:type="character" w:customStyle="1" w:styleId="WW8Num19z7">
    <w:name w:val="WW8Num19z7"/>
    <w:qFormat/>
    <w:rsid w:val="009125C1"/>
  </w:style>
  <w:style w:type="character" w:customStyle="1" w:styleId="WW8Num19z8">
    <w:name w:val="WW8Num19z8"/>
    <w:qFormat/>
    <w:rsid w:val="009125C1"/>
  </w:style>
  <w:style w:type="character" w:customStyle="1" w:styleId="WW8Num20z2">
    <w:name w:val="WW8Num20z2"/>
    <w:qFormat/>
    <w:rsid w:val="009125C1"/>
    <w:rPr>
      <w:rFonts w:ascii="Times New Roman" w:eastAsia="Times New Roman" w:hAnsi="Times New Roman" w:cs="Times New Roman"/>
    </w:rPr>
  </w:style>
  <w:style w:type="character" w:customStyle="1" w:styleId="WW8Num20z3">
    <w:name w:val="WW8Num20z3"/>
    <w:qFormat/>
    <w:rsid w:val="009125C1"/>
    <w:rPr>
      <w:rFonts w:ascii="Symbol" w:hAnsi="Symbol" w:cs="Symbol"/>
    </w:rPr>
  </w:style>
  <w:style w:type="character" w:customStyle="1" w:styleId="WW8Num20z4">
    <w:name w:val="WW8Num20z4"/>
    <w:qFormat/>
    <w:rsid w:val="009125C1"/>
    <w:rPr>
      <w:rFonts w:ascii="Courier New" w:hAnsi="Courier New" w:cs="Courier New"/>
    </w:rPr>
  </w:style>
  <w:style w:type="character" w:customStyle="1" w:styleId="WW8Num21z1">
    <w:name w:val="WW8Num21z1"/>
    <w:qFormat/>
    <w:rsid w:val="009125C1"/>
    <w:rPr>
      <w:rFonts w:ascii="Courier New" w:hAnsi="Courier New" w:cs="Courier New"/>
    </w:rPr>
  </w:style>
  <w:style w:type="character" w:customStyle="1" w:styleId="WW8Num21z2">
    <w:name w:val="WW8Num21z2"/>
    <w:qFormat/>
    <w:rsid w:val="009125C1"/>
    <w:rPr>
      <w:rFonts w:ascii="Wingdings" w:hAnsi="Wingdings" w:cs="Wingdings"/>
    </w:rPr>
  </w:style>
  <w:style w:type="character" w:customStyle="1" w:styleId="WW8Num21z3">
    <w:name w:val="WW8Num21z3"/>
    <w:qFormat/>
    <w:rsid w:val="009125C1"/>
    <w:rPr>
      <w:rFonts w:ascii="Symbol" w:hAnsi="Symbol" w:cs="Symbol"/>
    </w:rPr>
  </w:style>
  <w:style w:type="character" w:customStyle="1" w:styleId="WW8Num22z1">
    <w:name w:val="WW8Num22z1"/>
    <w:qFormat/>
    <w:rsid w:val="009125C1"/>
    <w:rPr>
      <w:rFonts w:ascii="Courier New" w:hAnsi="Courier New" w:cs="Courier New"/>
    </w:rPr>
  </w:style>
  <w:style w:type="character" w:customStyle="1" w:styleId="WW8Num22z2">
    <w:name w:val="WW8Num22z2"/>
    <w:qFormat/>
    <w:rsid w:val="009125C1"/>
    <w:rPr>
      <w:rFonts w:ascii="Wingdings" w:hAnsi="Wingdings" w:cs="Wingdings"/>
    </w:rPr>
  </w:style>
  <w:style w:type="character" w:customStyle="1" w:styleId="WW8Num23z1">
    <w:name w:val="WW8Num23z1"/>
    <w:qFormat/>
    <w:rsid w:val="009125C1"/>
    <w:rPr>
      <w:rFonts w:ascii="Courier New" w:hAnsi="Courier New" w:cs="Courier New"/>
    </w:rPr>
  </w:style>
  <w:style w:type="character" w:customStyle="1" w:styleId="WW8Num23z2">
    <w:name w:val="WW8Num23z2"/>
    <w:qFormat/>
    <w:rsid w:val="009125C1"/>
    <w:rPr>
      <w:rFonts w:ascii="Wingdings" w:hAnsi="Wingdings" w:cs="Wingdings"/>
    </w:rPr>
  </w:style>
  <w:style w:type="character" w:customStyle="1" w:styleId="WW8Num24z3">
    <w:name w:val="WW8Num24z3"/>
    <w:qFormat/>
    <w:rsid w:val="009125C1"/>
    <w:rPr>
      <w:rFonts w:ascii="Symbol" w:hAnsi="Symbol" w:cs="Symbol"/>
    </w:rPr>
  </w:style>
  <w:style w:type="character" w:customStyle="1" w:styleId="WW8Num24z4">
    <w:name w:val="WW8Num24z4"/>
    <w:qFormat/>
    <w:rsid w:val="009125C1"/>
    <w:rPr>
      <w:rFonts w:ascii="Courier New" w:hAnsi="Courier New" w:cs="Courier New"/>
    </w:rPr>
  </w:style>
  <w:style w:type="character" w:customStyle="1" w:styleId="WW8Num25z1">
    <w:name w:val="WW8Num25z1"/>
    <w:qFormat/>
    <w:rsid w:val="009125C1"/>
    <w:rPr>
      <w:rFonts w:cs="Times New Roman"/>
    </w:rPr>
  </w:style>
  <w:style w:type="character" w:customStyle="1" w:styleId="WW8Num26z3">
    <w:name w:val="WW8Num26z3"/>
    <w:qFormat/>
    <w:rsid w:val="009125C1"/>
    <w:rPr>
      <w:rFonts w:ascii="Symbol" w:hAnsi="Symbol" w:cs="Symbol"/>
    </w:rPr>
  </w:style>
  <w:style w:type="character" w:customStyle="1" w:styleId="Policepardfaut1">
    <w:name w:val="Police par défaut1"/>
    <w:qFormat/>
    <w:rsid w:val="009125C1"/>
  </w:style>
  <w:style w:type="character" w:customStyle="1" w:styleId="Policepardfaut3">
    <w:name w:val="Police par défaut3"/>
    <w:qFormat/>
    <w:rsid w:val="009125C1"/>
  </w:style>
  <w:style w:type="character" w:customStyle="1" w:styleId="Numrodepage1">
    <w:name w:val="Numéro de page1"/>
    <w:basedOn w:val="Policepardfaut3"/>
    <w:qFormat/>
    <w:rsid w:val="009125C1"/>
  </w:style>
  <w:style w:type="character" w:customStyle="1" w:styleId="LienInternet">
    <w:name w:val="Lien Internet"/>
    <w:rsid w:val="009125C1"/>
    <w:rPr>
      <w:color w:val="0000FF"/>
      <w:u w:val="single"/>
    </w:rPr>
  </w:style>
  <w:style w:type="character" w:customStyle="1" w:styleId="Lienhypertextesuivivisit1">
    <w:name w:val="Lien hypertexte suivi visité1"/>
    <w:qFormat/>
    <w:rsid w:val="009125C1"/>
    <w:rPr>
      <w:color w:val="800080"/>
      <w:u w:val="single"/>
    </w:rPr>
  </w:style>
  <w:style w:type="character" w:customStyle="1" w:styleId="Marquedecommentaire1">
    <w:name w:val="Marque de commentaire1"/>
    <w:qFormat/>
    <w:rsid w:val="009125C1"/>
    <w:rPr>
      <w:sz w:val="16"/>
      <w:szCs w:val="16"/>
    </w:rPr>
  </w:style>
  <w:style w:type="character" w:customStyle="1" w:styleId="Appelnotedebasdep1">
    <w:name w:val="Appel note de bas de p.1"/>
    <w:qFormat/>
    <w:rsid w:val="009125C1"/>
    <w:rPr>
      <w:vertAlign w:val="superscript"/>
    </w:rPr>
  </w:style>
  <w:style w:type="character" w:customStyle="1" w:styleId="PieddepageCar">
    <w:name w:val="Pied de page Car"/>
    <w:qFormat/>
    <w:rsid w:val="009125C1"/>
    <w:rPr>
      <w:sz w:val="24"/>
      <w:szCs w:val="24"/>
    </w:rPr>
  </w:style>
  <w:style w:type="character" w:customStyle="1" w:styleId="En-tteCar">
    <w:name w:val="En-tête Car"/>
    <w:qFormat/>
    <w:rsid w:val="009125C1"/>
    <w:rPr>
      <w:sz w:val="24"/>
      <w:szCs w:val="24"/>
    </w:rPr>
  </w:style>
  <w:style w:type="character" w:customStyle="1" w:styleId="ListLabel1">
    <w:name w:val="ListLabel 1"/>
    <w:qFormat/>
    <w:rsid w:val="009125C1"/>
    <w:rPr>
      <w:rFonts w:cs="Times New Roman"/>
      <w:color w:val="00000A"/>
      <w:sz w:val="26"/>
    </w:rPr>
  </w:style>
  <w:style w:type="character" w:customStyle="1" w:styleId="ListLabel2">
    <w:name w:val="ListLabel 2"/>
    <w:qFormat/>
    <w:rsid w:val="009125C1"/>
    <w:rPr>
      <w:rFonts w:eastAsia="Times New Roman" w:cs="Times New Roman"/>
    </w:rPr>
  </w:style>
  <w:style w:type="character" w:customStyle="1" w:styleId="ListLabel3">
    <w:name w:val="ListLabel 3"/>
    <w:qFormat/>
    <w:rsid w:val="009125C1"/>
    <w:rPr>
      <w:b w:val="0"/>
      <w:i w:val="0"/>
      <w:color w:val="00000A"/>
      <w:sz w:val="24"/>
    </w:rPr>
  </w:style>
  <w:style w:type="character" w:customStyle="1" w:styleId="ListLabel4">
    <w:name w:val="ListLabel 4"/>
    <w:qFormat/>
    <w:rsid w:val="009125C1"/>
    <w:rPr>
      <w:rFonts w:cs="Courier New"/>
    </w:rPr>
  </w:style>
  <w:style w:type="character" w:customStyle="1" w:styleId="ListLabel5">
    <w:name w:val="ListLabel 5"/>
    <w:qFormat/>
    <w:rsid w:val="009125C1"/>
    <w:rPr>
      <w:rFonts w:eastAsia="Times New Roman" w:cs="Arial"/>
    </w:rPr>
  </w:style>
  <w:style w:type="character" w:customStyle="1" w:styleId="ListLabel6">
    <w:name w:val="ListLabel 6"/>
    <w:qFormat/>
    <w:rsid w:val="009125C1"/>
    <w:rPr>
      <w:rFonts w:eastAsia="Times New Roman"/>
      <w:sz w:val="24"/>
    </w:rPr>
  </w:style>
  <w:style w:type="character" w:customStyle="1" w:styleId="CarCar">
    <w:name w:val="Car Car"/>
    <w:qFormat/>
    <w:rsid w:val="009125C1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Policepardfaut1"/>
    <w:qFormat/>
    <w:rsid w:val="009125C1"/>
    <w:rPr>
      <w:sz w:val="24"/>
      <w:szCs w:val="24"/>
      <w:lang w:val="en-US" w:bidi="he-IL"/>
    </w:rPr>
  </w:style>
  <w:style w:type="character" w:customStyle="1" w:styleId="CorpsdetexteCar">
    <w:name w:val="Corps de texte Car"/>
    <w:basedOn w:val="Policepardfaut"/>
    <w:link w:val="Corpsdetexte"/>
    <w:qFormat/>
    <w:rsid w:val="009125C1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PieddepageCar1">
    <w:name w:val="Pied de page Car1"/>
    <w:basedOn w:val="Policepardfaut"/>
    <w:link w:val="Pieddepage"/>
    <w:qFormat/>
    <w:rsid w:val="009125C1"/>
    <w:rPr>
      <w:rFonts w:ascii="Arial" w:eastAsia="Times New Roman" w:hAnsi="Arial" w:cs="Arial"/>
      <w:sz w:val="24"/>
      <w:szCs w:val="24"/>
      <w:lang w:val="en-US" w:eastAsia="zh-CN" w:bidi="he-IL"/>
    </w:rPr>
  </w:style>
  <w:style w:type="character" w:customStyle="1" w:styleId="En-tteCar1">
    <w:name w:val="En-tête Car1"/>
    <w:basedOn w:val="Policepardfaut"/>
    <w:qFormat/>
    <w:rsid w:val="009125C1"/>
    <w:rPr>
      <w:rFonts w:ascii="Arial" w:eastAsia="Times New Roman" w:hAnsi="Arial" w:cs="Arial"/>
      <w:sz w:val="24"/>
      <w:szCs w:val="24"/>
      <w:lang w:val="en-US" w:eastAsia="zh-CN" w:bidi="he-IL"/>
    </w:rPr>
  </w:style>
  <w:style w:type="character" w:customStyle="1" w:styleId="Sous-titreCar">
    <w:name w:val="Sous-titre Car"/>
    <w:basedOn w:val="Policepardfaut"/>
    <w:qFormat/>
    <w:rsid w:val="009125C1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9125C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xtedebullesCar">
    <w:name w:val="Texte de bulles Car"/>
    <w:basedOn w:val="Policepardfaut"/>
    <w:link w:val="Textedebulles"/>
    <w:qFormat/>
    <w:rsid w:val="009125C1"/>
    <w:rPr>
      <w:rFonts w:ascii="Tahoma" w:eastAsia="Times New Roman" w:hAnsi="Tahoma" w:cs="Tahoma"/>
      <w:sz w:val="16"/>
      <w:szCs w:val="16"/>
      <w:lang w:eastAsia="zh-CN"/>
    </w:rPr>
  </w:style>
  <w:style w:type="character" w:styleId="Accentuationlgre">
    <w:name w:val="Subtle Emphasis"/>
    <w:basedOn w:val="Policepardfaut"/>
    <w:uiPriority w:val="19"/>
    <w:qFormat/>
    <w:rsid w:val="009125C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9125C1"/>
    <w:rPr>
      <w:i/>
      <w:iCs/>
    </w:rPr>
  </w:style>
  <w:style w:type="character" w:customStyle="1" w:styleId="ListLabel7">
    <w:name w:val="ListLabel 7"/>
    <w:qFormat/>
    <w:rsid w:val="00E27016"/>
    <w:rPr>
      <w:rFonts w:cs="Wingdings"/>
    </w:rPr>
  </w:style>
  <w:style w:type="character" w:customStyle="1" w:styleId="ListLabel8">
    <w:name w:val="ListLabel 8"/>
    <w:qFormat/>
    <w:rsid w:val="00E27016"/>
    <w:rPr>
      <w:rFonts w:cs="Courier New"/>
    </w:rPr>
  </w:style>
  <w:style w:type="character" w:customStyle="1" w:styleId="ListLabel9">
    <w:name w:val="ListLabel 9"/>
    <w:qFormat/>
    <w:rsid w:val="00E27016"/>
    <w:rPr>
      <w:rFonts w:cs="Symbol"/>
    </w:rPr>
  </w:style>
  <w:style w:type="character" w:customStyle="1" w:styleId="ListLabel10">
    <w:name w:val="ListLabel 10"/>
    <w:qFormat/>
    <w:rsid w:val="00E27016"/>
    <w:rPr>
      <w:rFonts w:cs="Wingdings"/>
      <w:sz w:val="18"/>
      <w:szCs w:val="16"/>
    </w:rPr>
  </w:style>
  <w:style w:type="character" w:customStyle="1" w:styleId="ListLabel11">
    <w:name w:val="ListLabel 11"/>
    <w:qFormat/>
    <w:rsid w:val="00E27016"/>
    <w:rPr>
      <w:rFonts w:cs="Webdings"/>
      <w:sz w:val="24"/>
    </w:rPr>
  </w:style>
  <w:style w:type="character" w:customStyle="1" w:styleId="ListLabel12">
    <w:name w:val="ListLabel 12"/>
    <w:qFormat/>
    <w:rsid w:val="00E27016"/>
    <w:rPr>
      <w:rFonts w:cs="Times New Roman"/>
    </w:rPr>
  </w:style>
  <w:style w:type="character" w:customStyle="1" w:styleId="ListLabel13">
    <w:name w:val="ListLabel 13"/>
    <w:qFormat/>
    <w:rsid w:val="00E27016"/>
    <w:rPr>
      <w:rFonts w:cs="Times New Roman"/>
      <w:i w:val="0"/>
      <w:iCs w:val="0"/>
    </w:rPr>
  </w:style>
  <w:style w:type="character" w:customStyle="1" w:styleId="ListLabel14">
    <w:name w:val="ListLabel 14"/>
    <w:qFormat/>
    <w:rsid w:val="00E27016"/>
    <w:rPr>
      <w:rFonts w:cs="Symbol"/>
      <w:sz w:val="20"/>
    </w:rPr>
  </w:style>
  <w:style w:type="character" w:customStyle="1" w:styleId="ListLabel15">
    <w:name w:val="ListLabel 15"/>
    <w:qFormat/>
    <w:rsid w:val="00E27016"/>
    <w:rPr>
      <w:rFonts w:cs="Courier New"/>
      <w:sz w:val="20"/>
    </w:rPr>
  </w:style>
  <w:style w:type="character" w:customStyle="1" w:styleId="ListLabel16">
    <w:name w:val="ListLabel 16"/>
    <w:qFormat/>
    <w:rsid w:val="00E27016"/>
    <w:rPr>
      <w:rFonts w:cs="Wingdings"/>
      <w:sz w:val="20"/>
    </w:rPr>
  </w:style>
  <w:style w:type="character" w:customStyle="1" w:styleId="ListLabel17">
    <w:name w:val="ListLabel 17"/>
    <w:qFormat/>
    <w:rsid w:val="00E27016"/>
    <w:rPr>
      <w:rFonts w:cs="Symbol"/>
      <w:sz w:val="20"/>
      <w:szCs w:val="28"/>
    </w:rPr>
  </w:style>
  <w:style w:type="character" w:customStyle="1" w:styleId="ListLabel18">
    <w:name w:val="ListLabel 18"/>
    <w:qFormat/>
    <w:rsid w:val="00E27016"/>
    <w:rPr>
      <w:rFonts w:eastAsia="Times New Roman" w:cs="Arial"/>
    </w:rPr>
  </w:style>
  <w:style w:type="character" w:customStyle="1" w:styleId="ListLabel19">
    <w:name w:val="ListLabel 19"/>
    <w:qFormat/>
    <w:rsid w:val="00E27016"/>
    <w:rPr>
      <w:rFonts w:cs="Wingdings"/>
    </w:rPr>
  </w:style>
  <w:style w:type="character" w:customStyle="1" w:styleId="ListLabel20">
    <w:name w:val="ListLabel 20"/>
    <w:qFormat/>
    <w:rsid w:val="00E27016"/>
    <w:rPr>
      <w:rFonts w:cs="Courier New"/>
    </w:rPr>
  </w:style>
  <w:style w:type="character" w:customStyle="1" w:styleId="ListLabel21">
    <w:name w:val="ListLabel 21"/>
    <w:qFormat/>
    <w:rsid w:val="00E27016"/>
    <w:rPr>
      <w:rFonts w:cs="Symbol"/>
    </w:rPr>
  </w:style>
  <w:style w:type="character" w:customStyle="1" w:styleId="ListLabel22">
    <w:name w:val="ListLabel 22"/>
    <w:qFormat/>
    <w:rsid w:val="00E27016"/>
    <w:rPr>
      <w:rFonts w:cs="Arial"/>
    </w:rPr>
  </w:style>
  <w:style w:type="paragraph" w:styleId="Titre">
    <w:name w:val="Title"/>
    <w:basedOn w:val="Normal"/>
    <w:next w:val="Corpsdetexte"/>
    <w:qFormat/>
    <w:rsid w:val="00E2701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125C1"/>
  </w:style>
  <w:style w:type="paragraph" w:styleId="Liste">
    <w:name w:val="List"/>
    <w:basedOn w:val="Normal"/>
    <w:rsid w:val="009125C1"/>
  </w:style>
  <w:style w:type="paragraph" w:styleId="Lgende">
    <w:name w:val="caption"/>
    <w:basedOn w:val="Normal"/>
    <w:qFormat/>
    <w:rsid w:val="009125C1"/>
    <w:rPr>
      <w:rFonts w:ascii="Arial" w:eastAsia="Times New Roman" w:hAnsi="Arial" w:cs="Mangal"/>
      <w:i/>
      <w:iCs/>
      <w:sz w:val="24"/>
      <w:szCs w:val="24"/>
      <w:shd w:val="clear" w:color="auto" w:fill="FFFF00"/>
      <w:lang w:eastAsia="zh-CN"/>
    </w:rPr>
  </w:style>
  <w:style w:type="paragraph" w:customStyle="1" w:styleId="Index">
    <w:name w:val="Index"/>
    <w:basedOn w:val="Normal"/>
    <w:qFormat/>
    <w:rsid w:val="009125C1"/>
  </w:style>
  <w:style w:type="paragraph" w:customStyle="1" w:styleId="Titre30">
    <w:name w:val="Titre3"/>
    <w:basedOn w:val="Normal"/>
    <w:qFormat/>
    <w:rsid w:val="009125C1"/>
    <w:rPr>
      <w:rFonts w:ascii="Arial" w:eastAsia="Times New Roman" w:hAnsi="Arial" w:cs="Arial"/>
      <w:sz w:val="28"/>
      <w:szCs w:val="28"/>
      <w:shd w:val="clear" w:color="auto" w:fill="FFFF00"/>
      <w:lang w:eastAsia="zh-CN"/>
    </w:rPr>
  </w:style>
  <w:style w:type="paragraph" w:customStyle="1" w:styleId="Titre20">
    <w:name w:val="Titre2"/>
    <w:basedOn w:val="Normal"/>
    <w:qFormat/>
    <w:rsid w:val="009125C1"/>
    <w:rPr>
      <w:rFonts w:ascii="Arial" w:eastAsia="Microsoft YaHei" w:hAnsi="Arial" w:cs="Mangal"/>
      <w:sz w:val="28"/>
      <w:szCs w:val="28"/>
      <w:shd w:val="clear" w:color="auto" w:fill="FFFF00"/>
      <w:lang w:eastAsia="zh-CN"/>
    </w:rPr>
  </w:style>
  <w:style w:type="paragraph" w:customStyle="1" w:styleId="Lgende3">
    <w:name w:val="Légende3"/>
    <w:basedOn w:val="Normal"/>
    <w:qFormat/>
    <w:rsid w:val="009125C1"/>
    <w:rPr>
      <w:rFonts w:ascii="Arial" w:eastAsia="Times New Roman" w:hAnsi="Arial" w:cs="Mangal"/>
      <w:i/>
      <w:iCs/>
      <w:sz w:val="24"/>
      <w:szCs w:val="24"/>
      <w:shd w:val="clear" w:color="auto" w:fill="FFFF00"/>
      <w:lang w:eastAsia="zh-CN"/>
    </w:rPr>
  </w:style>
  <w:style w:type="paragraph" w:customStyle="1" w:styleId="Titre10">
    <w:name w:val="Titre1"/>
    <w:basedOn w:val="Normal"/>
    <w:qFormat/>
    <w:rsid w:val="009125C1"/>
    <w:rPr>
      <w:rFonts w:ascii="Arial" w:eastAsia="Microsoft YaHei" w:hAnsi="Arial" w:cs="Arial"/>
      <w:sz w:val="28"/>
      <w:szCs w:val="28"/>
      <w:shd w:val="clear" w:color="auto" w:fill="FFFF00"/>
      <w:lang w:eastAsia="zh-CN"/>
    </w:rPr>
  </w:style>
  <w:style w:type="paragraph" w:customStyle="1" w:styleId="Lgende2">
    <w:name w:val="Légende2"/>
    <w:basedOn w:val="Normal"/>
    <w:qFormat/>
    <w:rsid w:val="009125C1"/>
    <w:rPr>
      <w:rFonts w:ascii="Arial" w:eastAsia="Times New Roman" w:hAnsi="Arial" w:cs="Arial"/>
      <w:i/>
      <w:iCs/>
      <w:sz w:val="24"/>
      <w:szCs w:val="24"/>
      <w:shd w:val="clear" w:color="auto" w:fill="FFFF00"/>
      <w:lang w:eastAsia="zh-CN"/>
    </w:rPr>
  </w:style>
  <w:style w:type="paragraph" w:styleId="Pieddepage">
    <w:name w:val="footer"/>
    <w:basedOn w:val="Normal"/>
    <w:link w:val="PieddepageCar1"/>
    <w:rsid w:val="009125C1"/>
  </w:style>
  <w:style w:type="paragraph" w:styleId="En-tte">
    <w:name w:val="header"/>
    <w:basedOn w:val="Normal"/>
    <w:rsid w:val="009125C1"/>
  </w:style>
  <w:style w:type="paragraph" w:customStyle="1" w:styleId="Commentaire1">
    <w:name w:val="Commentaire1"/>
    <w:basedOn w:val="Normal"/>
    <w:qFormat/>
    <w:rsid w:val="009125C1"/>
  </w:style>
  <w:style w:type="paragraph" w:customStyle="1" w:styleId="Objetducommentaire1">
    <w:name w:val="Objet du commentaire1"/>
    <w:basedOn w:val="Commentaire1"/>
    <w:qFormat/>
    <w:rsid w:val="009125C1"/>
    <w:rPr>
      <w:b/>
      <w:bCs/>
    </w:rPr>
  </w:style>
  <w:style w:type="paragraph" w:customStyle="1" w:styleId="Textedebulles1">
    <w:name w:val="Texte de bulles1"/>
    <w:basedOn w:val="Normal"/>
    <w:qFormat/>
    <w:rsid w:val="009125C1"/>
    <w:rPr>
      <w:rFonts w:ascii="Tahoma" w:eastAsia="Times New Roman" w:hAnsi="Tahoma" w:cs="Tahoma"/>
      <w:sz w:val="16"/>
      <w:szCs w:val="16"/>
      <w:shd w:val="clear" w:color="auto" w:fill="FFFF00"/>
      <w:lang w:eastAsia="zh-CN"/>
    </w:rPr>
  </w:style>
  <w:style w:type="paragraph" w:customStyle="1" w:styleId="Notedebasdepage1">
    <w:name w:val="Note de bas de page1"/>
    <w:basedOn w:val="Normal"/>
    <w:qFormat/>
    <w:rsid w:val="009125C1"/>
    <w:rPr>
      <w:rFonts w:ascii="Arial" w:eastAsia="Times New Roman" w:hAnsi="Arial" w:cs="Arial"/>
      <w:sz w:val="20"/>
      <w:szCs w:val="20"/>
      <w:shd w:val="clear" w:color="auto" w:fill="FFFF00"/>
      <w:lang w:eastAsia="zh-CN"/>
    </w:rPr>
  </w:style>
  <w:style w:type="paragraph" w:customStyle="1" w:styleId="SAP">
    <w:name w:val="SAP"/>
    <w:basedOn w:val="Normal"/>
    <w:qFormat/>
    <w:rsid w:val="009125C1"/>
    <w:rPr>
      <w:rFonts w:ascii="Arial" w:eastAsia="Times New Roman" w:hAnsi="Arial" w:cs="Arial"/>
      <w:caps/>
      <w:sz w:val="20"/>
      <w:szCs w:val="20"/>
      <w:shd w:val="clear" w:color="auto" w:fill="FFFF00"/>
      <w:lang w:eastAsia="zh-CN"/>
    </w:rPr>
  </w:style>
  <w:style w:type="paragraph" w:customStyle="1" w:styleId="Intgralebase">
    <w:name w:val="Intégrale_base"/>
    <w:qFormat/>
    <w:rsid w:val="009125C1"/>
    <w:pPr>
      <w:suppressAutoHyphens/>
      <w:spacing w:line="280" w:lineRule="atLeast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Sous-titre">
    <w:name w:val="Subtitle"/>
    <w:basedOn w:val="Normal"/>
    <w:qFormat/>
    <w:rsid w:val="009125C1"/>
  </w:style>
  <w:style w:type="paragraph" w:customStyle="1" w:styleId="Retraitdecorpsdetexte">
    <w:name w:val="Retrait de corps de texte"/>
    <w:basedOn w:val="Normal"/>
    <w:link w:val="RetraitcorpsdetexteCar"/>
    <w:rsid w:val="009125C1"/>
  </w:style>
  <w:style w:type="paragraph" w:customStyle="1" w:styleId="Corpsdetexte21">
    <w:name w:val="Corps de texte 21"/>
    <w:basedOn w:val="Normal"/>
    <w:qFormat/>
    <w:rsid w:val="009125C1"/>
    <w:rPr>
      <w:rFonts w:ascii="Arial" w:eastAsia="Times New Roman" w:hAnsi="Arial" w:cs="Arial"/>
      <w:sz w:val="28"/>
      <w:szCs w:val="28"/>
      <w:shd w:val="clear" w:color="auto" w:fill="FFFF00"/>
      <w:lang w:eastAsia="zh-CN"/>
    </w:rPr>
  </w:style>
  <w:style w:type="paragraph" w:customStyle="1" w:styleId="Corpsdetexte31">
    <w:name w:val="Corps de texte 31"/>
    <w:basedOn w:val="Normal"/>
    <w:qFormat/>
    <w:rsid w:val="009125C1"/>
    <w:rPr>
      <w:rFonts w:ascii="Arial" w:eastAsia="Times New Roman" w:hAnsi="Arial" w:cs="Arial"/>
      <w:sz w:val="28"/>
      <w:szCs w:val="28"/>
      <w:shd w:val="clear" w:color="auto" w:fill="FFFF00"/>
      <w:lang w:eastAsia="zh-CN"/>
    </w:rPr>
  </w:style>
  <w:style w:type="paragraph" w:customStyle="1" w:styleId="Retraitcorpsdetexte21">
    <w:name w:val="Retrait corps de texte 21"/>
    <w:basedOn w:val="Normal"/>
    <w:qFormat/>
    <w:rsid w:val="009125C1"/>
  </w:style>
  <w:style w:type="paragraph" w:customStyle="1" w:styleId="Normalcentr1">
    <w:name w:val="Normal centré1"/>
    <w:basedOn w:val="Normal"/>
    <w:qFormat/>
    <w:rsid w:val="009125C1"/>
    <w:rPr>
      <w:rFonts w:ascii="Arial Narrow" w:eastAsia="Times New Roman" w:hAnsi="Arial Narrow" w:cs="Arial Narrow"/>
      <w:szCs w:val="20"/>
      <w:shd w:val="clear" w:color="auto" w:fill="FFFF00"/>
      <w:lang w:eastAsia="zh-CN"/>
    </w:rPr>
  </w:style>
  <w:style w:type="paragraph" w:styleId="NormalWeb">
    <w:name w:val="Normal (Web)"/>
    <w:basedOn w:val="Normal"/>
    <w:qFormat/>
    <w:rsid w:val="009125C1"/>
    <w:rPr>
      <w:rFonts w:ascii="Arial" w:eastAsia="Times New Roman" w:hAnsi="Arial" w:cs="Arial"/>
      <w:color w:val="000000"/>
      <w:sz w:val="18"/>
      <w:szCs w:val="18"/>
      <w:shd w:val="clear" w:color="auto" w:fill="FFFF00"/>
      <w:lang w:eastAsia="zh-CN"/>
    </w:rPr>
  </w:style>
  <w:style w:type="paragraph" w:customStyle="1" w:styleId="Textepardfaut">
    <w:name w:val="Texte par défaut"/>
    <w:basedOn w:val="Normal"/>
    <w:qFormat/>
    <w:rsid w:val="009125C1"/>
    <w:rPr>
      <w:rFonts w:ascii="Arial" w:eastAsia="Times New Roman" w:hAnsi="Arial" w:cs="Arial"/>
      <w:sz w:val="24"/>
      <w:szCs w:val="24"/>
      <w:shd w:val="clear" w:color="auto" w:fill="FFFF00"/>
      <w:lang w:val="en-US" w:eastAsia="zh-CN"/>
    </w:rPr>
  </w:style>
  <w:style w:type="paragraph" w:customStyle="1" w:styleId="DefaultText">
    <w:name w:val="Default Text"/>
    <w:basedOn w:val="Normal"/>
    <w:qFormat/>
    <w:rsid w:val="009125C1"/>
    <w:rPr>
      <w:rFonts w:ascii="Arial" w:eastAsia="Times New Roman" w:hAnsi="Arial" w:cs="Arial"/>
      <w:sz w:val="24"/>
      <w:szCs w:val="24"/>
      <w:shd w:val="clear" w:color="auto" w:fill="FFFF00"/>
      <w:lang w:val="en-US" w:eastAsia="zh-CN"/>
    </w:rPr>
  </w:style>
  <w:style w:type="paragraph" w:customStyle="1" w:styleId="Rpertoire">
    <w:name w:val="Répertoire"/>
    <w:basedOn w:val="Normal"/>
    <w:qFormat/>
    <w:rsid w:val="009125C1"/>
    <w:rPr>
      <w:rFonts w:ascii="Arial" w:eastAsia="Times New Roman" w:hAnsi="Arial" w:cs="Tahoma"/>
      <w:sz w:val="24"/>
      <w:szCs w:val="24"/>
      <w:shd w:val="clear" w:color="auto" w:fill="FFFF00"/>
      <w:lang w:eastAsia="zh-CN"/>
    </w:rPr>
  </w:style>
  <w:style w:type="paragraph" w:customStyle="1" w:styleId="Lgende1">
    <w:name w:val="Légende1"/>
    <w:basedOn w:val="Normal"/>
    <w:qFormat/>
    <w:rsid w:val="009125C1"/>
    <w:rPr>
      <w:rFonts w:ascii="Arial" w:eastAsia="Times New Roman" w:hAnsi="Arial" w:cs="Tahoma"/>
      <w:i/>
      <w:iCs/>
      <w:sz w:val="20"/>
      <w:szCs w:val="20"/>
      <w:shd w:val="clear" w:color="auto" w:fill="FFFF00"/>
      <w:lang w:eastAsia="zh-CN"/>
    </w:rPr>
  </w:style>
  <w:style w:type="paragraph" w:customStyle="1" w:styleId="Paragraphedeliste1">
    <w:name w:val="Paragraphe de liste1"/>
    <w:basedOn w:val="Normal"/>
    <w:qFormat/>
    <w:rsid w:val="009125C1"/>
    <w:rPr>
      <w:rFonts w:ascii="Calibri" w:eastAsia="Calibri" w:hAnsi="Calibri" w:cs="Calibri"/>
      <w:shd w:val="clear" w:color="auto" w:fill="FFFF00"/>
      <w:lang w:eastAsia="zh-CN"/>
    </w:rPr>
  </w:style>
  <w:style w:type="paragraph" w:customStyle="1" w:styleId="Sansinterligne1">
    <w:name w:val="Sans interligne1"/>
    <w:qFormat/>
    <w:rsid w:val="009125C1"/>
    <w:pPr>
      <w:suppressAutoHyphens/>
      <w:spacing w:line="240" w:lineRule="auto"/>
    </w:pPr>
    <w:rPr>
      <w:rFonts w:cs="Calibri"/>
      <w:color w:val="00000A"/>
      <w:sz w:val="22"/>
      <w:lang w:eastAsia="zh-CN"/>
    </w:rPr>
  </w:style>
  <w:style w:type="paragraph" w:customStyle="1" w:styleId="Default">
    <w:name w:val="Default"/>
    <w:qFormat/>
    <w:rsid w:val="009125C1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detableau">
    <w:name w:val="Contenu de tableau"/>
    <w:basedOn w:val="Normal"/>
    <w:qFormat/>
    <w:rsid w:val="009125C1"/>
  </w:style>
  <w:style w:type="paragraph" w:customStyle="1" w:styleId="Titredetableau">
    <w:name w:val="Titre de tableau"/>
    <w:basedOn w:val="Contenudetableau"/>
    <w:qFormat/>
    <w:rsid w:val="009125C1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qFormat/>
    <w:rsid w:val="009125C1"/>
    <w:rPr>
      <w:rFonts w:ascii="Tahoma" w:eastAsia="Times New Roman" w:hAnsi="Tahoma" w:cs="Tahoma"/>
      <w:sz w:val="16"/>
      <w:szCs w:val="16"/>
      <w:shd w:val="clear" w:color="auto" w:fill="FFFF00"/>
      <w:lang w:eastAsia="zh-CN"/>
    </w:rPr>
  </w:style>
  <w:style w:type="paragraph" w:customStyle="1" w:styleId="Titre1a">
    <w:name w:val="Titre 1 a"/>
    <w:basedOn w:val="Pieddepage"/>
    <w:qFormat/>
    <w:rsid w:val="009125C1"/>
    <w:pPr>
      <w:shd w:val="clear" w:color="auto" w:fill="E0E0E0"/>
      <w:tabs>
        <w:tab w:val="left" w:pos="360"/>
      </w:tabs>
    </w:pPr>
    <w:rPr>
      <w:b/>
      <w:sz w:val="28"/>
      <w:szCs w:val="28"/>
    </w:rPr>
  </w:style>
  <w:style w:type="paragraph" w:customStyle="1" w:styleId="Retraitcorpsdetexte22">
    <w:name w:val="Retrait corps de texte 22"/>
    <w:basedOn w:val="Normal"/>
    <w:qFormat/>
    <w:rsid w:val="009125C1"/>
    <w:rPr>
      <w:rFonts w:ascii="Arial" w:eastAsia="Times New Roman" w:hAnsi="Arial" w:cs="Arial"/>
      <w:sz w:val="24"/>
      <w:szCs w:val="24"/>
      <w:shd w:val="clear" w:color="auto" w:fill="FFFF00"/>
      <w:lang w:eastAsia="zh-CN"/>
    </w:rPr>
  </w:style>
  <w:style w:type="paragraph" w:customStyle="1" w:styleId="Contenuducadre">
    <w:name w:val="Contenu du cadre"/>
    <w:basedOn w:val="Corpsdetexte"/>
    <w:qFormat/>
    <w:rsid w:val="009125C1"/>
  </w:style>
  <w:style w:type="paragraph" w:customStyle="1" w:styleId="Contenudecadre">
    <w:name w:val="Contenu de cadre"/>
    <w:basedOn w:val="Normal"/>
    <w:qFormat/>
    <w:rsid w:val="009125C1"/>
  </w:style>
  <w:style w:type="numbering" w:customStyle="1" w:styleId="Aucuneliste1">
    <w:name w:val="Aucune liste1"/>
    <w:uiPriority w:val="99"/>
    <w:semiHidden/>
    <w:unhideWhenUsed/>
    <w:rsid w:val="009125C1"/>
  </w:style>
  <w:style w:type="table" w:styleId="Grilledutableau">
    <w:name w:val="Table Grid"/>
    <w:basedOn w:val="TableauNormal"/>
    <w:uiPriority w:val="59"/>
    <w:rsid w:val="009125C1"/>
    <w:pPr>
      <w:spacing w:line="240" w:lineRule="auto"/>
    </w:pPr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7384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960E8"/>
    <w:pPr>
      <w:spacing w:line="240" w:lineRule="auto"/>
    </w:pPr>
    <w:rPr>
      <w:rFonts w:ascii="Times New Roman" w:eastAsia="Times New Roman" w:hAnsi="Times New Roman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B0A0E22-7596-6046-997E-C41D613F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6024</Words>
  <Characters>33137</Characters>
  <Application>Microsoft Office Word</Application>
  <DocSecurity>0</DocSecurity>
  <Lines>276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Versane</dc:creator>
  <cp:lastModifiedBy>Edith LE GRUIEC</cp:lastModifiedBy>
  <cp:revision>2</cp:revision>
  <cp:lastPrinted>2017-10-11T16:22:00Z</cp:lastPrinted>
  <dcterms:created xsi:type="dcterms:W3CDTF">2019-11-26T11:21:00Z</dcterms:created>
  <dcterms:modified xsi:type="dcterms:W3CDTF">2019-11-26T11:21:00Z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